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1" w:rsidRPr="00D6209D" w:rsidRDefault="00911DC6" w:rsidP="00AC43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1.Пояснительная записка</w:t>
      </w:r>
    </w:p>
    <w:p w:rsidR="00911DC6" w:rsidRPr="00D6209D" w:rsidRDefault="00911DC6" w:rsidP="00AC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911DC6" w:rsidRPr="00D6209D" w:rsidRDefault="00911DC6" w:rsidP="00AC4336">
      <w:pPr>
        <w:numPr>
          <w:ilvl w:val="0"/>
          <w:numId w:val="2"/>
        </w:numPr>
        <w:tabs>
          <w:tab w:val="clear" w:pos="1428"/>
          <w:tab w:val="num" w:pos="7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 w:rsidRPr="00D6209D">
        <w:rPr>
          <w:rFonts w:ascii="Times New Roman" w:hAnsi="Times New Roman" w:cs="Times New Roman"/>
          <w:sz w:val="24"/>
          <w:szCs w:val="24"/>
        </w:rPr>
        <w:t>а</w:t>
      </w:r>
      <w:r w:rsidRPr="00D6209D">
        <w:rPr>
          <w:rFonts w:ascii="Times New Roman" w:hAnsi="Times New Roman" w:cs="Times New Roman"/>
          <w:sz w:val="24"/>
          <w:szCs w:val="24"/>
        </w:rPr>
        <w:t xml:space="preserve">зования, </w:t>
      </w:r>
    </w:p>
    <w:p w:rsidR="00911DC6" w:rsidRPr="00D6209D" w:rsidRDefault="00493D79" w:rsidP="00AC4336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1DC6" w:rsidRPr="00D6209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911DC6" w:rsidRPr="00D6209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911DC6" w:rsidRPr="00D6209D">
        <w:rPr>
          <w:rFonts w:ascii="Times New Roman" w:hAnsi="Times New Roman" w:cs="Times New Roman"/>
          <w:sz w:val="24"/>
          <w:szCs w:val="24"/>
        </w:rPr>
        <w:t> Российской Ф</w:t>
      </w:r>
      <w:r w:rsidR="00BB5F81" w:rsidRPr="00D6209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911DC6" w:rsidRPr="00D6209D">
        <w:rPr>
          <w:rFonts w:ascii="Times New Roman" w:hAnsi="Times New Roman" w:cs="Times New Roman"/>
          <w:sz w:val="24"/>
          <w:szCs w:val="24"/>
        </w:rPr>
        <w:t xml:space="preserve">«Об образовании», </w:t>
      </w:r>
    </w:p>
    <w:p w:rsidR="00911DC6" w:rsidRPr="00D6209D" w:rsidRDefault="00911DC6" w:rsidP="00AC4336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</w:t>
      </w:r>
      <w:r w:rsidR="00A95C9B" w:rsidRPr="00D6209D">
        <w:rPr>
          <w:rFonts w:ascii="Times New Roman" w:hAnsi="Times New Roman" w:cs="Times New Roman"/>
          <w:sz w:val="24"/>
          <w:szCs w:val="24"/>
        </w:rPr>
        <w:t>ссийской Федерации от 17.12.2013</w:t>
      </w:r>
      <w:r w:rsidRPr="00D6209D">
        <w:rPr>
          <w:rFonts w:ascii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</w:t>
      </w:r>
      <w:r w:rsidRPr="00D6209D">
        <w:rPr>
          <w:rFonts w:ascii="Times New Roman" w:hAnsi="Times New Roman" w:cs="Times New Roman"/>
          <w:sz w:val="24"/>
          <w:szCs w:val="24"/>
        </w:rPr>
        <w:t>н</w:t>
      </w:r>
      <w:r w:rsidRPr="00D6209D">
        <w:rPr>
          <w:rFonts w:ascii="Times New Roman" w:hAnsi="Times New Roman" w:cs="Times New Roman"/>
          <w:sz w:val="24"/>
          <w:szCs w:val="24"/>
        </w:rPr>
        <w:t>дарта основного общего образования»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римерной программы основного общего о</w:t>
      </w:r>
      <w:r w:rsidRPr="00D6209D">
        <w:rPr>
          <w:rFonts w:ascii="Times New Roman" w:hAnsi="Times New Roman" w:cs="Times New Roman"/>
          <w:sz w:val="24"/>
          <w:szCs w:val="24"/>
        </w:rPr>
        <w:t>б</w:t>
      </w:r>
      <w:r w:rsidRPr="00D6209D">
        <w:rPr>
          <w:rFonts w:ascii="Times New Roman" w:hAnsi="Times New Roman" w:cs="Times New Roman"/>
          <w:sz w:val="24"/>
          <w:szCs w:val="24"/>
        </w:rPr>
        <w:t>разования по истории для 5-9 классов образовательных учреждений,</w:t>
      </w:r>
    </w:p>
    <w:p w:rsidR="00911DC6" w:rsidRPr="00D6209D" w:rsidRDefault="00911DC6" w:rsidP="00AC4336">
      <w:pPr>
        <w:numPr>
          <w:ilvl w:val="0"/>
          <w:numId w:val="2"/>
        </w:numPr>
        <w:tabs>
          <w:tab w:val="clear" w:pos="142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E6399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63992" w:rsidRPr="00E63992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="00E63992" w:rsidRPr="00E6399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E63992" w:rsidRPr="00E63992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="00E63992" w:rsidRPr="00E639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="00E63992" w:rsidRPr="00E63992">
        <w:rPr>
          <w:rFonts w:ascii="Times New Roman" w:hAnsi="Times New Roman" w:cs="Times New Roman"/>
          <w:sz w:val="24"/>
          <w:szCs w:val="24"/>
        </w:rPr>
        <w:t xml:space="preserve">Данилова, </w:t>
      </w:r>
      <w:r w:rsidR="00E63992" w:rsidRPr="00E63992">
        <w:rPr>
          <w:rFonts w:ascii="Times New Roman" w:hAnsi="Times New Roman" w:cs="Times New Roman"/>
          <w:sz w:val="24"/>
          <w:szCs w:val="24"/>
          <w:lang w:val="en-US" w:eastAsia="en-US" w:bidi="en-US"/>
        </w:rPr>
        <w:t>O</w:t>
      </w:r>
      <w:r w:rsidR="00E63992" w:rsidRPr="00E6399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E63992" w:rsidRPr="00E63992">
        <w:rPr>
          <w:rFonts w:ascii="Times New Roman" w:hAnsi="Times New Roman" w:cs="Times New Roman"/>
          <w:sz w:val="24"/>
          <w:szCs w:val="24"/>
          <w:lang w:val="en-US" w:eastAsia="en-US" w:bidi="en-US"/>
        </w:rPr>
        <w:t>H</w:t>
      </w:r>
      <w:r w:rsidR="00E63992" w:rsidRPr="00E639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="00E63992" w:rsidRPr="00E63992">
        <w:rPr>
          <w:rFonts w:ascii="Times New Roman" w:hAnsi="Times New Roman" w:cs="Times New Roman"/>
          <w:sz w:val="24"/>
          <w:szCs w:val="24"/>
        </w:rPr>
        <w:t>Журавлевой, И.Е. Барыкина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стория России»,</w:t>
      </w:r>
    </w:p>
    <w:p w:rsidR="00911DC6" w:rsidRPr="00D6209D" w:rsidRDefault="00911DC6" w:rsidP="00AC4336">
      <w:pPr>
        <w:pStyle w:val="a8"/>
        <w:numPr>
          <w:ilvl w:val="0"/>
          <w:numId w:val="2"/>
        </w:numPr>
        <w:tabs>
          <w:tab w:val="clear" w:pos="1428"/>
        </w:tabs>
        <w:ind w:left="540"/>
        <w:jc w:val="both"/>
      </w:pPr>
      <w:r w:rsidRPr="00D6209D">
        <w:t xml:space="preserve">авторской программы по Всеобщей истории - </w:t>
      </w:r>
      <w:proofErr w:type="spellStart"/>
      <w:r w:rsidRPr="00D6209D">
        <w:t>Годера</w:t>
      </w:r>
      <w:proofErr w:type="spellEnd"/>
      <w:r w:rsidRPr="00D6209D">
        <w:t xml:space="preserve"> Г.И. и Свенцицкой И.С., </w:t>
      </w:r>
      <w:proofErr w:type="spellStart"/>
      <w:r w:rsidRPr="00D6209D">
        <w:t>Аг</w:t>
      </w:r>
      <w:r w:rsidRPr="00D6209D">
        <w:t>и</w:t>
      </w:r>
      <w:r w:rsidRPr="00D6209D">
        <w:t>баловой</w:t>
      </w:r>
      <w:proofErr w:type="spellEnd"/>
      <w:r w:rsidRPr="00D6209D">
        <w:t xml:space="preserve"> Е.В., </w:t>
      </w:r>
      <w:proofErr w:type="spellStart"/>
      <w:r w:rsidRPr="00D6209D">
        <w:t>Юдовской</w:t>
      </w:r>
      <w:proofErr w:type="spellEnd"/>
      <w:r w:rsidRPr="00D6209D">
        <w:t xml:space="preserve"> А.Я., </w:t>
      </w:r>
      <w:proofErr w:type="spellStart"/>
      <w:r w:rsidRPr="00D6209D">
        <w:t>Сороко-Цюпа</w:t>
      </w:r>
      <w:proofErr w:type="spellEnd"/>
      <w:r w:rsidRPr="00D6209D">
        <w:t xml:space="preserve"> О.С.</w:t>
      </w:r>
    </w:p>
    <w:p w:rsidR="00911DC6" w:rsidRPr="00D6209D" w:rsidRDefault="00911DC6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11DC6" w:rsidRPr="00D6209D" w:rsidRDefault="00911DC6" w:rsidP="00AC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</w:t>
      </w:r>
      <w:r w:rsidRPr="00D6209D">
        <w:rPr>
          <w:rFonts w:ascii="Times New Roman" w:hAnsi="Times New Roman" w:cs="Times New Roman"/>
          <w:sz w:val="24"/>
          <w:szCs w:val="24"/>
        </w:rPr>
        <w:t>е</w:t>
      </w:r>
      <w:r w:rsidRPr="00D6209D">
        <w:rPr>
          <w:rFonts w:ascii="Times New Roman" w:hAnsi="Times New Roman" w:cs="Times New Roman"/>
          <w:sz w:val="24"/>
          <w:szCs w:val="24"/>
        </w:rPr>
        <w:t>ских убеждений учащихся на основе осмысления ими исторически сложившихся культу</w:t>
      </w:r>
      <w:r w:rsidRPr="00D6209D">
        <w:rPr>
          <w:rFonts w:ascii="Times New Roman" w:hAnsi="Times New Roman" w:cs="Times New Roman"/>
          <w:sz w:val="24"/>
          <w:szCs w:val="24"/>
        </w:rPr>
        <w:t>р</w:t>
      </w:r>
      <w:r w:rsidRPr="00D6209D">
        <w:rPr>
          <w:rFonts w:ascii="Times New Roman" w:hAnsi="Times New Roman" w:cs="Times New Roman"/>
          <w:sz w:val="24"/>
          <w:szCs w:val="24"/>
        </w:rPr>
        <w:t xml:space="preserve">ных, религиозных,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доктрин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</w:t>
      </w:r>
      <w:r w:rsidRPr="00D6209D">
        <w:rPr>
          <w:rFonts w:ascii="Times New Roman" w:hAnsi="Times New Roman" w:cs="Times New Roman"/>
          <w:sz w:val="24"/>
          <w:szCs w:val="24"/>
        </w:rPr>
        <w:t>е</w:t>
      </w:r>
      <w:r w:rsidRPr="00D6209D">
        <w:rPr>
          <w:rFonts w:ascii="Times New Roman" w:hAnsi="Times New Roman" w:cs="Times New Roman"/>
          <w:sz w:val="24"/>
          <w:szCs w:val="24"/>
        </w:rPr>
        <w:t>нию к окружающей реальности, соотносить свои взгляды и принципы с исторически во</w:t>
      </w:r>
      <w:r w:rsidRPr="00D6209D">
        <w:rPr>
          <w:rFonts w:ascii="Times New Roman" w:hAnsi="Times New Roman" w:cs="Times New Roman"/>
          <w:sz w:val="24"/>
          <w:szCs w:val="24"/>
        </w:rPr>
        <w:t>з</w:t>
      </w:r>
      <w:r w:rsidRPr="00D6209D">
        <w:rPr>
          <w:rFonts w:ascii="Times New Roman" w:hAnsi="Times New Roman" w:cs="Times New Roman"/>
          <w:sz w:val="24"/>
          <w:szCs w:val="24"/>
        </w:rPr>
        <w:t xml:space="preserve">никшими мировоззренческими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системами;освоение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</w:t>
      </w:r>
      <w:r w:rsidRPr="00D6209D">
        <w:rPr>
          <w:rFonts w:ascii="Times New Roman" w:hAnsi="Times New Roman" w:cs="Times New Roman"/>
          <w:sz w:val="24"/>
          <w:szCs w:val="24"/>
        </w:rPr>
        <w:t>с</w:t>
      </w:r>
      <w:r w:rsidRPr="00D6209D">
        <w:rPr>
          <w:rFonts w:ascii="Times New Roman" w:hAnsi="Times New Roman" w:cs="Times New Roman"/>
          <w:sz w:val="24"/>
          <w:szCs w:val="24"/>
        </w:rPr>
        <w:t xml:space="preserve">тории человечества, формирование целостного представления о месте и роли России во всемирно-историческом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процессе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владение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</w:t>
      </w:r>
      <w:r w:rsidRPr="00D6209D">
        <w:rPr>
          <w:rFonts w:ascii="Times New Roman" w:hAnsi="Times New Roman" w:cs="Times New Roman"/>
          <w:sz w:val="24"/>
          <w:szCs w:val="24"/>
        </w:rPr>
        <w:t>а</w:t>
      </w:r>
      <w:r w:rsidRPr="00D6209D">
        <w:rPr>
          <w:rFonts w:ascii="Times New Roman" w:hAnsi="Times New Roman" w:cs="Times New Roman"/>
          <w:sz w:val="24"/>
          <w:szCs w:val="24"/>
        </w:rPr>
        <w:t xml:space="preserve">ции и комплексного анализа исторической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информации;формирование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</w:t>
      </w:r>
      <w:r w:rsidRPr="00D6209D">
        <w:rPr>
          <w:rFonts w:ascii="Times New Roman" w:hAnsi="Times New Roman" w:cs="Times New Roman"/>
          <w:sz w:val="24"/>
          <w:szCs w:val="24"/>
        </w:rPr>
        <w:t>е</w:t>
      </w:r>
      <w:r w:rsidRPr="00D6209D">
        <w:rPr>
          <w:rFonts w:ascii="Times New Roman" w:hAnsi="Times New Roman" w:cs="Times New Roman"/>
          <w:sz w:val="24"/>
          <w:szCs w:val="24"/>
        </w:rPr>
        <w:t>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C4336" w:rsidRPr="00D6209D" w:rsidRDefault="00AC4336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 xml:space="preserve">Задачи обучения. </w:t>
      </w:r>
    </w:p>
    <w:p w:rsidR="00AC4336" w:rsidRPr="00D6209D" w:rsidRDefault="00AC4336" w:rsidP="00AC43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09D">
        <w:rPr>
          <w:rFonts w:ascii="Times New Roman" w:hAnsi="Times New Roman" w:cs="Times New Roman"/>
          <w:i/>
          <w:sz w:val="24"/>
          <w:szCs w:val="24"/>
        </w:rPr>
        <w:t>Предметные задачи: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t xml:space="preserve"> развитие способности учащихся анализировать содержащуюся в различных источн</w:t>
      </w:r>
      <w:r w:rsidRPr="00D6209D">
        <w:t>и</w:t>
      </w:r>
      <w:r w:rsidRPr="00D6209D">
        <w:t xml:space="preserve">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t>ф</w:t>
      </w:r>
      <w:r w:rsidRPr="00D6209D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AC4336" w:rsidRPr="00D6209D" w:rsidRDefault="00AC4336" w:rsidP="00AC4336">
      <w:pPr>
        <w:pStyle w:val="a8"/>
        <w:ind w:left="360"/>
        <w:jc w:val="both"/>
      </w:pPr>
      <w:proofErr w:type="spellStart"/>
      <w:r w:rsidRPr="00D6209D">
        <w:rPr>
          <w:i/>
        </w:rPr>
        <w:t>Межпредметные</w:t>
      </w:r>
      <w:proofErr w:type="spellEnd"/>
      <w:r w:rsidRPr="00D6209D">
        <w:rPr>
          <w:i/>
        </w:rPr>
        <w:t xml:space="preserve"> задачи: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rPr>
          <w:color w:val="000000"/>
        </w:rPr>
        <w:t>овладение законченным систематизированным комплексом социально значимой и</w:t>
      </w:r>
      <w:r w:rsidRPr="00D6209D">
        <w:rPr>
          <w:color w:val="000000"/>
        </w:rPr>
        <w:t>н</w:t>
      </w:r>
      <w:r w:rsidRPr="00D6209D">
        <w:rPr>
          <w:color w:val="000000"/>
        </w:rPr>
        <w:t>формации, почерпнутой также на уроках обществознания, географии, литературы, е</w:t>
      </w:r>
      <w:r w:rsidRPr="00D6209D">
        <w:rPr>
          <w:color w:val="000000"/>
        </w:rPr>
        <w:t>с</w:t>
      </w:r>
      <w:r w:rsidRPr="00D6209D">
        <w:rPr>
          <w:color w:val="000000"/>
        </w:rPr>
        <w:t xml:space="preserve">тествознания. </w:t>
      </w:r>
    </w:p>
    <w:p w:rsidR="00AC4336" w:rsidRPr="00D6209D" w:rsidRDefault="00AC4336" w:rsidP="00AC4336">
      <w:pPr>
        <w:pStyle w:val="a8"/>
        <w:ind w:left="360"/>
        <w:jc w:val="both"/>
        <w:rPr>
          <w:i/>
        </w:rPr>
      </w:pPr>
      <w:r w:rsidRPr="00D6209D">
        <w:rPr>
          <w:i/>
        </w:rPr>
        <w:t>Личностные задачи: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t xml:space="preserve">формирование у учащихся ориентиров для гражданской, </w:t>
      </w:r>
      <w:proofErr w:type="spellStart"/>
      <w:r w:rsidRPr="00D6209D">
        <w:t>этнонациональной</w:t>
      </w:r>
      <w:proofErr w:type="spellEnd"/>
      <w:r w:rsidRPr="00D6209D">
        <w:t>, социал</w:t>
      </w:r>
      <w:r w:rsidRPr="00D6209D">
        <w:t>ь</w:t>
      </w:r>
      <w:r w:rsidRPr="00D6209D">
        <w:t>ной, культурной самоидентификации в окружающем мире;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t>воспитание учащихся в духе патриотизма, уважения к своему Отечеству — многон</w:t>
      </w:r>
      <w:r w:rsidRPr="00D6209D">
        <w:t>а</w:t>
      </w:r>
      <w:r w:rsidRPr="00D6209D">
        <w:t>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C4336" w:rsidRPr="00D6209D" w:rsidRDefault="00AC4336" w:rsidP="00AC4336">
      <w:pPr>
        <w:pStyle w:val="a8"/>
        <w:numPr>
          <w:ilvl w:val="0"/>
          <w:numId w:val="33"/>
        </w:numPr>
        <w:jc w:val="both"/>
      </w:pPr>
      <w:r w:rsidRPr="00D6209D">
        <w:lastRenderedPageBreak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</w:t>
      </w:r>
      <w:r w:rsidRPr="00D6209D">
        <w:t>о</w:t>
      </w:r>
      <w:r w:rsidRPr="00D6209D">
        <w:t xml:space="preserve">временном поликультурном, </w:t>
      </w:r>
      <w:proofErr w:type="spellStart"/>
      <w:r w:rsidRPr="00D6209D">
        <w:t>полиэтничном</w:t>
      </w:r>
      <w:proofErr w:type="spellEnd"/>
      <w:r w:rsidRPr="00D6209D">
        <w:t xml:space="preserve"> и </w:t>
      </w:r>
      <w:proofErr w:type="spellStart"/>
      <w:r w:rsidRPr="00D6209D">
        <w:t>многоконфессиональном</w:t>
      </w:r>
      <w:proofErr w:type="spellEnd"/>
      <w:r w:rsidRPr="00D6209D">
        <w:t xml:space="preserve"> обществе.</w:t>
      </w:r>
    </w:p>
    <w:p w:rsidR="00AC4336" w:rsidRPr="00D6209D" w:rsidRDefault="00AC4336" w:rsidP="00AC43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В 6 -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 xml:space="preserve">задачей курса истории является «погружение» учащегося в эпоху, формирование понимания ее «духа» через мысли людей, вещи, события, процессы и </w:t>
      </w:r>
      <w:proofErr w:type="spellStart"/>
      <w:r w:rsidRPr="00D6209D">
        <w:rPr>
          <w:rFonts w:ascii="Times New Roman" w:hAnsi="Times New Roman" w:cs="Times New Roman"/>
          <w:color w:val="000000"/>
          <w:sz w:val="24"/>
          <w:szCs w:val="24"/>
        </w:rPr>
        <w:t>явл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Start"/>
      <w:r w:rsidRPr="00D6209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6209D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proofErr w:type="spellEnd"/>
      <w:r w:rsidRPr="00D6209D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знакомство учащихся с некоторыми документальными и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точниками. На элементарном уровне происходит ознакомление учащихся с путями фо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мирования исторического знания, вследствие чего у школьников складывается критич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209D">
        <w:rPr>
          <w:rFonts w:ascii="Times New Roman" w:hAnsi="Times New Roman" w:cs="Times New Roman"/>
          <w:color w:val="000000"/>
          <w:sz w:val="24"/>
          <w:szCs w:val="24"/>
        </w:rPr>
        <w:t>ский взгляд на события и их оценки, на мотивы поступков исторических деятелей.</w:t>
      </w:r>
    </w:p>
    <w:p w:rsidR="00AC4336" w:rsidRPr="00D6209D" w:rsidRDefault="00AC4336" w:rsidP="00AC43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предполагает широкое использование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связей с географией, изобразительным искусством,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литературой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бществознанием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, ест</w:t>
      </w:r>
      <w:r w:rsidRPr="00D6209D">
        <w:rPr>
          <w:rFonts w:ascii="Times New Roman" w:hAnsi="Times New Roman" w:cs="Times New Roman"/>
          <w:sz w:val="24"/>
          <w:szCs w:val="24"/>
        </w:rPr>
        <w:t>е</w:t>
      </w:r>
      <w:r w:rsidRPr="00D6209D">
        <w:rPr>
          <w:rFonts w:ascii="Times New Roman" w:hAnsi="Times New Roman" w:cs="Times New Roman"/>
          <w:sz w:val="24"/>
          <w:szCs w:val="24"/>
        </w:rPr>
        <w:t>ствознанием.</w:t>
      </w:r>
    </w:p>
    <w:p w:rsidR="00AC4336" w:rsidRPr="00D6209D" w:rsidRDefault="00AC4336" w:rsidP="00AC43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В преподавании истории предполагается реализовать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911DC6" w:rsidRPr="00D6209D" w:rsidRDefault="00911DC6" w:rsidP="00AC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9D">
        <w:rPr>
          <w:rStyle w:val="c1c3"/>
          <w:rFonts w:ascii="Times New Roman" w:hAnsi="Times New Roman" w:cs="Times New Roman"/>
          <w:b/>
          <w:i/>
          <w:sz w:val="24"/>
          <w:szCs w:val="24"/>
        </w:rPr>
        <w:t>Формами текущего и итогового контроля</w:t>
      </w:r>
      <w:r w:rsidRPr="00D6209D">
        <w:rPr>
          <w:rStyle w:val="c1"/>
          <w:rFonts w:ascii="Times New Roman" w:hAnsi="Times New Roman" w:cs="Times New Roman"/>
          <w:sz w:val="24"/>
          <w:szCs w:val="24"/>
        </w:rPr>
        <w:t> являются контрольные срезы, тестовые фо</w:t>
      </w:r>
      <w:r w:rsidRPr="00D6209D">
        <w:rPr>
          <w:rStyle w:val="c1"/>
          <w:rFonts w:ascii="Times New Roman" w:hAnsi="Times New Roman" w:cs="Times New Roman"/>
          <w:sz w:val="24"/>
          <w:szCs w:val="24"/>
        </w:rPr>
        <w:t>р</w:t>
      </w:r>
      <w:r w:rsidRPr="00D6209D">
        <w:rPr>
          <w:rStyle w:val="c1"/>
          <w:rFonts w:ascii="Times New Roman" w:hAnsi="Times New Roman" w:cs="Times New Roman"/>
          <w:sz w:val="24"/>
          <w:szCs w:val="24"/>
        </w:rPr>
        <w:t>мы контроля, выполнение практических работ,  работа по источникам, контрольные раб</w:t>
      </w:r>
      <w:r w:rsidRPr="00D6209D">
        <w:rPr>
          <w:rStyle w:val="c1"/>
          <w:rFonts w:ascii="Times New Roman" w:hAnsi="Times New Roman" w:cs="Times New Roman"/>
          <w:sz w:val="24"/>
          <w:szCs w:val="24"/>
        </w:rPr>
        <w:t>о</w:t>
      </w:r>
      <w:r w:rsidRPr="00D6209D">
        <w:rPr>
          <w:rStyle w:val="c1"/>
          <w:rFonts w:ascii="Times New Roman" w:hAnsi="Times New Roman" w:cs="Times New Roman"/>
          <w:sz w:val="24"/>
          <w:szCs w:val="24"/>
        </w:rPr>
        <w:t>ты в форме тестов по типу ГИА.</w:t>
      </w:r>
    </w:p>
    <w:p w:rsidR="00911DC6" w:rsidRPr="00D6209D" w:rsidRDefault="00911DC6" w:rsidP="00AC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курса.</w:t>
      </w:r>
    </w:p>
    <w:p w:rsidR="000D3DF8" w:rsidRPr="00D6209D" w:rsidRDefault="000D3DF8" w:rsidP="000D3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(полного) общего образования  способс</w:t>
      </w:r>
      <w:r w:rsidRPr="00D6209D">
        <w:rPr>
          <w:rFonts w:ascii="Times New Roman" w:hAnsi="Times New Roman" w:cs="Times New Roman"/>
          <w:sz w:val="24"/>
          <w:szCs w:val="24"/>
        </w:rPr>
        <w:t>т</w:t>
      </w:r>
      <w:r w:rsidRPr="00D6209D">
        <w:rPr>
          <w:rFonts w:ascii="Times New Roman" w:hAnsi="Times New Roman" w:cs="Times New Roman"/>
          <w:sz w:val="24"/>
          <w:szCs w:val="24"/>
        </w:rPr>
        <w:t xml:space="preserve">вует формированию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911DC6" w:rsidRPr="00D6209D" w:rsidRDefault="00911DC6" w:rsidP="00AC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Особенности программы – ее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, объединение курсов всеобщей и отечес</w:t>
      </w:r>
      <w:r w:rsidRPr="00D6209D">
        <w:rPr>
          <w:rFonts w:ascii="Times New Roman" w:hAnsi="Times New Roman" w:cs="Times New Roman"/>
          <w:sz w:val="24"/>
          <w:szCs w:val="24"/>
        </w:rPr>
        <w:t>т</w:t>
      </w:r>
      <w:r w:rsidRPr="00D6209D">
        <w:rPr>
          <w:rFonts w:ascii="Times New Roman" w:hAnsi="Times New Roman" w:cs="Times New Roman"/>
          <w:sz w:val="24"/>
          <w:szCs w:val="24"/>
        </w:rPr>
        <w:t xml:space="preserve">венной истории при сохранении их самостоятельности и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Курс «История Средних веков» формирует общую картину исторического развития человечества, пре</w:t>
      </w:r>
      <w:r w:rsidRPr="00D6209D">
        <w:rPr>
          <w:rFonts w:ascii="Times New Roman" w:hAnsi="Times New Roman" w:cs="Times New Roman"/>
          <w:sz w:val="24"/>
          <w:szCs w:val="24"/>
        </w:rPr>
        <w:t>д</w:t>
      </w:r>
      <w:r w:rsidRPr="00D6209D">
        <w:rPr>
          <w:rFonts w:ascii="Times New Roman" w:hAnsi="Times New Roman" w:cs="Times New Roman"/>
          <w:sz w:val="24"/>
          <w:szCs w:val="24"/>
        </w:rPr>
        <w:t xml:space="preserve">ставления об общих, ведущих процессах, явлениях и понятиях в период с конца 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209D">
        <w:rPr>
          <w:rFonts w:ascii="Times New Roman" w:hAnsi="Times New Roman" w:cs="Times New Roman"/>
          <w:sz w:val="24"/>
          <w:szCs w:val="24"/>
        </w:rPr>
        <w:t xml:space="preserve"> по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6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 xml:space="preserve">.– 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 xml:space="preserve"> падения Западной Римской империи до начала эпохи Великих географических о</w:t>
      </w:r>
      <w:r w:rsidRPr="00D6209D">
        <w:rPr>
          <w:rFonts w:ascii="Times New Roman" w:hAnsi="Times New Roman" w:cs="Times New Roman"/>
          <w:sz w:val="24"/>
          <w:szCs w:val="24"/>
        </w:rPr>
        <w:t>т</w:t>
      </w:r>
      <w:r w:rsidRPr="00D6209D">
        <w:rPr>
          <w:rFonts w:ascii="Times New Roman" w:hAnsi="Times New Roman" w:cs="Times New Roman"/>
          <w:sz w:val="24"/>
          <w:szCs w:val="24"/>
        </w:rPr>
        <w:t>крытий. При этом, т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 xml:space="preserve"> на всеобщую историю выделяется небольшой объем времени, а</w:t>
      </w:r>
      <w:r w:rsidRPr="00D6209D">
        <w:rPr>
          <w:rFonts w:ascii="Times New Roman" w:hAnsi="Times New Roman" w:cs="Times New Roman"/>
          <w:sz w:val="24"/>
          <w:szCs w:val="24"/>
        </w:rPr>
        <w:t>к</w:t>
      </w:r>
      <w:r w:rsidRPr="00D6209D">
        <w:rPr>
          <w:rFonts w:ascii="Times New Roman" w:hAnsi="Times New Roman" w:cs="Times New Roman"/>
          <w:sz w:val="24"/>
          <w:szCs w:val="24"/>
        </w:rPr>
        <w:t>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</w:t>
      </w:r>
      <w:r w:rsidRPr="00D6209D">
        <w:rPr>
          <w:rFonts w:ascii="Times New Roman" w:hAnsi="Times New Roman" w:cs="Times New Roman"/>
          <w:sz w:val="24"/>
          <w:szCs w:val="24"/>
        </w:rPr>
        <w:t>о</w:t>
      </w:r>
      <w:r w:rsidRPr="00D6209D">
        <w:rPr>
          <w:rFonts w:ascii="Times New Roman" w:hAnsi="Times New Roman" w:cs="Times New Roman"/>
          <w:sz w:val="24"/>
          <w:szCs w:val="24"/>
        </w:rPr>
        <w:t xml:space="preserve">менам истории, которые так или иначе вошли в историю современной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цивилиз</w:t>
      </w:r>
      <w:r w:rsidRPr="00D6209D">
        <w:rPr>
          <w:rFonts w:ascii="Times New Roman" w:hAnsi="Times New Roman" w:cs="Times New Roman"/>
          <w:sz w:val="24"/>
          <w:szCs w:val="24"/>
        </w:rPr>
        <w:t>а</w:t>
      </w:r>
      <w:r w:rsidRPr="00D6209D">
        <w:rPr>
          <w:rFonts w:ascii="Times New Roman" w:hAnsi="Times New Roman" w:cs="Times New Roman"/>
          <w:sz w:val="24"/>
          <w:szCs w:val="24"/>
        </w:rPr>
        <w:t>ции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реподавание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курса «История России с древнейших времен до конца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6209D">
        <w:rPr>
          <w:rFonts w:ascii="Times New Roman" w:hAnsi="Times New Roman" w:cs="Times New Roman"/>
          <w:sz w:val="24"/>
          <w:szCs w:val="24"/>
        </w:rPr>
        <w:t xml:space="preserve"> века»  предполагает детальное и подробное изучение истории родной страны, глубокое поним</w:t>
      </w:r>
      <w:r w:rsidRPr="00D6209D">
        <w:rPr>
          <w:rFonts w:ascii="Times New Roman" w:hAnsi="Times New Roman" w:cs="Times New Roman"/>
          <w:sz w:val="24"/>
          <w:szCs w:val="24"/>
        </w:rPr>
        <w:t>а</w:t>
      </w:r>
      <w:r w:rsidRPr="00D6209D">
        <w:rPr>
          <w:rFonts w:ascii="Times New Roman" w:hAnsi="Times New Roman" w:cs="Times New Roman"/>
          <w:sz w:val="24"/>
          <w:szCs w:val="24"/>
        </w:rPr>
        <w:t>ние ее противоречивых процессов, различных точек зрения и трактовок. Изучение зар</w:t>
      </w:r>
      <w:r w:rsidRPr="00D6209D">
        <w:rPr>
          <w:rFonts w:ascii="Times New Roman" w:hAnsi="Times New Roman" w:cs="Times New Roman"/>
          <w:sz w:val="24"/>
          <w:szCs w:val="24"/>
        </w:rPr>
        <w:t>у</w:t>
      </w:r>
      <w:r w:rsidRPr="00D6209D">
        <w:rPr>
          <w:rFonts w:ascii="Times New Roman" w:hAnsi="Times New Roman" w:cs="Times New Roman"/>
          <w:sz w:val="24"/>
          <w:szCs w:val="24"/>
        </w:rPr>
        <w:t>бежной истории помогает определить место России в истории человечества</w:t>
      </w:r>
    </w:p>
    <w:p w:rsidR="00911DC6" w:rsidRPr="00D6209D" w:rsidRDefault="000D3DF8" w:rsidP="00AC4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9D">
        <w:rPr>
          <w:rStyle w:val="dash0410005f0431005f0437005f0430005f0446005f0020005f0441005f043f005f0438005f0441005f043a005f0430005f005fchar1char1"/>
          <w:b/>
        </w:rPr>
        <w:t>Описание места учебного предмета, курса в учебном плане</w:t>
      </w:r>
      <w:r w:rsidR="00911DC6" w:rsidRPr="00D6209D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 xml:space="preserve"> Предмет «История» изуч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 xml:space="preserve">ется на ступени основного общего образования в качестве обязательного предмета </w:t>
      </w:r>
      <w:r w:rsidR="00911DC6" w:rsidRPr="00D6209D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в 6 классе по 2 часа в </w:t>
      </w:r>
      <w:r w:rsidR="00A95C9B" w:rsidRPr="00D6209D">
        <w:rPr>
          <w:rStyle w:val="c1"/>
          <w:rFonts w:ascii="Times New Roman" w:hAnsi="Times New Roman" w:cs="Times New Roman"/>
          <w:b/>
          <w:i/>
          <w:sz w:val="24"/>
          <w:szCs w:val="24"/>
        </w:rPr>
        <w:t>неделю (68</w:t>
      </w:r>
      <w:r w:rsidR="00911DC6" w:rsidRPr="00D6209D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часов)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>, что является оптимальным для изучения дисципл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>ны</w:t>
      </w:r>
      <w:proofErr w:type="gramStart"/>
      <w:r w:rsidR="00911DC6" w:rsidRPr="00D6209D">
        <w:rPr>
          <w:rStyle w:val="c1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B29B2" w:rsidRPr="00D6209D" w:rsidRDefault="00A95C9B" w:rsidP="00AC4336">
      <w:pPr>
        <w:pStyle w:val="c5"/>
        <w:spacing w:before="0" w:beforeAutospacing="0" w:after="0" w:afterAutospacing="0"/>
        <w:rPr>
          <w:rStyle w:val="c1"/>
        </w:rPr>
      </w:pPr>
      <w:r w:rsidRPr="00D6209D">
        <w:rPr>
          <w:rStyle w:val="c1"/>
        </w:rPr>
        <w:t>Предмет «история» в 6 –</w:t>
      </w:r>
      <w:r w:rsidR="00911DC6" w:rsidRPr="00D6209D">
        <w:rPr>
          <w:rStyle w:val="c1"/>
        </w:rPr>
        <w:t>м классе включает два к</w:t>
      </w:r>
      <w:r w:rsidR="00BB5F81" w:rsidRPr="00D6209D">
        <w:rPr>
          <w:rStyle w:val="c1"/>
        </w:rPr>
        <w:t xml:space="preserve">урса: история средних веков </w:t>
      </w:r>
      <w:r w:rsidR="001D4FD8">
        <w:rPr>
          <w:rStyle w:val="c1"/>
        </w:rPr>
        <w:t>– 30</w:t>
      </w:r>
      <w:r w:rsidR="009710C7" w:rsidRPr="00D6209D">
        <w:rPr>
          <w:rStyle w:val="c1"/>
        </w:rPr>
        <w:t xml:space="preserve"> часов и истории России – 4</w:t>
      </w:r>
      <w:r w:rsidR="001D4FD8">
        <w:rPr>
          <w:rStyle w:val="c1"/>
        </w:rPr>
        <w:t>0</w:t>
      </w:r>
      <w:r w:rsidR="00911DC6" w:rsidRPr="00D6209D">
        <w:rPr>
          <w:rStyle w:val="c1"/>
        </w:rPr>
        <w:t xml:space="preserve"> часов (согласно </w:t>
      </w:r>
      <w:r w:rsidR="00824F72" w:rsidRPr="00D6209D">
        <w:rPr>
          <w:rStyle w:val="c1"/>
        </w:rPr>
        <w:t>авторской программе</w:t>
      </w:r>
      <w:r w:rsidR="00BB5F81" w:rsidRPr="00D6209D">
        <w:rPr>
          <w:rStyle w:val="c1"/>
        </w:rPr>
        <w:t xml:space="preserve">). </w:t>
      </w:r>
      <w:r w:rsidR="00911DC6" w:rsidRPr="00D6209D">
        <w:rPr>
          <w:rStyle w:val="c1"/>
        </w:rPr>
        <w:t>Предполагается последов</w:t>
      </w:r>
      <w:r w:rsidR="00911DC6" w:rsidRPr="00D6209D">
        <w:rPr>
          <w:rStyle w:val="c1"/>
        </w:rPr>
        <w:t>а</w:t>
      </w:r>
      <w:r w:rsidR="00911DC6" w:rsidRPr="00D6209D">
        <w:rPr>
          <w:rStyle w:val="c1"/>
        </w:rPr>
        <w:t>тельное изучение двух курсов.</w:t>
      </w:r>
      <w:r w:rsidR="00824F72" w:rsidRPr="00D6209D">
        <w:rPr>
          <w:rStyle w:val="c1"/>
        </w:rPr>
        <w:t xml:space="preserve"> Раздел 5 «Историческое и культурное наследие Среднев</w:t>
      </w:r>
      <w:r w:rsidR="00824F72" w:rsidRPr="00D6209D">
        <w:rPr>
          <w:rStyle w:val="c1"/>
        </w:rPr>
        <w:t>е</w:t>
      </w:r>
      <w:r w:rsidR="00824F72" w:rsidRPr="00D6209D">
        <w:rPr>
          <w:rStyle w:val="c1"/>
        </w:rPr>
        <w:t>ковья»</w:t>
      </w:r>
      <w:r w:rsidR="00AD5E96" w:rsidRPr="00D6209D">
        <w:rPr>
          <w:rStyle w:val="c1"/>
        </w:rPr>
        <w:t xml:space="preserve"> планируется увеличить на </w:t>
      </w:r>
      <w:r w:rsidR="001D4FD8">
        <w:rPr>
          <w:rStyle w:val="c1"/>
        </w:rPr>
        <w:t>два</w:t>
      </w:r>
      <w:r w:rsidR="00AD5E96" w:rsidRPr="00D6209D">
        <w:rPr>
          <w:rStyle w:val="c1"/>
        </w:rPr>
        <w:t xml:space="preserve"> час</w:t>
      </w:r>
      <w:r w:rsidR="001D4FD8">
        <w:rPr>
          <w:rStyle w:val="c1"/>
        </w:rPr>
        <w:t>а</w:t>
      </w:r>
      <w:r w:rsidR="00AD5E96" w:rsidRPr="00D6209D">
        <w:rPr>
          <w:rStyle w:val="c1"/>
        </w:rPr>
        <w:t xml:space="preserve"> с целью </w:t>
      </w:r>
      <w:r w:rsidR="00824F72" w:rsidRPr="00D6209D">
        <w:rPr>
          <w:rStyle w:val="c1"/>
        </w:rPr>
        <w:t>защиты</w:t>
      </w:r>
      <w:r w:rsidR="00AD5E96" w:rsidRPr="00D6209D">
        <w:rPr>
          <w:rStyle w:val="c1"/>
        </w:rPr>
        <w:t xml:space="preserve"> проекта.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 и освоения содержания курса по истории в 6 классе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 изучения истории учащимися включают:</w:t>
      </w:r>
    </w:p>
    <w:p w:rsidR="000D3DF8" w:rsidRPr="00D6209D" w:rsidRDefault="000D3DF8" w:rsidP="000D3DF8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щества;</w:t>
      </w:r>
    </w:p>
    <w:p w:rsidR="000D3DF8" w:rsidRPr="00D6209D" w:rsidRDefault="000D3DF8" w:rsidP="000D3DF8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применять понятийный аппарат исторического знания и приемы историч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анализа для раскрытия сущности и значения событий и явлений прошлого и совр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менности;</w:t>
      </w:r>
    </w:p>
    <w:p w:rsidR="000D3DF8" w:rsidRPr="00D6209D" w:rsidRDefault="000D3DF8" w:rsidP="000D3DF8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менных источников, раскрывая ее социальную принадлежность и познавательную це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</w:t>
      </w:r>
    </w:p>
    <w:p w:rsidR="000D3DF8" w:rsidRPr="00D6209D" w:rsidRDefault="000D3DF8" w:rsidP="000D3DF8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0D3DF8" w:rsidRPr="00D6209D" w:rsidRDefault="000D3DF8" w:rsidP="000D3D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знать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3DF8" w:rsidRPr="00D6209D" w:rsidRDefault="000D3DF8" w:rsidP="000D3DF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хронологию, работу с хронологией;</w:t>
      </w:r>
    </w:p>
    <w:p w:rsidR="000D3DF8" w:rsidRPr="00D6209D" w:rsidRDefault="000D3DF8" w:rsidP="000D3DF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факты, работу с фактами: характеризовать место, обстоятельства, участн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ков, результаты важнейших исторических событий;</w:t>
      </w:r>
    </w:p>
    <w:p w:rsidR="000D3DF8" w:rsidRPr="00D6209D" w:rsidRDefault="000D3DF8" w:rsidP="000D3DF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0D3DF8" w:rsidRPr="00D6209D" w:rsidRDefault="000D3DF8" w:rsidP="000D3DF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(реконструкция): рассказывать (устно или письменно) об исторических  соб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тиях, их участниках; характеризовать условия и образ жизни, занятия людей</w:t>
      </w:r>
      <w:proofErr w:type="gramStart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текста и иллюстраций учебника, дополнительной литературы, составлять описание.</w:t>
      </w:r>
    </w:p>
    <w:p w:rsidR="000D3DF8" w:rsidRPr="00D6209D" w:rsidRDefault="000D3DF8" w:rsidP="000D3DF8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факт (событие) соотносить единичные исторические факты</w:t>
      </w:r>
      <w:proofErr w:type="gramStart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называть хара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терные, существенные признаки исторических событий и явлений; раскрывать смысл, значение важнейших исторических понятий;  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ших событий отечественной и всеобщей истории; - 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учебной и внешкольной</w:t>
      </w:r>
      <w:proofErr w:type="gramStart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 исторического источника при ответе на вопросы,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ков культуры на основе текста и иллюстративного материала учебника,</w:t>
      </w:r>
    </w:p>
    <w:p w:rsidR="000D3DF8" w:rsidRPr="00D6209D" w:rsidRDefault="000D3DF8" w:rsidP="000D3DF8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 </w:t>
      </w:r>
    </w:p>
    <w:p w:rsidR="000D3DF8" w:rsidRPr="00D6209D" w:rsidRDefault="000D3DF8" w:rsidP="000D3DF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0D3DF8" w:rsidRPr="00D6209D" w:rsidRDefault="000D3DF8" w:rsidP="000D3DF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информацией</w:t>
      </w:r>
      <w:proofErr w:type="gramStart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0D3DF8" w:rsidRPr="00D6209D" w:rsidRDefault="000D3DF8" w:rsidP="000D3DF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D3DF8" w:rsidRPr="00D6209D" w:rsidRDefault="000D3DF8" w:rsidP="000D3DF8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0D3DF8" w:rsidRPr="00D6209D" w:rsidRDefault="000D3DF8" w:rsidP="000D3DF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</w:t>
      </w:r>
    </w:p>
    <w:p w:rsidR="000D3DF8" w:rsidRPr="00D6209D" w:rsidRDefault="000D3DF8" w:rsidP="000D3DF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</w:t>
      </w:r>
    </w:p>
    <w:p w:rsidR="000D3DF8" w:rsidRPr="00D6209D" w:rsidRDefault="000D3DF8" w:rsidP="000D3DF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</w:t>
      </w:r>
    </w:p>
    <w:p w:rsidR="000D3DF8" w:rsidRPr="00D6209D" w:rsidRDefault="000D3DF8" w:rsidP="000D3DF8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и других нар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дов, толерантность.</w:t>
      </w:r>
    </w:p>
    <w:p w:rsidR="000D3DF8" w:rsidRPr="00D6209D" w:rsidRDefault="000D3DF8" w:rsidP="000D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 </w:t>
      </w:r>
      <w:r w:rsidRPr="00D6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0D3DF8" w:rsidRPr="00D6209D" w:rsidRDefault="000D3DF8" w:rsidP="000D3DF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0D3DF8" w:rsidRPr="00D6209D" w:rsidRDefault="000D3DF8" w:rsidP="000D3DF8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чувством патриотизма, уважения к своему Отечеству — многонациональному Российск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6209D">
        <w:rPr>
          <w:rFonts w:ascii="Times New Roman" w:eastAsia="Times New Roman" w:hAnsi="Times New Roman" w:cs="Times New Roman"/>
          <w:color w:val="000000"/>
          <w:sz w:val="24"/>
          <w:szCs w:val="24"/>
        </w:rPr>
        <w:t>му государству, в соответствии с идеями взаимопонимания, толерантности и мира между людьми и народами.</w:t>
      </w:r>
    </w:p>
    <w:p w:rsidR="000D3DF8" w:rsidRPr="00AC4336" w:rsidRDefault="000D3DF8" w:rsidP="00AC4336">
      <w:pPr>
        <w:pStyle w:val="c5"/>
        <w:spacing w:before="0" w:beforeAutospacing="0" w:after="0" w:afterAutospacing="0"/>
        <w:rPr>
          <w:sz w:val="22"/>
          <w:szCs w:val="22"/>
        </w:rPr>
      </w:pPr>
    </w:p>
    <w:p w:rsidR="00BB29B2" w:rsidRPr="00D6209D" w:rsidRDefault="00BB29B2" w:rsidP="00AC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09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BB29B2" w:rsidRPr="00D6209D" w:rsidRDefault="00BB29B2" w:rsidP="00AC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511"/>
        <w:gridCol w:w="1474"/>
        <w:gridCol w:w="5495"/>
      </w:tblGrid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474" w:type="dxa"/>
          </w:tcPr>
          <w:p w:rsidR="000E7C36" w:rsidRPr="00D6209D" w:rsidRDefault="00824F72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история. Понятие «средние века». Хронологические рамки Средневековья. Место истории средних веков в истории человечества. Источники знаний об истории Средних веков.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90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Становление средневековой Евр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переселение народов. Германские плем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на. Падение Запад. Римской империи. Королевская власть при </w:t>
            </w:r>
            <w:proofErr w:type="spell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Хлодвиге</w:t>
            </w:r>
            <w:proofErr w:type="spell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христианства. З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коны франков.</w:t>
            </w:r>
          </w:p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Великий. Франкская империя. Распад гос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 Каролингов. Сеньоры и вассалы. Феодал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лестница. Представление о мире. </w:t>
            </w:r>
          </w:p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религии в жизни средневекового человека.</w:t>
            </w:r>
          </w:p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Каролингское Возрождение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Византийская империя и славяне в 6-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11 веках.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хозяйство, государственное устройс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во империи. Византийские императоры. Войны Юстиниана. Культура Византии. Направления движения славян. Занятия и образ жизни славян. Образование государств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Арабы в 6-11 веках</w:t>
            </w:r>
          </w:p>
        </w:tc>
        <w:tc>
          <w:tcPr>
            <w:tcW w:w="1474" w:type="dxa"/>
          </w:tcPr>
          <w:p w:rsidR="000E7C36" w:rsidRPr="00D6209D" w:rsidRDefault="007D4A7D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 и занятия арабских племен. Мухаммед и зарождение ислама. Завоевания арабов в Азии, Сев. Африке, Европе. Распространение ислама. Культура арабов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4.Феодалы и крестьяне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Феодальное землевладение. Европейское рыцарс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во.</w:t>
            </w:r>
          </w:p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</w:t>
            </w:r>
            <w:proofErr w:type="gram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знать. Жизнь и быт феодалов. Жизнь, быт, труд крестьян. Феодальные повинности. Кр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стьянское хозяйство. Натуральное хозяйство. 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щина.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Тема5.Средневековый город в Западной и Центрально Европе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городов. Борьба с сеньорами. 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лик городов. Города – центры торговли,  ремесла и культуры. Цехи и гильдии. Городские сословия. Городское управление, зарождение демократич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порядков. Жизнь и быт горожан. Торговля и ярмарки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6.Католическая церковь в 11 -13 в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ках. Крестовые пох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христианства на католицизм и прав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славие. Светские правители и церковь. Объед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няющая роль католической церкви. Источники б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гатства. Крестовые походы и их последствия. Ересь и преследование еретиков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7.Образование централизованных госуда</w:t>
            </w:r>
            <w:proofErr w:type="gram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апа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Европе(11-15 в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ка)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власти. Сословно – пре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ставительная монархия. Генеральные штаты. 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разование централизованного государства. Кризис европейского средневекового общества в 14 – 15 </w:t>
            </w:r>
            <w:proofErr w:type="spell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ввКрестьянские</w:t>
            </w:r>
            <w:proofErr w:type="spell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восстания во Франции и в Англии. Завершение объединения Франции. Война Алой и Белой розы. Установление сильной центральной власти в Англии.</w:t>
            </w:r>
          </w:p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процесса </w:t>
            </w:r>
            <w:proofErr w:type="spell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централизации</w:t>
            </w:r>
            <w:proofErr w:type="gram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одъем</w:t>
            </w:r>
            <w:proofErr w:type="spell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зяйства. Причины сохранения раздробленности страны. Образование централизованных гос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ермании. Священная Римская империя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D6209D" w:rsidRDefault="000E7C36" w:rsidP="000E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Славянские государства и Виза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тия в 14 -15 веках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Чешское государство. Национальное движение в Чехии. Ян Гуси Ян Жижка. Гуситские войны и их значение.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.Культура З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падной Европы в 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образование. Технические открытия и изобретения. Средневековый эпос. Фольклор. А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хитектура, скульптура, живопись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D6209D" w:rsidRDefault="004E7931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Тема10</w:t>
            </w:r>
            <w:r w:rsidR="001C598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r w:rsidR="000E7C36" w:rsidRPr="00D6209D">
              <w:rPr>
                <w:rFonts w:ascii="Times New Roman" w:hAnsi="Times New Roman" w:cs="Times New Roman"/>
                <w:sz w:val="24"/>
                <w:szCs w:val="24"/>
              </w:rPr>
              <w:t>ароды Азии, Африки и Ам</w:t>
            </w:r>
            <w:r w:rsidR="000E7C36" w:rsidRPr="00D6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7C36" w:rsidRPr="00D6209D">
              <w:rPr>
                <w:rFonts w:ascii="Times New Roman" w:hAnsi="Times New Roman" w:cs="Times New Roman"/>
                <w:sz w:val="24"/>
                <w:szCs w:val="24"/>
              </w:rPr>
              <w:t>рики в С</w:t>
            </w:r>
            <w:r w:rsidR="000E7C36"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редние века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Китай: распад и восстановление единой державы. Крестьянские восстания, нашествия кочевников. Индийские княжества. Создание государства В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ликих Моголов. Делийский султанат. </w:t>
            </w:r>
          </w:p>
          <w:p w:rsidR="000E7C36" w:rsidRPr="00D6209D" w:rsidRDefault="000E7C36" w:rsidP="00AC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Доколумбовы цивилизации Америки. Майя, </w:t>
            </w:r>
            <w:proofErr w:type="spellStart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атц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инки: государства, верования, особенности хозяйственной жизни</w:t>
            </w:r>
          </w:p>
        </w:tc>
      </w:tr>
      <w:tr w:rsidR="000E7C36" w:rsidRPr="00D6209D" w:rsidTr="000E7C36">
        <w:tc>
          <w:tcPr>
            <w:tcW w:w="585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ое повторение</w:t>
            </w:r>
          </w:p>
        </w:tc>
        <w:tc>
          <w:tcPr>
            <w:tcW w:w="1474" w:type="dxa"/>
          </w:tcPr>
          <w:p w:rsidR="000E7C36" w:rsidRPr="00D6209D" w:rsidRDefault="000E7C36" w:rsidP="00A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0E7C36" w:rsidRPr="00D6209D" w:rsidRDefault="000E7C36" w:rsidP="00AC433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 в истории. Народы и государства на исторической карте. Достижения производства и техники. Культурное наследие.</w:t>
            </w:r>
          </w:p>
        </w:tc>
      </w:tr>
    </w:tbl>
    <w:p w:rsidR="00BB29B2" w:rsidRPr="00D6209D" w:rsidRDefault="009A6C9E" w:rsidP="00AD5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28</w:t>
      </w:r>
      <w:r w:rsidR="00AD5E96" w:rsidRPr="00D6209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FB035D" w:rsidRPr="00D6209D" w:rsidRDefault="00FB035D" w:rsidP="00AC4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E96" w:rsidRPr="00D6209D" w:rsidRDefault="00AD5E96" w:rsidP="00AD5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D5E96" w:rsidRPr="00D6209D" w:rsidRDefault="00AD5E96" w:rsidP="00AD5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История России с древнейших времен до конца </w:t>
      </w:r>
      <w:proofErr w:type="gramStart"/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</w:t>
      </w:r>
      <w:proofErr w:type="gramEnd"/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Pr="00D620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века</w:t>
      </w:r>
    </w:p>
    <w:p w:rsidR="00AD5E96" w:rsidRPr="00D6209D" w:rsidRDefault="00AD5E96" w:rsidP="00AD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413"/>
        <w:rPr>
          <w:sz w:val="24"/>
          <w:szCs w:val="24"/>
        </w:rPr>
      </w:pPr>
      <w:r w:rsidRPr="00E63992">
        <w:rPr>
          <w:sz w:val="24"/>
          <w:szCs w:val="24"/>
        </w:rPr>
        <w:t>Введение (</w:t>
      </w:r>
      <w:r w:rsidRPr="00E63992">
        <w:rPr>
          <w:sz w:val="24"/>
          <w:szCs w:val="24"/>
          <w:lang w:eastAsia="en-US" w:bidi="en-US"/>
        </w:rPr>
        <w:t xml:space="preserve">1 </w:t>
      </w:r>
      <w:r w:rsidRPr="00E63992">
        <w:rPr>
          <w:sz w:val="24"/>
          <w:szCs w:val="24"/>
        </w:rPr>
        <w:t>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13"/>
        <w:rPr>
          <w:sz w:val="24"/>
          <w:szCs w:val="24"/>
        </w:rPr>
      </w:pPr>
      <w:r w:rsidRPr="00E63992">
        <w:rPr>
          <w:sz w:val="24"/>
          <w:szCs w:val="24"/>
        </w:rPr>
        <w:t xml:space="preserve">Задачи и содержание курса «История России. </w:t>
      </w:r>
      <w:r w:rsidRPr="00E63992">
        <w:rPr>
          <w:sz w:val="24"/>
          <w:szCs w:val="24"/>
          <w:lang w:eastAsia="en-US" w:bidi="en-US"/>
        </w:rPr>
        <w:t xml:space="preserve">6 </w:t>
      </w:r>
      <w:r w:rsidRPr="00E63992">
        <w:rPr>
          <w:sz w:val="24"/>
          <w:szCs w:val="24"/>
        </w:rPr>
        <w:t>класс». История России как неотъе</w:t>
      </w:r>
      <w:r w:rsidRPr="00E63992">
        <w:rPr>
          <w:sz w:val="24"/>
          <w:szCs w:val="24"/>
        </w:rPr>
        <w:t>м</w:t>
      </w:r>
      <w:r w:rsidRPr="00E63992">
        <w:rPr>
          <w:sz w:val="24"/>
          <w:szCs w:val="24"/>
        </w:rPr>
        <w:t>лемая часть всемирно-исторического процесса. Классификация некоторых языков и яз</w:t>
      </w:r>
      <w:r w:rsidRPr="00E63992">
        <w:rPr>
          <w:sz w:val="24"/>
          <w:szCs w:val="24"/>
        </w:rPr>
        <w:t>ы</w:t>
      </w:r>
      <w:r w:rsidRPr="00E63992">
        <w:rPr>
          <w:sz w:val="24"/>
          <w:szCs w:val="24"/>
        </w:rPr>
        <w:t>ковых групп. Исторические источники и вспомогательные исторические науки. Знакомс</w:t>
      </w:r>
      <w:r w:rsidRPr="00E63992">
        <w:rPr>
          <w:sz w:val="24"/>
          <w:szCs w:val="24"/>
        </w:rPr>
        <w:t>т</w:t>
      </w:r>
      <w:r w:rsidRPr="00E63992">
        <w:rPr>
          <w:sz w:val="24"/>
          <w:szCs w:val="24"/>
        </w:rPr>
        <w:t>во со справочным и методическим аппаратом учебника и формами работы.</w:t>
      </w:r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413"/>
        <w:rPr>
          <w:sz w:val="24"/>
          <w:szCs w:val="24"/>
        </w:rPr>
      </w:pPr>
      <w:r w:rsidRPr="00E63992">
        <w:rPr>
          <w:sz w:val="24"/>
          <w:szCs w:val="24"/>
        </w:rPr>
        <w:t xml:space="preserve">Глава </w:t>
      </w:r>
      <w:r w:rsidRPr="00E63992">
        <w:rPr>
          <w:sz w:val="24"/>
          <w:szCs w:val="24"/>
          <w:lang w:eastAsia="en-US" w:bidi="en-US"/>
        </w:rPr>
        <w:t xml:space="preserve">1 </w:t>
      </w:r>
      <w:r w:rsidRPr="00E63992">
        <w:rPr>
          <w:sz w:val="24"/>
          <w:szCs w:val="24"/>
        </w:rPr>
        <w:t xml:space="preserve">Народы и государства на территории нашей страны в древности </w:t>
      </w:r>
      <w:r w:rsidRPr="00E63992">
        <w:rPr>
          <w:sz w:val="24"/>
          <w:szCs w:val="24"/>
          <w:lang w:eastAsia="en-US" w:bidi="en-US"/>
        </w:rPr>
        <w:t xml:space="preserve">(5 </w:t>
      </w:r>
      <w:r w:rsidRPr="00E63992">
        <w:rPr>
          <w:sz w:val="24"/>
          <w:szCs w:val="24"/>
        </w:rPr>
        <w:t>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13"/>
        <w:rPr>
          <w:sz w:val="24"/>
          <w:szCs w:val="24"/>
        </w:rPr>
      </w:pPr>
      <w:r w:rsidRPr="00E63992">
        <w:rPr>
          <w:sz w:val="24"/>
          <w:szCs w:val="24"/>
        </w:rPr>
        <w:t>Появление и расселение человека на территории современной России. Древние стоя</w:t>
      </w:r>
      <w:r w:rsidRPr="00E63992">
        <w:rPr>
          <w:sz w:val="24"/>
          <w:szCs w:val="24"/>
        </w:rPr>
        <w:t>н</w:t>
      </w:r>
      <w:r w:rsidRPr="00E63992">
        <w:rPr>
          <w:sz w:val="24"/>
          <w:szCs w:val="24"/>
        </w:rPr>
        <w:t>ки, родовой строй, орудия труда.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13"/>
        <w:rPr>
          <w:sz w:val="24"/>
          <w:szCs w:val="24"/>
        </w:rPr>
      </w:pPr>
      <w:r w:rsidRPr="00E63992">
        <w:rPr>
          <w:sz w:val="24"/>
          <w:szCs w:val="24"/>
        </w:rPr>
        <w:t xml:space="preserve">Первые культуры и общества. Малые государства Причерноморья в эллинистическую эпоху. Восточная Европа и евразийские степи в середине </w:t>
      </w:r>
      <w:proofErr w:type="gramStart"/>
      <w:r w:rsidRPr="00E63992">
        <w:rPr>
          <w:sz w:val="24"/>
          <w:szCs w:val="24"/>
          <w:lang w:val="en-US" w:eastAsia="en-US" w:bidi="en-US"/>
        </w:rPr>
        <w:t>I</w:t>
      </w:r>
      <w:proofErr w:type="gramEnd"/>
      <w:r w:rsidRPr="00E63992">
        <w:rPr>
          <w:sz w:val="24"/>
          <w:szCs w:val="24"/>
        </w:rPr>
        <w:t>тысячелетия н. э. Страны и н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роды Восточной Европы, Сибири и Дальнего Востока. Хазарский каганат, Тюркский каг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 xml:space="preserve">нат, </w:t>
      </w:r>
      <w:proofErr w:type="spellStart"/>
      <w:r w:rsidRPr="00E63992">
        <w:rPr>
          <w:sz w:val="24"/>
          <w:szCs w:val="24"/>
        </w:rPr>
        <w:t>ВеликаяБулгария</w:t>
      </w:r>
      <w:proofErr w:type="spellEnd"/>
      <w:r w:rsidRPr="00E63992">
        <w:rPr>
          <w:sz w:val="24"/>
          <w:szCs w:val="24"/>
        </w:rPr>
        <w:t xml:space="preserve">, Скифское царство. Взаимодействие кочевого и оседлого мира в эпоху Великого переселения народов. Этнокультурные контакты славянских, тюркских и финно-угорских народов к концу </w:t>
      </w:r>
      <w:proofErr w:type="gramStart"/>
      <w:r w:rsidRPr="00E63992">
        <w:rPr>
          <w:sz w:val="24"/>
          <w:szCs w:val="24"/>
          <w:lang w:val="en-US" w:eastAsia="en-US" w:bidi="en-US"/>
        </w:rPr>
        <w:t>I</w:t>
      </w:r>
      <w:proofErr w:type="gramEnd"/>
      <w:r w:rsidRPr="00E63992">
        <w:rPr>
          <w:sz w:val="24"/>
          <w:szCs w:val="24"/>
        </w:rPr>
        <w:t>тыс. н. э. Появление первых христианских, иудейских, исламских общин.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E63992">
        <w:rPr>
          <w:sz w:val="24"/>
          <w:szCs w:val="24"/>
        </w:rPr>
        <w:t>балты</w:t>
      </w:r>
      <w:proofErr w:type="spellEnd"/>
      <w:r w:rsidRPr="00E63992">
        <w:rPr>
          <w:sz w:val="24"/>
          <w:szCs w:val="24"/>
        </w:rPr>
        <w:t xml:space="preserve">, </w:t>
      </w:r>
      <w:proofErr w:type="spellStart"/>
      <w:r w:rsidRPr="00E63992">
        <w:rPr>
          <w:sz w:val="24"/>
          <w:szCs w:val="24"/>
        </w:rPr>
        <w:t>финно-угры</w:t>
      </w:r>
      <w:proofErr w:type="spellEnd"/>
      <w:r w:rsidRPr="00E63992">
        <w:rPr>
          <w:sz w:val="24"/>
          <w:szCs w:val="24"/>
        </w:rPr>
        <w:t>, кочевые племена.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Обобщение и систематизация знаний по изученной теме.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proofErr w:type="gramStart"/>
      <w:r w:rsidRPr="00E63992">
        <w:rPr>
          <w:rStyle w:val="23"/>
          <w:sz w:val="24"/>
          <w:szCs w:val="24"/>
        </w:rPr>
        <w:t>Основные понятия:</w:t>
      </w:r>
      <w:r w:rsidRPr="00E63992">
        <w:rPr>
          <w:sz w:val="24"/>
          <w:szCs w:val="24"/>
        </w:rPr>
        <w:t xml:space="preserve"> </w:t>
      </w:r>
      <w:proofErr w:type="spellStart"/>
      <w:r w:rsidRPr="00E63992">
        <w:rPr>
          <w:sz w:val="24"/>
          <w:szCs w:val="24"/>
        </w:rPr>
        <w:t>первобытно-общинный</w:t>
      </w:r>
      <w:proofErr w:type="spellEnd"/>
      <w:r w:rsidRPr="00E63992">
        <w:rPr>
          <w:sz w:val="24"/>
          <w:szCs w:val="24"/>
        </w:rPr>
        <w:t xml:space="preserve"> строй, родоплеменная и соседская общ</w:t>
      </w:r>
      <w:r w:rsidRPr="00E63992">
        <w:rPr>
          <w:sz w:val="24"/>
          <w:szCs w:val="24"/>
        </w:rPr>
        <w:t>и</w:t>
      </w:r>
      <w:r w:rsidRPr="00E63992">
        <w:rPr>
          <w:sz w:val="24"/>
          <w:szCs w:val="24"/>
        </w:rPr>
        <w:t xml:space="preserve">ны, племя, союз племен, микролит, неолитическая революция, кочевой и оседлый образ </w:t>
      </w:r>
      <w:r w:rsidRPr="00E63992">
        <w:rPr>
          <w:sz w:val="24"/>
          <w:szCs w:val="24"/>
        </w:rPr>
        <w:lastRenderedPageBreak/>
        <w:t>жизни, ремесленники, разделение труда, присваивающее и производящее хозяйства, эк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плуатация, государство, народ (народность), переложная система земледелия, двуполье, трехполье, язычество, идол, вече, народное ополчение, колонизация, индоевропейские н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 xml:space="preserve">роды, славяне, </w:t>
      </w:r>
      <w:proofErr w:type="spellStart"/>
      <w:r w:rsidRPr="00E63992">
        <w:rPr>
          <w:sz w:val="24"/>
          <w:szCs w:val="24"/>
        </w:rPr>
        <w:t>балты</w:t>
      </w:r>
      <w:proofErr w:type="spellEnd"/>
      <w:r w:rsidRPr="00E63992">
        <w:rPr>
          <w:sz w:val="24"/>
          <w:szCs w:val="24"/>
        </w:rPr>
        <w:t>.</w:t>
      </w:r>
      <w:proofErr w:type="gramEnd"/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 xml:space="preserve">Глава </w:t>
      </w:r>
      <w:r w:rsidRPr="00E63992">
        <w:rPr>
          <w:sz w:val="24"/>
          <w:szCs w:val="24"/>
          <w:lang w:eastAsia="en-US" w:bidi="en-US"/>
        </w:rPr>
        <w:t xml:space="preserve">2. </w:t>
      </w:r>
      <w:r w:rsidRPr="00E63992">
        <w:rPr>
          <w:sz w:val="24"/>
          <w:szCs w:val="24"/>
        </w:rPr>
        <w:t xml:space="preserve">Русь в </w:t>
      </w:r>
      <w:r w:rsidRPr="00E63992">
        <w:rPr>
          <w:sz w:val="24"/>
          <w:szCs w:val="24"/>
          <w:lang w:val="en-US" w:eastAsia="en-US" w:bidi="en-US"/>
        </w:rPr>
        <w:t>IX</w:t>
      </w:r>
      <w:r w:rsidRPr="00E63992">
        <w:rPr>
          <w:sz w:val="24"/>
          <w:szCs w:val="24"/>
        </w:rPr>
        <w:t xml:space="preserve">— первой половине </w:t>
      </w:r>
      <w:r w:rsidRPr="00E63992">
        <w:rPr>
          <w:sz w:val="24"/>
          <w:szCs w:val="24"/>
          <w:lang w:val="en-US" w:eastAsia="en-US" w:bidi="en-US"/>
        </w:rPr>
        <w:t>XII</w:t>
      </w:r>
      <w:r w:rsidR="001D4FD8">
        <w:rPr>
          <w:sz w:val="24"/>
          <w:szCs w:val="24"/>
          <w:lang w:eastAsia="en-US" w:bidi="en-US"/>
        </w:rPr>
        <w:t xml:space="preserve"> в</w:t>
      </w:r>
      <w:r w:rsidRPr="00E63992">
        <w:rPr>
          <w:sz w:val="24"/>
          <w:szCs w:val="24"/>
          <w:lang w:eastAsia="en-US" w:bidi="en-US"/>
        </w:rPr>
        <w:t xml:space="preserve">. (11 </w:t>
      </w:r>
      <w:r w:rsidRPr="00E63992">
        <w:rPr>
          <w:sz w:val="24"/>
          <w:szCs w:val="24"/>
        </w:rPr>
        <w:t>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 xml:space="preserve">Происхождение народа </w:t>
      </w:r>
      <w:proofErr w:type="spellStart"/>
      <w:r w:rsidRPr="00E63992">
        <w:rPr>
          <w:sz w:val="24"/>
          <w:szCs w:val="24"/>
        </w:rPr>
        <w:t>русь</w:t>
      </w:r>
      <w:proofErr w:type="spellEnd"/>
      <w:r w:rsidRPr="00E63992">
        <w:rPr>
          <w:sz w:val="24"/>
          <w:szCs w:val="24"/>
        </w:rPr>
        <w:t>. Норманнский фактор в образовании европейских гос</w:t>
      </w:r>
      <w:r w:rsidRPr="00E63992">
        <w:rPr>
          <w:sz w:val="24"/>
          <w:szCs w:val="24"/>
        </w:rPr>
        <w:t>у</w:t>
      </w:r>
      <w:r w:rsidRPr="00E63992">
        <w:rPr>
          <w:sz w:val="24"/>
          <w:szCs w:val="24"/>
        </w:rPr>
        <w:t>дарств.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Политическое развитие Европы в эпоху раннего Средневековья. Предпосылки и ос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>бенности образования Древнерусского государства. Формирование княжеской власти. Новгород и Клев — центры древнерусской государственности. Первые князья Древнеру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ского государства. Перенос столицы в Киев.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Внутренняя и внешняя политика первых князей, социально-экономический строй Древнерусского государства. Реформы княгини Ольги. Формирование территории Дре</w:t>
      </w:r>
      <w:r w:rsidRPr="00E63992">
        <w:rPr>
          <w:sz w:val="24"/>
          <w:szCs w:val="24"/>
        </w:rPr>
        <w:t>в</w:t>
      </w:r>
      <w:r w:rsidRPr="00E63992">
        <w:rPr>
          <w:sz w:val="24"/>
          <w:szCs w:val="24"/>
        </w:rPr>
        <w:t>нерусского государства. Земельные отношения. Свободное и зависимое население. Кру</w:t>
      </w:r>
      <w:r w:rsidRPr="00E63992">
        <w:rPr>
          <w:sz w:val="24"/>
          <w:szCs w:val="24"/>
        </w:rPr>
        <w:t>п</w:t>
      </w:r>
      <w:r w:rsidRPr="00E63992">
        <w:rPr>
          <w:sz w:val="24"/>
          <w:szCs w:val="24"/>
        </w:rPr>
        <w:t>нейшие русские города, развитие ремесел и торговли. Святослав и его роль в формиров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нии системы геополитических интересов Руси.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 xml:space="preserve">Европейский христианский мир. Крещение Руси: причины и значение. Владимир </w:t>
      </w:r>
      <w:proofErr w:type="gramStart"/>
      <w:r w:rsidRPr="00E63992">
        <w:rPr>
          <w:sz w:val="24"/>
          <w:szCs w:val="24"/>
          <w:lang w:val="en-US" w:eastAsia="en-US" w:bidi="en-US"/>
        </w:rPr>
        <w:t>I</w:t>
      </w:r>
      <w:proofErr w:type="gramEnd"/>
      <w:r w:rsidRPr="00E63992">
        <w:rPr>
          <w:sz w:val="24"/>
          <w:szCs w:val="24"/>
        </w:rPr>
        <w:t>Святой. Место и роль Руси в Европе.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 Внутренняя и внешняя политика Ярослава Мудрого. Пра</w:t>
      </w:r>
      <w:r w:rsidRPr="00E63992">
        <w:rPr>
          <w:sz w:val="24"/>
          <w:szCs w:val="24"/>
        </w:rPr>
        <w:t>в</w:t>
      </w:r>
      <w:r w:rsidRPr="00E63992">
        <w:rPr>
          <w:sz w:val="24"/>
          <w:szCs w:val="24"/>
        </w:rPr>
        <w:t xml:space="preserve">ление Ярославичей. Княжеские усобицы, </w:t>
      </w:r>
      <w:proofErr w:type="spellStart"/>
      <w:r w:rsidRPr="00E63992">
        <w:rPr>
          <w:sz w:val="24"/>
          <w:szCs w:val="24"/>
        </w:rPr>
        <w:t>любечский</w:t>
      </w:r>
      <w:proofErr w:type="spellEnd"/>
      <w:r w:rsidRPr="00E63992">
        <w:rPr>
          <w:sz w:val="24"/>
          <w:szCs w:val="24"/>
        </w:rPr>
        <w:t xml:space="preserve"> съезд князей. Внутренняя и внешняя политика Владимира Мономаха. Древнерусское право: </w:t>
      </w:r>
      <w:proofErr w:type="gramStart"/>
      <w:r w:rsidRPr="00E63992">
        <w:rPr>
          <w:sz w:val="24"/>
          <w:szCs w:val="24"/>
        </w:rPr>
        <w:t>Русская</w:t>
      </w:r>
      <w:proofErr w:type="gramEnd"/>
      <w:r w:rsidRPr="00E63992">
        <w:rPr>
          <w:sz w:val="24"/>
          <w:szCs w:val="24"/>
        </w:rPr>
        <w:t xml:space="preserve"> Правда, церковные уст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вы.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6"/>
        <w:rPr>
          <w:sz w:val="24"/>
          <w:szCs w:val="24"/>
        </w:rPr>
      </w:pPr>
      <w:r w:rsidRPr="00E63992">
        <w:rPr>
          <w:sz w:val="24"/>
          <w:szCs w:val="24"/>
        </w:rPr>
        <w:t>Православная церковь и ее роль в жизни общества.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Развитие международных связей Русского государства, укрепление его междунаро</w:t>
      </w:r>
      <w:r w:rsidRPr="00E63992">
        <w:rPr>
          <w:sz w:val="24"/>
          <w:szCs w:val="24"/>
        </w:rPr>
        <w:t>д</w:t>
      </w:r>
      <w:r w:rsidRPr="00E63992">
        <w:rPr>
          <w:sz w:val="24"/>
          <w:szCs w:val="24"/>
        </w:rPr>
        <w:t>ного положения. Отношения Руси с соседними народами и государствами: Византией, странами Северной и Центральной Европы, кочевниками.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Особенности культуры Руси, ее специфика и достижения. Возникновение письменн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>сти. Начало летописания. Литература и ее жанры (слово, житие, поучение, былина и др.). Деревянное и каменное зодчество. Художественное ремесло, фрески, мозаика. Комплек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ный характер художественного оформления архитектурных сооружений. Значение дре</w:t>
      </w:r>
      <w:r w:rsidRPr="00E63992">
        <w:rPr>
          <w:sz w:val="24"/>
          <w:szCs w:val="24"/>
        </w:rPr>
        <w:t>в</w:t>
      </w:r>
      <w:r w:rsidRPr="00E63992">
        <w:rPr>
          <w:sz w:val="24"/>
          <w:szCs w:val="24"/>
        </w:rPr>
        <w:t>нерусской культуры в развитии европейской культуры.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Быт и образ жизни разных слоев населения Руси.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Обобщение и систематизация знаний по изученной теме.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proofErr w:type="gramStart"/>
      <w:r w:rsidRPr="00E63992">
        <w:rPr>
          <w:rStyle w:val="23"/>
          <w:sz w:val="24"/>
          <w:szCs w:val="24"/>
        </w:rPr>
        <w:t>Основные понятия:</w:t>
      </w:r>
      <w:r w:rsidRPr="00E63992">
        <w:rPr>
          <w:sz w:val="24"/>
          <w:szCs w:val="24"/>
        </w:rPr>
        <w:t xml:space="preserve"> князь, дружина, полюдье, урок, погост, гривна, династический брак, наместник, политика, усобица, боярин, вотчина, духовенство, епископ, закуп, люди, митрополит, монастырь, общество, резиденция, рядович, смерд, житие, былина, летопись, миниатюра, граффити, мозаика, фреска, патриотизм, самобытность.</w:t>
      </w:r>
      <w:proofErr w:type="gramEnd"/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 xml:space="preserve">Глава </w:t>
      </w:r>
      <w:r>
        <w:rPr>
          <w:sz w:val="24"/>
          <w:szCs w:val="24"/>
          <w:lang w:eastAsia="en-US" w:bidi="en-US"/>
        </w:rPr>
        <w:t>3</w:t>
      </w:r>
      <w:r w:rsidRPr="00E63992">
        <w:rPr>
          <w:sz w:val="24"/>
          <w:szCs w:val="24"/>
          <w:lang w:eastAsia="en-US" w:bidi="en-US"/>
        </w:rPr>
        <w:t xml:space="preserve">. </w:t>
      </w:r>
      <w:r w:rsidRPr="00E63992">
        <w:rPr>
          <w:sz w:val="24"/>
          <w:szCs w:val="24"/>
        </w:rPr>
        <w:t xml:space="preserve">Русь в середине </w:t>
      </w:r>
      <w:r w:rsidRPr="00E63992">
        <w:rPr>
          <w:sz w:val="24"/>
          <w:szCs w:val="24"/>
          <w:lang w:val="en-US" w:eastAsia="en-US" w:bidi="en-US"/>
        </w:rPr>
        <w:t>XII</w:t>
      </w:r>
      <w:r w:rsidRPr="00E63992">
        <w:rPr>
          <w:rStyle w:val="54pt"/>
          <w:sz w:val="24"/>
          <w:szCs w:val="24"/>
        </w:rPr>
        <w:t xml:space="preserve">— </w:t>
      </w:r>
      <w:r w:rsidRPr="00E63992">
        <w:rPr>
          <w:sz w:val="24"/>
          <w:szCs w:val="24"/>
        </w:rPr>
        <w:t xml:space="preserve">начале </w:t>
      </w:r>
      <w:proofErr w:type="spellStart"/>
      <w:r w:rsidRPr="00E63992">
        <w:rPr>
          <w:sz w:val="24"/>
          <w:szCs w:val="24"/>
        </w:rPr>
        <w:t>ХШв</w:t>
      </w:r>
      <w:proofErr w:type="spellEnd"/>
      <w:r w:rsidRPr="00E63992">
        <w:rPr>
          <w:sz w:val="24"/>
          <w:szCs w:val="24"/>
        </w:rPr>
        <w:t xml:space="preserve">. </w:t>
      </w:r>
      <w:r w:rsidRPr="00E63992">
        <w:rPr>
          <w:sz w:val="24"/>
          <w:szCs w:val="24"/>
          <w:lang w:eastAsia="en-US" w:bidi="en-US"/>
        </w:rPr>
        <w:t xml:space="preserve">(5 </w:t>
      </w:r>
      <w:r w:rsidRPr="00E63992">
        <w:rPr>
          <w:sz w:val="24"/>
          <w:szCs w:val="24"/>
        </w:rPr>
        <w:t>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Эпоха политической раздробленности в Европе. Формирование системы земель - с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 xml:space="preserve">мостоятельных государств на Руси. Причины, особенности и последствия политической раздробленности Руси. Консолидирующая роль православной церкви в условиях </w:t>
      </w:r>
      <w:proofErr w:type="spellStart"/>
      <w:r w:rsidRPr="00E63992">
        <w:rPr>
          <w:sz w:val="24"/>
          <w:szCs w:val="24"/>
        </w:rPr>
        <w:t>полит</w:t>
      </w:r>
      <w:r w:rsidRPr="00E63992">
        <w:rPr>
          <w:sz w:val="24"/>
          <w:szCs w:val="24"/>
        </w:rPr>
        <w:t>и</w:t>
      </w:r>
      <w:r w:rsidRPr="00E63992">
        <w:rPr>
          <w:sz w:val="24"/>
          <w:szCs w:val="24"/>
        </w:rPr>
        <w:t>ческойдецентрализации</w:t>
      </w:r>
      <w:proofErr w:type="spellEnd"/>
      <w:r w:rsidRPr="00E63992">
        <w:rPr>
          <w:sz w:val="24"/>
          <w:szCs w:val="24"/>
        </w:rPr>
        <w:t>. Идея единства Руси. Развитие русской культуры. Междунаро</w:t>
      </w:r>
      <w:r w:rsidRPr="00E63992">
        <w:rPr>
          <w:sz w:val="24"/>
          <w:szCs w:val="24"/>
        </w:rPr>
        <w:t>д</w:t>
      </w:r>
      <w:r w:rsidRPr="00E63992">
        <w:rPr>
          <w:sz w:val="24"/>
          <w:szCs w:val="24"/>
        </w:rPr>
        <w:t>ные связи русских земель, отношения с кочевниками.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Эволюция общественного строя и права. Территория и население крупнейших ру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ских земель. Особенности княжеской власти в различных землях Руси. Ростово-</w:t>
      </w:r>
      <w:r w:rsidRPr="00E63992">
        <w:rPr>
          <w:sz w:val="24"/>
          <w:szCs w:val="24"/>
        </w:rPr>
        <w:lastRenderedPageBreak/>
        <w:t xml:space="preserve">суздальские князья: Юрий Долгорукий, Андрей </w:t>
      </w:r>
      <w:proofErr w:type="spellStart"/>
      <w:r w:rsidRPr="00E63992">
        <w:rPr>
          <w:sz w:val="24"/>
          <w:szCs w:val="24"/>
        </w:rPr>
        <w:t>Боголюбский</w:t>
      </w:r>
      <w:proofErr w:type="spellEnd"/>
      <w:r w:rsidRPr="00E63992">
        <w:rPr>
          <w:sz w:val="24"/>
          <w:szCs w:val="24"/>
        </w:rPr>
        <w:t>, Всеволод Большое Гнездо. Рост и расцвет городов.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Новгородская республика: территория, политические особенности, категории насел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t>ния, занятия новгородцев, культура.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Южная и Юго-Западная Русь: территории княжеств, особенности правления, занятия населения, культура.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Обобщение и систематизация знаний по изученной теме.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proofErr w:type="gramStart"/>
      <w:r w:rsidRPr="00E63992">
        <w:rPr>
          <w:rStyle w:val="23"/>
          <w:sz w:val="24"/>
          <w:szCs w:val="24"/>
        </w:rPr>
        <w:t>Основные понятия:</w:t>
      </w:r>
      <w:r w:rsidRPr="00E63992">
        <w:rPr>
          <w:sz w:val="24"/>
          <w:szCs w:val="24"/>
        </w:rPr>
        <w:t xml:space="preserve"> удел, политическая раздробленность, архитектурный ансамбль, аскетизм, артель, посадник, тысяцкий, республика.</w:t>
      </w:r>
      <w:proofErr w:type="gramEnd"/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405"/>
        <w:rPr>
          <w:sz w:val="24"/>
          <w:szCs w:val="24"/>
        </w:rPr>
      </w:pPr>
      <w:r>
        <w:rPr>
          <w:sz w:val="24"/>
          <w:szCs w:val="24"/>
        </w:rPr>
        <w:t>Глава</w:t>
      </w:r>
      <w:proofErr w:type="gramStart"/>
      <w:r>
        <w:rPr>
          <w:sz w:val="24"/>
          <w:szCs w:val="24"/>
        </w:rPr>
        <w:t>4</w:t>
      </w:r>
      <w:proofErr w:type="gramEnd"/>
      <w:r w:rsidRPr="00E63992">
        <w:rPr>
          <w:sz w:val="24"/>
          <w:szCs w:val="24"/>
        </w:rPr>
        <w:t xml:space="preserve">. Русские земли в середине </w:t>
      </w:r>
      <w:r w:rsidRPr="00E63992">
        <w:rPr>
          <w:sz w:val="24"/>
          <w:szCs w:val="24"/>
          <w:lang w:val="en-US" w:eastAsia="en-US" w:bidi="en-US"/>
        </w:rPr>
        <w:t>XIII</w:t>
      </w:r>
      <w:r w:rsidRPr="00E63992">
        <w:rPr>
          <w:sz w:val="24"/>
          <w:szCs w:val="24"/>
        </w:rPr>
        <w:t>—</w:t>
      </w:r>
      <w:r w:rsidRPr="00E63992">
        <w:rPr>
          <w:sz w:val="24"/>
          <w:szCs w:val="24"/>
          <w:lang w:val="en-US" w:eastAsia="en-US" w:bidi="en-US"/>
        </w:rPr>
        <w:t>XIV</w:t>
      </w:r>
      <w:proofErr w:type="gramStart"/>
      <w:r w:rsidRPr="00E63992">
        <w:rPr>
          <w:sz w:val="24"/>
          <w:szCs w:val="24"/>
        </w:rPr>
        <w:t>в</w:t>
      </w:r>
      <w:proofErr w:type="gramEnd"/>
      <w:r w:rsidRPr="00E63992">
        <w:rPr>
          <w:sz w:val="24"/>
          <w:szCs w:val="24"/>
        </w:rPr>
        <w:t>. (10ч)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5"/>
        <w:rPr>
          <w:sz w:val="24"/>
          <w:szCs w:val="24"/>
        </w:rPr>
      </w:pPr>
      <w:r w:rsidRPr="00E63992">
        <w:rPr>
          <w:sz w:val="24"/>
          <w:szCs w:val="24"/>
        </w:rPr>
        <w:t>Возникновение Монгольской империи. Чингисхан и его завоевательные походы. Влияние Монгольской империи на развитие народов Евразии. Первые столкновения ру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ских князей с монголами - Битва на Калке. Завоевательные походы Батыя на Русь и Во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точную Европу, их последствия.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Северо-Западная Русь. Борьба с экспансией крестоносцев на западных границах Руси. Невская битва и Ледовое побоище. Внутренняя и внешняя политика Александра Невск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>го.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Образование Золотой Орды. Государственный строй, армия и вооружение, экономика, население и культура Золотой Орды. Налоги и повинности населения. Города. Междун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родная торговля. Влияние Орды на менталитет, культуру и быт населения Руси. Религио</w:t>
      </w:r>
      <w:r w:rsidRPr="00E63992">
        <w:rPr>
          <w:sz w:val="24"/>
          <w:szCs w:val="24"/>
        </w:rPr>
        <w:t>з</w:t>
      </w:r>
      <w:r w:rsidRPr="00E63992">
        <w:rPr>
          <w:sz w:val="24"/>
          <w:szCs w:val="24"/>
        </w:rPr>
        <w:t>ная политика в Орде и статус Русской православной церкви. Золотая Орда в системе ме</w:t>
      </w:r>
      <w:r w:rsidRPr="00E63992">
        <w:rPr>
          <w:sz w:val="24"/>
          <w:szCs w:val="24"/>
        </w:rPr>
        <w:t>ж</w:t>
      </w:r>
      <w:r w:rsidRPr="00E63992">
        <w:rPr>
          <w:sz w:val="24"/>
          <w:szCs w:val="24"/>
        </w:rPr>
        <w:t>дународных связей. Борьба русского народа против ордынского владычества.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Южные и западные русские земли. Возникновение Литовского государства и включ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t>ние в его состав части русских земель. Устройство Литовско-Русского государства. Нач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ло образования русской, белорусской и украинской народностей.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Княжества Северо-Восточной Руси. Борьба за великое княжение владимирское. Пр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 xml:space="preserve">тивостояние Твери и Москвы. Усиление Московского княжества. Внешняя и внутренняя политика Ивана </w:t>
      </w:r>
      <w:proofErr w:type="spellStart"/>
      <w:r w:rsidRPr="00E63992">
        <w:rPr>
          <w:sz w:val="24"/>
          <w:szCs w:val="24"/>
        </w:rPr>
        <w:t>Калиты</w:t>
      </w:r>
      <w:proofErr w:type="spellEnd"/>
      <w:r w:rsidRPr="00E63992">
        <w:rPr>
          <w:sz w:val="24"/>
          <w:szCs w:val="24"/>
        </w:rPr>
        <w:t>. Причины возвышения Москвы.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Причины и следствия объединения русских земель вокруг Москвы. Поход Мамая на Русь. Дмитрий Донской. Русская православная церковь в условиях ордынского владыч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t xml:space="preserve">ства. Сергий Радонежский. Куликовская битва. Закрепление первенствующего положения московских князей. Набег хана </w:t>
      </w:r>
      <w:proofErr w:type="spellStart"/>
      <w:r w:rsidRPr="00E63992">
        <w:rPr>
          <w:sz w:val="24"/>
          <w:szCs w:val="24"/>
        </w:rPr>
        <w:t>Тохтамыша</w:t>
      </w:r>
      <w:proofErr w:type="spellEnd"/>
      <w:r w:rsidRPr="00E63992">
        <w:rPr>
          <w:sz w:val="24"/>
          <w:szCs w:val="24"/>
        </w:rPr>
        <w:t>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Культура и быт русских земель. Книжное дело, летописание, устное народное творч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t>ство. Архитектура и живопись.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Обобщение и систематизация знаний по изученной теме.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rStyle w:val="23"/>
          <w:sz w:val="24"/>
          <w:szCs w:val="24"/>
        </w:rPr>
        <w:t>Основные понятия:</w:t>
      </w:r>
      <w:r w:rsidRPr="00E63992">
        <w:rPr>
          <w:sz w:val="24"/>
          <w:szCs w:val="24"/>
        </w:rPr>
        <w:t xml:space="preserve"> курултай, нойон, </w:t>
      </w:r>
      <w:proofErr w:type="spellStart"/>
      <w:r w:rsidRPr="00E63992">
        <w:rPr>
          <w:sz w:val="24"/>
          <w:szCs w:val="24"/>
        </w:rPr>
        <w:t>тумен</w:t>
      </w:r>
      <w:proofErr w:type="spellEnd"/>
      <w:r w:rsidRPr="00E63992">
        <w:rPr>
          <w:sz w:val="24"/>
          <w:szCs w:val="24"/>
        </w:rPr>
        <w:t>, стан, ополченец, ярлык, ордынское вл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 xml:space="preserve">дычество, выход, баскак, крестоносец, крестовый поход, </w:t>
      </w:r>
      <w:proofErr w:type="spellStart"/>
      <w:r w:rsidRPr="00E63992">
        <w:rPr>
          <w:sz w:val="24"/>
          <w:szCs w:val="24"/>
        </w:rPr>
        <w:t>духовно-р</w:t>
      </w:r>
      <w:proofErr w:type="gramStart"/>
      <w:r w:rsidRPr="00E63992">
        <w:rPr>
          <w:sz w:val="24"/>
          <w:szCs w:val="24"/>
        </w:rPr>
        <w:t>ы</w:t>
      </w:r>
      <w:proofErr w:type="spellEnd"/>
      <w:r w:rsidRPr="00E63992">
        <w:rPr>
          <w:sz w:val="24"/>
          <w:szCs w:val="24"/>
        </w:rPr>
        <w:t>-</w:t>
      </w:r>
      <w:proofErr w:type="gramEnd"/>
      <w:r w:rsidRPr="00E63992">
        <w:rPr>
          <w:sz w:val="24"/>
          <w:szCs w:val="24"/>
        </w:rPr>
        <w:t xml:space="preserve"> царский (военный монашеский) орден, царь, диалект, народность, уния, слобода, эпос.</w:t>
      </w:r>
    </w:p>
    <w:p w:rsidR="00E63992" w:rsidRPr="00E63992" w:rsidRDefault="00E63992" w:rsidP="00E63992">
      <w:pPr>
        <w:pStyle w:val="50"/>
        <w:shd w:val="clear" w:color="auto" w:fill="auto"/>
        <w:spacing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 xml:space="preserve">Глава </w:t>
      </w:r>
      <w:r>
        <w:rPr>
          <w:sz w:val="24"/>
          <w:szCs w:val="24"/>
          <w:lang w:eastAsia="en-US" w:bidi="en-US"/>
        </w:rPr>
        <w:t>5</w:t>
      </w:r>
      <w:r w:rsidRPr="00E63992">
        <w:rPr>
          <w:sz w:val="24"/>
          <w:szCs w:val="24"/>
          <w:lang w:eastAsia="en-US" w:bidi="en-US"/>
        </w:rPr>
        <w:t xml:space="preserve">. </w:t>
      </w:r>
      <w:r w:rsidRPr="00E63992">
        <w:rPr>
          <w:sz w:val="24"/>
          <w:szCs w:val="24"/>
        </w:rPr>
        <w:t>Формирование единого Русского государства (8 ч)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 xml:space="preserve">Мир к </w:t>
      </w:r>
      <w:proofErr w:type="spellStart"/>
      <w:r w:rsidRPr="00E63992">
        <w:rPr>
          <w:sz w:val="24"/>
          <w:szCs w:val="24"/>
        </w:rPr>
        <w:t>началуХУв</w:t>
      </w:r>
      <w:proofErr w:type="spellEnd"/>
      <w:r w:rsidRPr="00E63992">
        <w:rPr>
          <w:sz w:val="24"/>
          <w:szCs w:val="24"/>
        </w:rPr>
        <w:t>. Политическая география русских земель. Процессы централизации. Генуэзские колонии в Причерноморье. Упадок Византии и его последствия.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Борьба Литовского и Московского княжеств за объединение русских земель. Измен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t xml:space="preserve">ния в порядке владения землей в Московском княжестве. Развитие ремесла и торговли в Московском княжестве. Внутренняя и внешняя политика Василия </w:t>
      </w:r>
      <w:r w:rsidRPr="00E63992">
        <w:rPr>
          <w:sz w:val="24"/>
          <w:szCs w:val="24"/>
          <w:lang w:val="en-US" w:eastAsia="en-US" w:bidi="en-US"/>
        </w:rPr>
        <w:t>I</w:t>
      </w:r>
      <w:r w:rsidRPr="00E63992">
        <w:rPr>
          <w:sz w:val="24"/>
          <w:szCs w:val="24"/>
          <w:lang w:eastAsia="en-US" w:bidi="en-US"/>
        </w:rPr>
        <w:t xml:space="preserve">. </w:t>
      </w:r>
      <w:r w:rsidRPr="00E63992">
        <w:rPr>
          <w:sz w:val="24"/>
          <w:szCs w:val="24"/>
        </w:rPr>
        <w:t xml:space="preserve">Междоусобная война в Московском княжестве во второй четверти </w:t>
      </w:r>
      <w:r w:rsidRPr="00E63992">
        <w:rPr>
          <w:sz w:val="24"/>
          <w:szCs w:val="24"/>
          <w:lang w:val="en-US" w:eastAsia="en-US" w:bidi="en-US"/>
        </w:rPr>
        <w:t>XV</w:t>
      </w:r>
      <w:proofErr w:type="gramStart"/>
      <w:r w:rsidRPr="00E63992">
        <w:rPr>
          <w:sz w:val="24"/>
          <w:szCs w:val="24"/>
        </w:rPr>
        <w:t>в</w:t>
      </w:r>
      <w:proofErr w:type="gramEnd"/>
      <w:r w:rsidRPr="00E63992">
        <w:rPr>
          <w:sz w:val="24"/>
          <w:szCs w:val="24"/>
        </w:rPr>
        <w:t>. Василий Темный.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394"/>
        <w:rPr>
          <w:sz w:val="24"/>
          <w:szCs w:val="24"/>
        </w:rPr>
      </w:pPr>
      <w:r w:rsidRPr="00E63992">
        <w:rPr>
          <w:sz w:val="24"/>
          <w:szCs w:val="24"/>
        </w:rPr>
        <w:t>Распад Золотой Орды и его влияние на политическое развитие русских земель. Обр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зование новых государств на юго-восточных рубежах Руси. Большая Орда, Крымское, К</w:t>
      </w:r>
      <w:r w:rsidRPr="00E63992">
        <w:rPr>
          <w:sz w:val="24"/>
          <w:szCs w:val="24"/>
        </w:rPr>
        <w:t>а</w:t>
      </w:r>
      <w:r w:rsidRPr="00E63992">
        <w:rPr>
          <w:sz w:val="24"/>
          <w:szCs w:val="24"/>
        </w:rPr>
        <w:t>занское, Сибирское ханства, Ногайская Орда и их отношения с Московским государством.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4"/>
        <w:rPr>
          <w:sz w:val="24"/>
          <w:szCs w:val="24"/>
        </w:rPr>
      </w:pPr>
      <w:r w:rsidRPr="00E63992">
        <w:rPr>
          <w:sz w:val="24"/>
          <w:szCs w:val="24"/>
        </w:rPr>
        <w:t xml:space="preserve">Характер экономического развития Московского государства. Новгород и Псков в </w:t>
      </w:r>
      <w:r w:rsidRPr="00E63992">
        <w:rPr>
          <w:sz w:val="24"/>
          <w:szCs w:val="24"/>
          <w:lang w:val="en-US" w:eastAsia="en-US" w:bidi="en-US"/>
        </w:rPr>
        <w:t>XV</w:t>
      </w:r>
      <w:proofErr w:type="gramStart"/>
      <w:r w:rsidRPr="00E63992">
        <w:rPr>
          <w:sz w:val="24"/>
          <w:szCs w:val="24"/>
        </w:rPr>
        <w:t>в</w:t>
      </w:r>
      <w:proofErr w:type="gramEnd"/>
      <w:r w:rsidRPr="00E63992">
        <w:rPr>
          <w:sz w:val="24"/>
          <w:szCs w:val="24"/>
        </w:rPr>
        <w:t xml:space="preserve">. Внешняя и внутренняя политика Ивана </w:t>
      </w:r>
      <w:r w:rsidRPr="00E63992">
        <w:rPr>
          <w:sz w:val="24"/>
          <w:szCs w:val="24"/>
          <w:lang w:val="en-US" w:eastAsia="en-US" w:bidi="en-US"/>
        </w:rPr>
        <w:t>III</w:t>
      </w:r>
      <w:r w:rsidRPr="00E63992">
        <w:rPr>
          <w:sz w:val="24"/>
          <w:szCs w:val="24"/>
          <w:lang w:eastAsia="en-US" w:bidi="en-US"/>
        </w:rPr>
        <w:t xml:space="preserve">. </w:t>
      </w:r>
      <w:r w:rsidRPr="00E63992">
        <w:rPr>
          <w:sz w:val="24"/>
          <w:szCs w:val="24"/>
        </w:rPr>
        <w:t>Присоединение Новгорода и Твери к М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>скве. Ликвидация ордынского владычества на Руси. Стояние на Угре. Принятие общеру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ского Судебника. Государственные символы единого государства. Завершение объедин</w:t>
      </w:r>
      <w:r w:rsidRPr="00E63992">
        <w:rPr>
          <w:sz w:val="24"/>
          <w:szCs w:val="24"/>
        </w:rPr>
        <w:t>е</w:t>
      </w:r>
      <w:r w:rsidRPr="00E63992">
        <w:rPr>
          <w:sz w:val="24"/>
          <w:szCs w:val="24"/>
        </w:rPr>
        <w:lastRenderedPageBreak/>
        <w:t>ния русских земель. Возвышение великокняжеской власти. Расширение международных связей Московского государства.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4"/>
        <w:rPr>
          <w:sz w:val="24"/>
          <w:szCs w:val="24"/>
        </w:rPr>
      </w:pPr>
      <w:r w:rsidRPr="00E63992">
        <w:rPr>
          <w:sz w:val="24"/>
          <w:szCs w:val="24"/>
        </w:rPr>
        <w:t>Флорентийская уния. Падение Византии. Установление автокефалии Русской прав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 xml:space="preserve">славной церкви. </w:t>
      </w:r>
      <w:proofErr w:type="gramStart"/>
      <w:r w:rsidRPr="00E63992">
        <w:rPr>
          <w:sz w:val="24"/>
          <w:szCs w:val="24"/>
        </w:rPr>
        <w:t>Внутри церковная</w:t>
      </w:r>
      <w:proofErr w:type="gramEnd"/>
      <w:r w:rsidRPr="00E63992">
        <w:rPr>
          <w:sz w:val="24"/>
          <w:szCs w:val="24"/>
        </w:rPr>
        <w:t xml:space="preserve"> борьба. Ереси.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4"/>
        <w:rPr>
          <w:sz w:val="24"/>
          <w:szCs w:val="24"/>
        </w:rPr>
      </w:pPr>
      <w:r w:rsidRPr="00E63992">
        <w:rPr>
          <w:sz w:val="24"/>
          <w:szCs w:val="24"/>
        </w:rPr>
        <w:t>Повседневная жизнь и быт населения. Основные категории населения и их положение. Ограничение свободы крестьян. Юрьев день. Посадские люди. Появление казачества.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4"/>
        <w:rPr>
          <w:sz w:val="24"/>
          <w:szCs w:val="24"/>
        </w:rPr>
      </w:pPr>
      <w:r w:rsidRPr="00E63992">
        <w:rPr>
          <w:sz w:val="24"/>
          <w:szCs w:val="24"/>
        </w:rPr>
        <w:t>Культурное пространство единого Российского государства. Летописание общеру</w:t>
      </w:r>
      <w:r w:rsidRPr="00E63992">
        <w:rPr>
          <w:sz w:val="24"/>
          <w:szCs w:val="24"/>
        </w:rPr>
        <w:t>с</w:t>
      </w:r>
      <w:r w:rsidRPr="00E63992">
        <w:rPr>
          <w:sz w:val="24"/>
          <w:szCs w:val="24"/>
        </w:rPr>
        <w:t>ское и региональное. Литература. «</w:t>
      </w:r>
      <w:proofErr w:type="spellStart"/>
      <w:r w:rsidRPr="00E63992">
        <w:rPr>
          <w:sz w:val="24"/>
          <w:szCs w:val="24"/>
        </w:rPr>
        <w:t>Хожение</w:t>
      </w:r>
      <w:proofErr w:type="spellEnd"/>
      <w:r w:rsidRPr="00E63992">
        <w:rPr>
          <w:sz w:val="24"/>
          <w:szCs w:val="24"/>
        </w:rPr>
        <w:t xml:space="preserve"> за три моря» Афанасия Никитина. «Хрон</w:t>
      </w:r>
      <w:r w:rsidRPr="00E63992">
        <w:rPr>
          <w:sz w:val="24"/>
          <w:szCs w:val="24"/>
        </w:rPr>
        <w:t>о</w:t>
      </w:r>
      <w:r w:rsidRPr="00E63992">
        <w:rPr>
          <w:sz w:val="24"/>
          <w:szCs w:val="24"/>
        </w:rPr>
        <w:t>граф». Архитектура и живопись. Творчество Андрея Рублева и Феофана Грека. Моско</w:t>
      </w:r>
      <w:r w:rsidRPr="00E63992">
        <w:rPr>
          <w:sz w:val="24"/>
          <w:szCs w:val="24"/>
        </w:rPr>
        <w:t>в</w:t>
      </w:r>
      <w:r w:rsidRPr="00E63992">
        <w:rPr>
          <w:sz w:val="24"/>
          <w:szCs w:val="24"/>
        </w:rPr>
        <w:t>ский Кремль.</w:t>
      </w:r>
    </w:p>
    <w:p w:rsidR="00E63992" w:rsidRPr="00E63992" w:rsidRDefault="00E63992" w:rsidP="00E63992">
      <w:pPr>
        <w:pStyle w:val="22"/>
        <w:shd w:val="clear" w:color="auto" w:fill="auto"/>
        <w:spacing w:before="0" w:line="240" w:lineRule="auto"/>
        <w:ind w:firstLine="404"/>
        <w:rPr>
          <w:sz w:val="24"/>
          <w:szCs w:val="24"/>
        </w:rPr>
      </w:pPr>
      <w:r w:rsidRPr="00E63992">
        <w:rPr>
          <w:sz w:val="24"/>
          <w:szCs w:val="24"/>
        </w:rPr>
        <w:t>Обобщение и систематизация знаний по изученной теме.</w:t>
      </w:r>
    </w:p>
    <w:p w:rsidR="00E63992" w:rsidRDefault="00E63992" w:rsidP="00AD5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E96" w:rsidRPr="00D6209D" w:rsidRDefault="00E63992" w:rsidP="00AD5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5E96" w:rsidRPr="00D6209D" w:rsidSect="00C4524C">
          <w:footerReference w:type="default" r:id="rId9"/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 40</w:t>
      </w:r>
      <w:r w:rsidR="00AD5E96" w:rsidRPr="00D6209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</w:p>
    <w:p w:rsidR="00E85491" w:rsidRPr="00AC4336" w:rsidRDefault="000E7C36" w:rsidP="00AC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Поурочное</w:t>
      </w:r>
      <w:r w:rsidR="00E85491" w:rsidRPr="00AC4336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9A6C9E">
        <w:rPr>
          <w:rFonts w:ascii="Times New Roman" w:hAnsi="Times New Roman" w:cs="Times New Roman"/>
          <w:sz w:val="28"/>
          <w:szCs w:val="28"/>
        </w:rPr>
        <w:t xml:space="preserve"> (28</w:t>
      </w:r>
      <w:r w:rsidR="000C2A34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E85491" w:rsidRPr="00AC4336" w:rsidRDefault="00E85491" w:rsidP="00AC4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336">
        <w:rPr>
          <w:rFonts w:ascii="Times New Roman" w:hAnsi="Times New Roman" w:cs="Times New Roman"/>
          <w:sz w:val="28"/>
          <w:szCs w:val="28"/>
        </w:rPr>
        <w:t>«История Средних веков» 6 класс</w:t>
      </w:r>
    </w:p>
    <w:tbl>
      <w:tblPr>
        <w:tblW w:w="15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176"/>
        <w:gridCol w:w="1037"/>
        <w:gridCol w:w="1925"/>
        <w:gridCol w:w="794"/>
        <w:gridCol w:w="1575"/>
        <w:gridCol w:w="1481"/>
        <w:gridCol w:w="1777"/>
        <w:gridCol w:w="1333"/>
        <w:gridCol w:w="1334"/>
        <w:gridCol w:w="1185"/>
      </w:tblGrid>
      <w:tr w:rsidR="009A6C9E" w:rsidRPr="00D6209D" w:rsidTr="002E7682">
        <w:trPr>
          <w:trHeight w:val="43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№ тем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Тип ур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B6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Решаемые 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проблемы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82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Кол.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час.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9A6C9E" w:rsidRPr="00D6209D" w:rsidTr="002E7682">
        <w:trPr>
          <w:trHeight w:val="22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27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тивные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Введение. Живое сре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невековье.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УИН.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Эврист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беседа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Что изучает история. Понятие «средние века». Хронологич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ские рамки Средн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вековья. Место ист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рии средних веков в истории человечес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ва. Источники знаний об истории Средних веков.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Предметные: 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архивы, хроники, фрески.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: работать с учебником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формулируют 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ственное мнение и позицию, задают вопросы, строят понятные для пар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нера высказывания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задачи на основе соо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несения того, что уже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вестно и 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воено, и того, что ещё не известно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осмысливают гуманистич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ские традиции и ценности современного общества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7C76FD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С. 7-11</w:t>
            </w: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1. Раннее сре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невековье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6C9E" w:rsidRPr="00923795" w:rsidRDefault="009A6C9E" w:rsidP="009A6C9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EB6C49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варварских королевств. Государство фран</w:t>
            </w:r>
            <w:r w:rsidR="00EB6C49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 и христианская церковь в </w:t>
            </w:r>
            <w:r w:rsidR="00EB6C49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</w:t>
            </w:r>
            <w:r w:rsidR="00EB6C49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EB6C49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веках</w:t>
            </w:r>
            <w:r w:rsidR="00EB6C49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УИН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Великое переселение народов. Германские племена. Падение Запад. Римской 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перии. Королевская власть при </w:t>
            </w:r>
            <w:proofErr w:type="spell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Хлодвиге</w:t>
            </w:r>
            <w:proofErr w:type="spell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. Принятие христиа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ства. Законы франков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Предметные: научатся опред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лять термины: племенные 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зы, свободные общинники, 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лы, герцоги, 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родное ополч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ние, дружинн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ки, Великое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реселение нар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дов.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Получат возможность научиться: наз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германские племена, опред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лять роль и 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чение пересел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народов в формировании современной Европы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задач.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допускают возмо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различных точек зрения, в том числе не совп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дающих с их 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и ориент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руются на позицию партнера в общении и взаимодействии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задачу, определяют последов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промежуто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целей с учётом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зультата,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ставляют план и алгоритм действий.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устойчивый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интерес к новым общим способам решения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D" w:rsidRPr="00923795" w:rsidRDefault="007C76FD" w:rsidP="007C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</w:t>
            </w:r>
            <w:r w:rsidR="00424D31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B6C49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EB6C49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1C5983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Возникновение и распад империи Карла Велик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EB6C4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Карл Великий. Франкская империя. Распад государства Каролингов.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EB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Научатся 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король, корон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вание, короле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ский двор,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царь, межд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усобные вой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читься: давать личностную 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рактеристику Карлу Великому, анализировать причины распада империи Карла Великого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Ставят и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урока, 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Проявляют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во взаим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действии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коммуникати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ных задач (задают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вопросы, формул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предлагают помощь и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ничество).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Принимают и сохраняют учебную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дачу,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вают выд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ленные уч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телем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тиры 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 в новом учебном 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териале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 с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тированный взгляд на мир в единстве 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разнообразии народов, культур и религий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D" w:rsidRPr="00923795" w:rsidRDefault="00EB6C49" w:rsidP="007C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Феодальная раздробле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 в Западной  Евр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 в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1C5983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гос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 во Франции, Германии, Италии. Англия в раннее Средневековье. Ан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лосаксы и норман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ское завоевание.</w:t>
            </w:r>
          </w:p>
          <w:p w:rsidR="00EB6C49" w:rsidRPr="001C5983" w:rsidRDefault="00EB6C49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Сеньоры и</w:t>
            </w:r>
          </w:p>
          <w:p w:rsidR="00EB6C49" w:rsidRPr="001C5983" w:rsidRDefault="00EB6C49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вассалы.</w:t>
            </w:r>
          </w:p>
          <w:p w:rsidR="00EB6C49" w:rsidRPr="001C5983" w:rsidRDefault="00EB6C49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Феодальная лестница.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49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делять термины: 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>феодальная лес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>ница, сеньор, вассал</w:t>
            </w:r>
          </w:p>
          <w:p w:rsidR="009A6C9E" w:rsidRPr="00923795" w:rsidRDefault="009A6C9E" w:rsidP="0094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домен, империя, миссионеры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 w:rsidR="00EB6C49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: анализ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ровать причины слабости кор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левской власти во Фран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цели и проблему ур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ка; осознанно и произвольно строят сообщ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в устной и письменной форме, в том числе творч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ского характ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адекватно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речевые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для эффекти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решения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нообразных комм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никативных задач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с поста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ленной зад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ее 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лизации, в том числе во внутреннем плане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внутреннюю позицию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чающегося на уровне 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жительного отношения к образовател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ному проце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су; понимают необход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мость учения, выраженного в преоблад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мотивов и предпочт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социал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способа оценки 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D" w:rsidRPr="00923795" w:rsidRDefault="00EB6C49" w:rsidP="007C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Англия в раннее Средн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вековье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  <w:p w:rsidR="009A6C9E" w:rsidRPr="00923795" w:rsidRDefault="009A6C9E" w:rsidP="009A6C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- п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тешествие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4676D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Англия в 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веках. Легенды об англи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ском короле Артуре.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Норманны и их образ жизни. Объединение в единое государство.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Прекращение но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маннских завоев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A6C9E" w:rsidRPr="00923795">
              <w:rPr>
                <w:rFonts w:ascii="Times New Roman" w:hAnsi="Times New Roman" w:cs="Times New Roman"/>
                <w:sz w:val="18"/>
                <w:szCs w:val="18"/>
              </w:rPr>
              <w:t>тельных походов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467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король, корон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вание, короле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ский двор,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царь, датские деньги </w:t>
            </w:r>
          </w:p>
          <w:p w:rsidR="0094676D" w:rsidRPr="00923795" w:rsidRDefault="009A6C9E" w:rsidP="0094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>сопо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>тавлять правду и вымысел в л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</w:rPr>
              <w:t>гендах о короле Артуре.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467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урока, 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во взаим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действии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коммуникати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 (задают вопросы, формул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предлагают помощь и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ничество).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дачу,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вают выд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ленные уч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телем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тиры 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 в новом учебном 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териале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 с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тированный взгляд на мир в единстве и разнообразии народов, культур и религий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D" w:rsidRPr="00923795" w:rsidRDefault="0094676D" w:rsidP="007C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Византия при Юстини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не. Культура Византии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Преемственность с античной цивилиз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цией. Власть импер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тора в Византии. Церковь и светские власти. Города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зантии и жизнь в них. Эпоха Юстиниана: реформы и укрепл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империи. Борьба Византии с врагами.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евразийское 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сударство, 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петр, крестово-купольный храм, мозаика, смальта, фрески, канон.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опред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лять специфику государственн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устройства Византии и 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лизировать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чины ослабления Византийской империи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используют знаково-символические средства, в том числе модели и схемы, для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шения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тельных задач.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аргументируют свою позицию и координируют ее с позициями партн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 при выработке общего решения в совместной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дачу; план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 свои действия в соответствии с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задачей и условиями ее реализации, в том числе во внутреннем плане.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467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как осознанное понимание чу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угих людей и соп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реживание им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D" w:rsidRPr="00923795" w:rsidRDefault="0094676D" w:rsidP="00946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="00424D31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славянских государств.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Складывание прав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славного мира.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движения славян. Занятия и образ жизни славян. Образование гос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</w:t>
            </w:r>
            <w:r w:rsidR="0094676D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Славянские государства</w:t>
            </w:r>
            <w:r w:rsidR="0094676D"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Виза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тия и славянский мир.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вече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важнейшие до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тижения виза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тийской культ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ры и ее вклад в мировую культ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ру, определять влияние христ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анства на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византийской культуры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участвуют в ко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лективном обсу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дении проблем, проявляют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во взаим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действии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коммуникати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с поста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ленной зад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ее 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лизации, 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нивают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вильность выполнения действия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доброжел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и эмоционал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но-нравственную отзывчивость,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как понимание чу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угих людей и соп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реживание им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6D" w:rsidRPr="00923795" w:rsidRDefault="0094676D" w:rsidP="00946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A6C9E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Возникновение ислама. Арабский халифат и его распад. Культура стран Арабского халифата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Расселение и занятия арабских племен. Мухаммед и заро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 ислама. Заво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арабов в Азии, Сев. Африке, Европе. Распространение ислама. Культура арабов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бедуины, ярма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ка, шариат, 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лифат, эмират.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опред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лять влияние природно-климатических условий на жизнь и занятия арабов, объя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нять причины их военных успехов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выбирают 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более эффе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тивные способы решения задач, контролируют и оценивают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цесс и результат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договариваются о распределении функций и ролей в совместной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адекватно восприним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 предлож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оценку учителей, товарищей, родителей и других людей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свою личн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стную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цию, адеква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дифф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ренцирова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сам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оценку своих успехов в учебе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9-10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  <w:r w:rsidR="00A06AE2"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Зрелое Сре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невековье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07262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49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10-11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Средневековая деревня и ее обитатели</w:t>
            </w:r>
            <w:r w:rsidR="00A06AE2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 рыцарском замке.</w:t>
            </w:r>
          </w:p>
          <w:p w:rsidR="00A06AE2" w:rsidRPr="00923795" w:rsidRDefault="00A06AE2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  <w:p w:rsidR="009A6C9E" w:rsidRPr="00923795" w:rsidRDefault="009A6C9E" w:rsidP="009A6C9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6C9E" w:rsidRPr="00923795" w:rsidRDefault="00A06AE2" w:rsidP="009A6C9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– путе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шес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Феодальное земл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владение. Европе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ское рыцарство.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Феодальная</w:t>
            </w:r>
            <w:proofErr w:type="gram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знать. Жизнь и быт феод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лов.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Жизнь, быт, труд крестьян. Феодал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повинности. Кр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стьянское хозяйство. Натуральное хозяйс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во. Община.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замок, донжон, палица, кольчуга, забрало, оруж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носец, турнир, герольд, герб, девиз.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: опис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снаряжение рыцаря и рыца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ский замок,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яснять смысл рыцарских дев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феодальная 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чина, барщина, оброк, натурал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ное хозяйство. 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: анализ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ровать фрагмент исторического источника и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являть характе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черты образа жизни земл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дельцев и реме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задач.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ритмы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проблем различного характера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допускают возмо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различных точек зрения, в том числе не совп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дающих с их 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и ориент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руются на позицию партнера в общении и взаимодействии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разные мнения и стремятся к координации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личных позиций в сотрудничестве, формулируют 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ственное мнение и позицию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задачу, определяют последов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промежуто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целей с учетом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зультата,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ставляют план и алгоритм действий.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установле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правила в планировании и контроле способа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шения, ос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ществляют пошаговый контроль.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устойчивый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интерес к новым общим способам решения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ха/неуспеха учебной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11-12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1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средн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вековых городов.</w:t>
            </w:r>
            <w:r w:rsidR="00424D31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</w:t>
            </w:r>
            <w:r w:rsidR="00424D31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424D31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ское ремесло.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  <w:p w:rsidR="009A6C9E" w:rsidRPr="00923795" w:rsidRDefault="009A6C9E" w:rsidP="009A6C9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1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Возникновение гор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дов. Борьба с сень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рами. Облик городов. Города – центры то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говли,  ремесла и куль</w:t>
            </w:r>
            <w:r w:rsidR="00C11E1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туры. Цехи</w:t>
            </w:r>
            <w:r w:rsidR="00C11E1E" w:rsidRPr="001C598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11E1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родские сословия. Городское управл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ние, зарождение д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мократических п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рядков. Жизнь и быт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горожан.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1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коммуны, 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девр, цехи,</w:t>
            </w:r>
            <w:r w:rsidR="00076A1C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076A1C"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76A1C" w:rsidRPr="00923795">
              <w:rPr>
                <w:rFonts w:ascii="Times New Roman" w:hAnsi="Times New Roman" w:cs="Times New Roman"/>
                <w:sz w:val="18"/>
                <w:szCs w:val="18"/>
              </w:rPr>
              <w:t>мастерье</w:t>
            </w:r>
            <w:r w:rsidR="00C11E1E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чат возмо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ность научит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рассказа «Путешествие по средневековому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городу», наз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функции и правила цехов, сравнивать пон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тия «натурал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ное» и «това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ное» хозяйство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урока, 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во взаим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действии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коммуникати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 (задают вопросы, формул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предлагают помощь и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ничество)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дачу,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вают выд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ленные уч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телем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тиры 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 в новом учебном 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териале в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 с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тированный взгляд на мир в единстве и разнообразии народов, культур,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1C5983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Торговля в Средние 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ка</w:t>
            </w:r>
            <w:r w:rsidR="00C11E1E" w:rsidRPr="001C598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11E1E" w:rsidRPr="00923795" w:rsidRDefault="00C11E1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Горожане и их образ жизни.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  <w:p w:rsidR="009A6C9E" w:rsidRPr="00923795" w:rsidRDefault="00A06AE2" w:rsidP="009A6C9E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– путе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шес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C11E1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Гильдии. </w:t>
            </w:r>
            <w:r w:rsidR="009A6C9E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Торговля и ярмарки. Оживление торговых отношений. Торговые пути. От ростовщичества к банкам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1E" w:rsidRPr="00923795" w:rsidRDefault="00C11E1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гильдии, това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хозяйство, ярмарки, ро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товщики, банки, самоуправле</w:t>
            </w:r>
            <w:r w:rsidR="00076A1C" w:rsidRPr="00923795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 помощью ка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ты определять центры ремесла и торговли. 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полнять сам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стоятельную работу, опираясь на содержание изученной главы учебника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и цели урока; осозна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и произвол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строят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общения в ус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форме, в том числе тво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ческого и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следовательск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характера.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адекватно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речевые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для эффекти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решения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нообразных комм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никативных задач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последов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промежуто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целей с учетом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зультата,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ставляют план и алгоритм действий.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внутреннюю позицию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чающегося на уровне 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жительного отношения к образовател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ному проце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су; понимают необход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мость учения, выраженного в преоблад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мотивов и предпочт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социал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способа оценки 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14</w:t>
            </w:r>
            <w:r w:rsidR="00C11E1E"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,15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Могущество папской власти. Католическая церковь и еретики.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Разделение христиа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на католицизм и православие. Све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правители и церковь. Объед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няющая роль катол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церкви. 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точники богатства.</w:t>
            </w:r>
          </w:p>
          <w:p w:rsidR="009A6C9E" w:rsidRPr="00923795" w:rsidRDefault="009A6C9E" w:rsidP="009A6C9E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сословия, дес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тина, реликвии, мощи, индул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генция, фан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тизм, церковный собор, еретики, инквизиция, 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нашеские ордена</w:t>
            </w:r>
            <w:proofErr w:type="gramEnd"/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излагать подготовленную информацию, называть осно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различия между прав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славной и кат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лической церк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вью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определяют последовател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промеж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точных целей с учетом коне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результата, составляют план и алгоритм действий.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ориентируются в разнообразии 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собов решения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знавательных задач, выбирают наиболее эффективные 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собы их решения.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договарив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ются о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пределении функций и ролей в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вместной деятельности; задают вопр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сы, необх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димые для организации собственной деятельности и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с партн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ром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жизни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16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Крестовые походы.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Крестовые походы и их последствия. Ересь и преследов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ние еретиков.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крестоносцы, крестовые пох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ды, тамплиеры, госпитальеры,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магис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олучат</w:t>
            </w:r>
            <w:proofErr w:type="spellEnd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причины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следствия кр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стовых походов, давать им собс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венную оценку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используют знаково-символические средства, в том числе модели и схемы для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шения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тельных задач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храняют учебную задачу; планируют свои действия в соответствии с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ставленной задачей и условиями её реализации, в том числе во внутре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нем плане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 свою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зицию и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ординируют её с позици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ми партнеров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 при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работке общ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решения в совместной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как осознанное понимание чу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угих людей и соп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реживание им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17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68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  <w:r w:rsidR="00076A1C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-17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происходило объ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динение Франции.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Что англичане считают началом своих свобод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Усиление короле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власти. Сосло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но – представител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ная монархия. Ген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ральные штаты. 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разование централ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зованного государс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ва.</w:t>
            </w:r>
            <w:r w:rsidR="00A06AE2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Нормандский герцог Вильгельм. «Книга Страшного суда».</w:t>
            </w:r>
            <w:r w:rsidR="00A06AE2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Историческое значение реформ.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07262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денежный оброк, средние слои, Генеральные штаты, парл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мент, сословно-представител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ная монархия.</w:t>
            </w:r>
            <w:r w:rsidR="00076A1C"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группы насел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ния, которые выступали за усиление кор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левской власти; объяснять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чины, по кот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рым крестьяне не приглашались к участию в работе Генеральных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штатов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Научатся</w:t>
            </w:r>
            <w:proofErr w:type="spellEnd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определять те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мины: суд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сяжных, хартия, реформы, вер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няя и нижняя палата парламе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та.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извл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кать полезную информацию из фрагмента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рического исто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ника, аргумент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ровано объя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нять, почему англичане сч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тают Великую хартию вольн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стей началом своих свобод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ыбирают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э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фективные 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собы решения задач, контр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и 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нивают процесс и результат деятельности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ствии с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задачей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её реализ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ции, оценивают правильность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полнения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ложения и оценку учителей, товар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щей, родителей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проблем,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являют 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тивность во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кативных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оговариваются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пределении функций и ролей в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вместной деятельности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доброжел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и эмоционал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но-нравственную отзывчивость,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как понимание чу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угих людей и соп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реживание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имОпредел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свою ли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ностную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зицию, аде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ватную ди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ференцир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ванную сам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оценку своих успехов в учебе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E2" w:rsidRPr="00923795" w:rsidRDefault="00A06AE2" w:rsidP="00A06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18-19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511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076A1C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Столетняя война.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Усиление королев</w:t>
            </w:r>
            <w:r w:rsidR="00076A1C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ской власти в конце </w:t>
            </w:r>
            <w:r w:rsidR="00076A1C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 во Франции и Англии.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Возвращение </w:t>
            </w:r>
            <w:proofErr w:type="gram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фра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цуз </w:t>
            </w:r>
            <w:proofErr w:type="spell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территорий. Причины и итоги столетней войны. Жанна </w:t>
            </w:r>
            <w:proofErr w:type="spell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Арк</w:t>
            </w:r>
            <w:proofErr w:type="spell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Завершение объед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Франции. Во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на Алой и Белой 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зы. Установление сильной центральной власти в Англии.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Последствия проце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са централизации.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партизанская война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назвать причины, 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нейшие битвы и итоги Столетней войны; давать личностную 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рактеристику Жанны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д’Арк</w:t>
            </w:r>
            <w:proofErr w:type="spellEnd"/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централизова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государство, диалект.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лять цели,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ства и итоги борьбы королей Людовика 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и Карла Смелого, давать их личн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стную характ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ристику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зования задач.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урока, 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проблем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результата, составляют план и алгоритм действий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храняют учебную задачу, учитывают выделенные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 в новом учебном материале в сотрудничестве с учителем.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и ориентирую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ся на позицию партнера в общении и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виипроявляют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активность во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кативных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 (задают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просы,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лагают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мощь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устойчивый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интерес к новым общим способам решения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тированный взгляд на мир в единстве и разнообразии народов, культур,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1C" w:rsidRPr="00923795" w:rsidRDefault="00076A1C" w:rsidP="00076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§20</w:t>
            </w:r>
            <w:r w:rsidR="00907262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76A1C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Реконкиста и образов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ние централизованных государств на Пирене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ском полуострове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Мусульманская 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пания. Образование и распад Кордовского халифата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Реконкиста, 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тодафе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слои населения Испании, учас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вовавшие в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конкисте, хр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стианские гос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дарства, возни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шие на Пирене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 полуостр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ве; давать оценку политике испа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ских королей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и цели урока; осозна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и произвол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строят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общения в ус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и письме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форме, в том числе тво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ческого и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следовательск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характера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ствии с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задачей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ее реализ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ции, в том числе во внутреннем плане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для э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фективного решения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нообразных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тивных задач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внутреннюю позицию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чающегося на уровне 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жительного отношения к образовател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ному проце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су; понимают необход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мость учения, выраженного в преоблад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мотивов и предпочт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нии социал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способа оценки 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C" w:rsidRPr="00923795" w:rsidRDefault="00076A1C" w:rsidP="00076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§22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Государства оставшиеся раздробленными: Герм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ния и Ита</w:t>
            </w:r>
            <w:r w:rsidR="00B4340B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лия в </w:t>
            </w:r>
            <w:r w:rsidR="00B4340B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XII</w:t>
            </w:r>
            <w:r w:rsidR="00B4340B"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="00B4340B" w:rsidRPr="009237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Подъем хозяйства. Причины сохранения раздробленности страны. Образование централизованных госуда</w:t>
            </w:r>
            <w:proofErr w:type="gramStart"/>
            <w:r w:rsidRPr="00923795">
              <w:rPr>
                <w:sz w:val="18"/>
                <w:szCs w:val="18"/>
              </w:rPr>
              <w:t>рств в Г</w:t>
            </w:r>
            <w:proofErr w:type="gramEnd"/>
            <w:r w:rsidRPr="00923795">
              <w:rPr>
                <w:sz w:val="18"/>
                <w:szCs w:val="18"/>
              </w:rPr>
              <w:t>ерм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нии. Священная Ри</w:t>
            </w:r>
            <w:r w:rsidRPr="00923795">
              <w:rPr>
                <w:sz w:val="18"/>
                <w:szCs w:val="18"/>
              </w:rPr>
              <w:t>м</w:t>
            </w:r>
            <w:r w:rsidRPr="00923795">
              <w:rPr>
                <w:sz w:val="18"/>
                <w:szCs w:val="18"/>
              </w:rPr>
              <w:t>ская империя.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цвет торговли и до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тижение независим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сти.</w:t>
            </w:r>
            <w:r w:rsidRPr="00923795">
              <w:rPr>
                <w:color w:val="000000"/>
                <w:sz w:val="18"/>
                <w:szCs w:val="18"/>
              </w:rPr>
              <w:t xml:space="preserve"> Гор. </w:t>
            </w:r>
            <w:proofErr w:type="spellStart"/>
            <w:r w:rsidRPr="00923795">
              <w:rPr>
                <w:color w:val="000000"/>
                <w:sz w:val="18"/>
                <w:szCs w:val="18"/>
              </w:rPr>
              <w:t>респ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. в</w:t>
            </w:r>
            <w:proofErr w:type="gramStart"/>
            <w:r w:rsidRPr="00923795">
              <w:rPr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923795">
              <w:rPr>
                <w:color w:val="000000"/>
                <w:sz w:val="18"/>
                <w:szCs w:val="18"/>
              </w:rPr>
              <w:t>т.;</w:t>
            </w:r>
          </w:p>
          <w:p w:rsidR="009A6C9E" w:rsidRPr="00923795" w:rsidRDefault="009A6C9E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color w:val="000000"/>
                <w:sz w:val="18"/>
                <w:szCs w:val="18"/>
              </w:rPr>
              <w:t xml:space="preserve">Гвельфы и </w:t>
            </w:r>
            <w:proofErr w:type="spellStart"/>
            <w:r w:rsidRPr="00923795">
              <w:rPr>
                <w:color w:val="000000"/>
                <w:sz w:val="18"/>
                <w:szCs w:val="18"/>
              </w:rPr>
              <w:t>гибелл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.;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Правление Медичи во Флор.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булла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объя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нять причины раздробленности Германии и 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лизировать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стоятельства, ставшие прич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упадка вл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 императоров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ориентирую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ся в разнообр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зии способов решения позн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вательных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дач, выбирают наиболее э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фективные из них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следовательность промежуточных целей с учетом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результата, составляют план и алгоритм действий.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договарив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ются о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пределении функций и ролей в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вместной деятельности; задают вопр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сы, необх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димые для организации собственной деятельности и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с партн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жизни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23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C9E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Гуситское движение в Чехии.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Чешское государство. Национальное дв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 в Чехии. Ян Гуси Ян Жижка. Г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ситские войны и их значение.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гуситы, умере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ные, табориты, сейм</w:t>
            </w:r>
          </w:p>
          <w:p w:rsidR="009A6C9E" w:rsidRPr="001C5983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причины, по которым Ян Гус критиковал кат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лическую це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ковь; анализир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причины побед гуситов и определять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чины их пораж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 итоги 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ситского сраж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4340B" w:rsidRPr="001C5983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ствии с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задачей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ее реализ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ции, оценивают правильность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полнения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проблем,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являют 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тивность во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кативных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доброжел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тельность и эмоционал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но-нравственную отзывчивость,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как понимание чу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угих людей и соп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реживание им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</w:t>
            </w:r>
          </w:p>
          <w:p w:rsidR="009A6C9E" w:rsidRPr="00923795" w:rsidRDefault="009A6C9E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Завоевание турками-османами Балканского полуострова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pStyle w:val="a9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795">
              <w:rPr>
                <w:color w:val="000000"/>
                <w:sz w:val="18"/>
                <w:szCs w:val="18"/>
              </w:rPr>
              <w:t>Балк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 xml:space="preserve">. страны перед </w:t>
            </w:r>
            <w:proofErr w:type="spellStart"/>
            <w:r w:rsidRPr="00923795">
              <w:rPr>
                <w:color w:val="000000"/>
                <w:sz w:val="18"/>
                <w:szCs w:val="18"/>
              </w:rPr>
              <w:t>завоев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.;</w:t>
            </w:r>
          </w:p>
          <w:p w:rsidR="00B4340B" w:rsidRPr="00923795" w:rsidRDefault="00B4340B" w:rsidP="00281F32">
            <w:pPr>
              <w:pStyle w:val="a9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color w:val="000000"/>
                <w:sz w:val="18"/>
                <w:szCs w:val="18"/>
              </w:rPr>
              <w:t>Завоевания турок-османов;</w:t>
            </w:r>
          </w:p>
          <w:p w:rsidR="00B4340B" w:rsidRPr="00923795" w:rsidRDefault="00B4340B" w:rsidP="00281F32">
            <w:pPr>
              <w:pStyle w:val="a9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color w:val="000000"/>
                <w:sz w:val="18"/>
                <w:szCs w:val="18"/>
              </w:rPr>
              <w:t>Битва на Косовом поле;</w:t>
            </w:r>
          </w:p>
          <w:p w:rsidR="00B4340B" w:rsidRPr="00923795" w:rsidRDefault="00B4340B" w:rsidP="00281F32">
            <w:pPr>
              <w:pStyle w:val="a9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color w:val="000000"/>
                <w:sz w:val="18"/>
                <w:szCs w:val="18"/>
              </w:rPr>
              <w:t>Гибель Византии;</w:t>
            </w:r>
          </w:p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Осман. Империя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турки-османы</w:t>
            </w:r>
          </w:p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причины падения Византийской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империи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следствия осма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ского завоевания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выбирают 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более эффе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тивные способы решения задач, контролируют и оценивают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цесс и результат деятельности</w:t>
            </w:r>
          </w:p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 воспр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нимают предлож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 оценку уч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телей, товарищей и родителей</w:t>
            </w:r>
          </w:p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договарив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ются о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пределении ролей и функций в совместной деятельности</w:t>
            </w:r>
          </w:p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Определяют свою личн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стную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цию, адеква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дифф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ренцирова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сам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оценку своих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успехов в учебе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25</w:t>
            </w:r>
          </w:p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proofErr w:type="spellStart"/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proofErr w:type="spellEnd"/>
            <w:r w:rsidR="0090726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-23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Образование, филос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фия, литература  в  XI-XV вв.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Наука и образование. Технические откр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тия и изобретения. Средневековый эпос. Фольклор. Архите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тура, скульптура, живопись. Новое учение о человеке. Представители Ра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него Возрождения.</w:t>
            </w:r>
          </w:p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907262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корпорации, университет, декан, ректоры, магистры, дисп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ты, схоластика,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трубодуры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тр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веры,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минизи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геры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ваганты, готика</w:t>
            </w:r>
            <w:proofErr w:type="gramEnd"/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выдающихся деятелей культ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ры 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37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proofErr w:type="spellStart"/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spellEnd"/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основные жанры литературы, ос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бенности изобр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кусства и арх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тектуры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выделяют и формулируют познавательные цели,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зуют общие приемы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задач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нечного результата, составляют план и алгоритм действий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собс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, и ориентирую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ся на позицию партнера в общении и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устойчивый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интерес к новым общим способам решения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26</w:t>
            </w:r>
            <w:r w:rsidR="00907262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27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907262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Средневековое искусс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во. Культура раннего Возрождения в Италии.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795">
              <w:rPr>
                <w:color w:val="000000"/>
                <w:sz w:val="18"/>
                <w:szCs w:val="18"/>
              </w:rPr>
              <w:t>Антич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. Наследия;</w:t>
            </w:r>
          </w:p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795">
              <w:rPr>
                <w:color w:val="000000"/>
                <w:sz w:val="18"/>
                <w:szCs w:val="18"/>
              </w:rPr>
              <w:t>Нов</w:t>
            </w:r>
            <w:proofErr w:type="gramStart"/>
            <w:r w:rsidRPr="0092379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23795">
              <w:rPr>
                <w:color w:val="000000"/>
                <w:sz w:val="18"/>
                <w:szCs w:val="18"/>
              </w:rPr>
              <w:t>ч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 xml:space="preserve">. о </w:t>
            </w:r>
            <w:proofErr w:type="spellStart"/>
            <w:r w:rsidRPr="00923795">
              <w:rPr>
                <w:color w:val="000000"/>
                <w:sz w:val="18"/>
                <w:szCs w:val="18"/>
              </w:rPr>
              <w:t>чел-ке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;</w:t>
            </w:r>
          </w:p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23795">
              <w:rPr>
                <w:color w:val="000000"/>
                <w:sz w:val="18"/>
                <w:szCs w:val="18"/>
              </w:rPr>
              <w:t>Гуманизм;</w:t>
            </w:r>
          </w:p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795">
              <w:rPr>
                <w:color w:val="000000"/>
                <w:sz w:val="18"/>
                <w:szCs w:val="18"/>
              </w:rPr>
              <w:t>Иск</w:t>
            </w:r>
            <w:proofErr w:type="gramStart"/>
            <w:r w:rsidRPr="0092379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23795">
              <w:rPr>
                <w:color w:val="000000"/>
                <w:sz w:val="18"/>
                <w:szCs w:val="18"/>
              </w:rPr>
              <w:t>аннего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 xml:space="preserve"> Возро</w:t>
            </w:r>
            <w:r w:rsidRPr="00923795">
              <w:rPr>
                <w:color w:val="000000"/>
                <w:sz w:val="18"/>
                <w:szCs w:val="18"/>
              </w:rPr>
              <w:t>ж</w:t>
            </w:r>
            <w:r w:rsidRPr="00923795">
              <w:rPr>
                <w:color w:val="000000"/>
                <w:sz w:val="18"/>
                <w:szCs w:val="18"/>
              </w:rPr>
              <w:t>дения;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Возрождение, гуманисты.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различные по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ходы (феодал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 гуман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стический) к понятию «благ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родство», осно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идеи гум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нистов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ритмы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 различного характера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уст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новленные правила в планировании и контроле способа решения, осущес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вляют пошаговый контроль.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различные мнения и стремятся к координации различных позиций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стве,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ственное мнение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зицию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Выражают адекватное понимание причин усп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ха/неуспеха учебной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28</w:t>
            </w:r>
            <w:r w:rsidR="00907262"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29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907262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Научные открытия и изобретения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795">
              <w:rPr>
                <w:color w:val="000000"/>
                <w:sz w:val="18"/>
                <w:szCs w:val="18"/>
              </w:rPr>
              <w:t>Разв</w:t>
            </w:r>
            <w:proofErr w:type="spellEnd"/>
            <w:r w:rsidRPr="00923795">
              <w:rPr>
                <w:color w:val="000000"/>
                <w:sz w:val="18"/>
                <w:szCs w:val="18"/>
              </w:rPr>
              <w:t>. науки и тех;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</w:t>
            </w:r>
            <w:proofErr w:type="gramStart"/>
            <w:r w:rsidRPr="0092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923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нигопеч</w:t>
            </w:r>
            <w:proofErr w:type="spellEnd"/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Возрождение, гуманисты.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различные по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ходы (феодал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и гуман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стический) к понятию «благ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родство», осно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идеи гум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нистов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ритмы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 различного характера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уст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новленные правила в планировании и контроле способа решения, осущес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вляют пошаговый контроль.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учитывают различные мнения и стремятся к координации различных позиций в сотруднич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стве,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ственное мнение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зицию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Выражают адекватное понимание причин усп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ха/неуспеха учебной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30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907262"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Народы Азии, Америки и Африки</w:t>
            </w:r>
            <w:r w:rsidRPr="00923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Средние века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0726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Средневековая Азия: Китай, Индия, Япония.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УИНМ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- проект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Китай: распад и во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становление единой державы. Крестья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восстания, 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шествия кочевников. Индийские княжес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ва. Создание гос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дарства Великих М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голов. Делийский султанат.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Великий шелк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вый путь, раджа, Варны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народы Азии, Африки и 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рики, особенн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 их цивилиз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ные</w:t>
            </w:r>
            <w:proofErr w:type="spellEnd"/>
            <w:r w:rsidRPr="00923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формулируют проблему ур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ка, самосто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 создают алгоритм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 при решении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храняют учебную задачу, учитывают выделенные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 в новом учебном материале в сотрудничестве с учителем.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кативных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 (задают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просы,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лагают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мощь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тированный взгляд на мир в единстве и разнообразии народов, культур,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B43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Pr="009237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31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1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0726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Государства и народы Африки и доколумбовой Америки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Неравномерность развития народов Африки. Территория, расселение, занятия, образ жизни народов. Освоение Африки европейцами. Док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лумбовы цивилизации Америки. Сохранение </w:t>
            </w:r>
            <w:proofErr w:type="spellStart"/>
            <w:proofErr w:type="gram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родо-племенных</w:t>
            </w:r>
            <w:proofErr w:type="spellEnd"/>
            <w:proofErr w:type="gram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ношений. Майя, ацт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ки и инки: государс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ва, верования, особе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хозяйственной жизни</w:t>
            </w:r>
            <w:r w:rsidRPr="009237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Уникальность культуры народов доколумбовой Амер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термины: Великий шелк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вый путь, раджа, Варны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народы Азии, Африки и 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рики, особенн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 их цивилиз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урока, самостоятельно создают алг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ритм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при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шении проблем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принимают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храняют учебную задачу, учитывают выделенные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 в новом учебном материале в сотрудничестве с учителем.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вии для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коммун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кативных и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задач (задают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просы,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мулируют свои затру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нения,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лагают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мощь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Имеют цел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стный,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 орие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тированный взгляд на мир в единстве и разнообразии народов, культур,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лигий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31" w:rsidRPr="00923795" w:rsidRDefault="00424D31" w:rsidP="004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§32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Историческое и кул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турное наследие </w:t>
            </w:r>
            <w:proofErr w:type="spellStart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вековьяЗащита</w:t>
            </w:r>
            <w:proofErr w:type="spellEnd"/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проекта.</w:t>
            </w:r>
          </w:p>
          <w:p w:rsidR="00424D31" w:rsidRPr="00923795" w:rsidRDefault="00424D31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Итоговое повторение.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КОУ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Средние века в ист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рии. Народы и гос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дарства на историч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карте. Достиж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производства и </w:t>
            </w: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техники. Культурное наследие.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Научатся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термины, изученные в ку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се «Средние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ка».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Получат во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можность на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читься: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называть главные события древней истории, основные дост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жения культуры и значение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невековых цив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лизаций в мир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истории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ставят и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лируют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блему и цели урока; осозна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 и произвол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строят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общения в ус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и письме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форме, в том числе тво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ческого и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следовательск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характера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планируют свои действия в соотве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ствии с поставле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задачей и усл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виями ее реализ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ции, в том числе во внутреннем плане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 используют речевые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для э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фективного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нообразных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тивных задач</w:t>
            </w:r>
          </w:p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Определяют внутреннюю позицию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чающегося на уровне 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жительного отношения к образовател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ному проце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су; понимают необход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мость учения, выраженного в преоблад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учебно-познавател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мотивов и предпочт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 социал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способа оценки 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0B" w:rsidRPr="00D6209D" w:rsidTr="002E7682">
        <w:trPr>
          <w:trHeight w:val="3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424D31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B" w:rsidRPr="00923795" w:rsidRDefault="00B4340B" w:rsidP="009A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4319" w:rsidRPr="00AC4336" w:rsidRDefault="00E84319" w:rsidP="00AC4336">
      <w:pPr>
        <w:shd w:val="clear" w:color="auto" w:fill="FFFFFF"/>
        <w:spacing w:after="0" w:line="240" w:lineRule="auto"/>
        <w:jc w:val="both"/>
        <w:rPr>
          <w:rStyle w:val="c17c16"/>
          <w:rFonts w:ascii="Times New Roman" w:eastAsia="Times New Roman" w:hAnsi="Times New Roman" w:cs="Times New Roman"/>
          <w:b/>
          <w:bCs/>
          <w:color w:val="000000"/>
        </w:rPr>
      </w:pPr>
    </w:p>
    <w:p w:rsidR="00E84319" w:rsidRPr="00AC4336" w:rsidRDefault="00E84319" w:rsidP="00AC4336">
      <w:pPr>
        <w:shd w:val="clear" w:color="auto" w:fill="FFFFFF"/>
        <w:tabs>
          <w:tab w:val="left" w:pos="851"/>
        </w:tabs>
        <w:spacing w:after="0" w:line="240" w:lineRule="auto"/>
        <w:ind w:right="309"/>
        <w:jc w:val="both"/>
        <w:rPr>
          <w:rStyle w:val="c17c16"/>
          <w:rFonts w:ascii="Times New Roman" w:hAnsi="Times New Roman" w:cs="Times New Roman"/>
          <w:b/>
          <w:spacing w:val="-2"/>
          <w:sz w:val="16"/>
          <w:szCs w:val="16"/>
        </w:rPr>
      </w:pPr>
    </w:p>
    <w:p w:rsidR="00E85491" w:rsidRPr="00AC4336" w:rsidRDefault="000D3DF8" w:rsidP="00AC4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Поурочное</w:t>
      </w:r>
      <w:r w:rsidR="00E85491" w:rsidRPr="00AC4336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часа в неделю</w:t>
      </w:r>
      <w:r w:rsidR="00281F32">
        <w:rPr>
          <w:rFonts w:ascii="Times New Roman" w:hAnsi="Times New Roman" w:cs="Times New Roman"/>
          <w:b/>
          <w:i/>
          <w:sz w:val="28"/>
          <w:szCs w:val="28"/>
        </w:rPr>
        <w:t xml:space="preserve"> (40</w:t>
      </w:r>
      <w:r w:rsidR="000C2A34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E85491" w:rsidRPr="00AC4336" w:rsidRDefault="00E85491" w:rsidP="00AC4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336">
        <w:rPr>
          <w:rFonts w:ascii="Times New Roman" w:hAnsi="Times New Roman" w:cs="Times New Roman"/>
          <w:b/>
          <w:i/>
          <w:sz w:val="28"/>
          <w:szCs w:val="28"/>
        </w:rPr>
        <w:t>«История России»</w:t>
      </w:r>
    </w:p>
    <w:tbl>
      <w:tblPr>
        <w:tblW w:w="152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37"/>
        <w:gridCol w:w="992"/>
        <w:gridCol w:w="1863"/>
        <w:gridCol w:w="830"/>
        <w:gridCol w:w="1543"/>
        <w:gridCol w:w="1520"/>
        <w:gridCol w:w="1797"/>
        <w:gridCol w:w="1348"/>
        <w:gridCol w:w="1348"/>
        <w:gridCol w:w="1198"/>
      </w:tblGrid>
      <w:tr w:rsidR="009A6C9E" w:rsidRPr="00D429B7" w:rsidTr="00281F32">
        <w:trPr>
          <w:trHeight w:val="43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№ тем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Тип ур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proofErr w:type="gramStart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6C9E" w:rsidRPr="00D429B7" w:rsidTr="00281F32">
        <w:trPr>
          <w:trHeight w:val="22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2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тивные 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281F32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Наша Родина — Россия</w:t>
            </w:r>
          </w:p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Почему историю России называют коллективной пам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тью?</w:t>
            </w:r>
          </w:p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Научиться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пользовать текст исторического источника при ответе на вопр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сы; применять понятийный аппарат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ческого знания; соотносить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торическое вр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мя и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ское пространс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во, действия и поступки личн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стей во времени и пространстве; доказывать, что история России является частью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мировой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рии; соотносить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ровать инфо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мацию из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личных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источн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 xml:space="preserve">устанавливать причинно-следственные связи, строить </w:t>
            </w:r>
            <w:proofErr w:type="gramStart"/>
            <w:r w:rsidRPr="00923795">
              <w:rPr>
                <w:sz w:val="18"/>
                <w:szCs w:val="18"/>
              </w:rPr>
              <w:t>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</w:t>
            </w:r>
            <w:proofErr w:type="gramEnd"/>
            <w:r w:rsidRPr="00923795">
              <w:rPr>
                <w:sz w:val="18"/>
                <w:szCs w:val="18"/>
              </w:rPr>
              <w:t>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определять посл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довательность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межуточных целей с учетом конечного результата, соста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план действий; владеть основами самоконтроля, с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мооценки, принятия решений и осущ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ствления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ного выбора в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ной и познавател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ной деятельности.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организов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учебное сотрудничес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 и совмес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с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 и сверс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никами; 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принимать текст с учетом поставленной учебной зад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чи, находить в тексте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формацию, необходимую для ее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стартовой мотивации изучения 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вого матери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ла; осмысл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роли и значения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тории в жизни человека;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281F32" w:rsidP="00D4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С. 6-8</w:t>
            </w:r>
          </w:p>
        </w:tc>
      </w:tr>
      <w:tr w:rsidR="009A6C9E" w:rsidRPr="00D429B7" w:rsidTr="00281F32">
        <w:trPr>
          <w:trHeight w:val="6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281F3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Древние люди и их 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янки на территории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временной России</w:t>
            </w:r>
          </w:p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обще-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мето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дологи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ческой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прав-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ленно-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Можно ли утве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ждать, что древне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шие люди, прише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шие на территорию современной России, прошли в своем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витии такой же путь, как и остальные 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тели Земли?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причин появления пе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вых стоянок на территории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временной Ро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сии; определять исторические процессы, соб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тия во времени; устанавливать синхронистич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связи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нейшей истории России и стран Европы и Азии; осознавать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новные закон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мерности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тия человеческ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общества с древности; оп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сывать условия существования, основные зан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тия, образ жизни людей в древн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</w:t>
            </w:r>
            <w:proofErr w:type="gramEnd"/>
            <w:r w:rsidRPr="00923795">
              <w:rPr>
                <w:sz w:val="18"/>
                <w:szCs w:val="18"/>
              </w:rPr>
              <w:t xml:space="preserve"> понимать взаимосвязь между приро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ными и социал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ными явлени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ми, осознавать их влияние на жизнь человека; использовать картографич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ские сведения для понимания процессов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селения перв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бытных людей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работать с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личными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никами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выделять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 информацию; анализировать графическую, художестве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ную, аудиовиз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альную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вать причинно-следственные связи, </w:t>
            </w:r>
            <w:proofErr w:type="spellStart"/>
            <w:r w:rsidRPr="00923795">
              <w:rPr>
                <w:sz w:val="18"/>
                <w:szCs w:val="18"/>
              </w:rPr>
              <w:t>строит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логические</w:t>
            </w:r>
            <w:proofErr w:type="spellEnd"/>
            <w:r w:rsidRPr="00923795">
              <w:rPr>
                <w:sz w:val="18"/>
                <w:szCs w:val="18"/>
              </w:rPr>
              <w:t xml:space="preserve">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навыки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шать творческие задачи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составлять план действий;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свои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 с планиру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мыми результатами, осуществлять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троль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правильность решения учебной задачи; корректир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свои действия в соответствии с изменяющейся 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туацией.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организов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учебное сотрудничес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 и совмес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ную деятел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ность с учит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лем и сверс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никами; опр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делять свою роль в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группе, вклад всех участников в общий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зультат;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роли и значения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тории в жизни человека;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81F32" w:rsidRPr="00923795" w:rsidRDefault="00281F32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§32</w:t>
            </w:r>
          </w:p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281F3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Неолитическая револ</w:t>
            </w:r>
            <w:r w:rsidRPr="00923795">
              <w:rPr>
                <w:sz w:val="18"/>
                <w:szCs w:val="18"/>
              </w:rPr>
              <w:t>ю</w:t>
            </w:r>
            <w:r w:rsidRPr="00923795">
              <w:rPr>
                <w:sz w:val="18"/>
                <w:szCs w:val="18"/>
              </w:rPr>
              <w:t>ция. Первые скотоводы, земледельцы, ремесле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переход к производящему х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зяйству считается самым важным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бытием в истории человечества?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причин распада перв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бытного строя; определять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события во времени; 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танавливать синхронистич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связи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нейшей истории России и стран Европы и Азии; использовать картографич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сведения; понимать вза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мосвязь между природными и социальными явлениями, осознавать их влияние на жизнь человека; описывать усл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вия существов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ния, основные занятия, образ жизни людей в древности;</w:t>
            </w:r>
            <w:proofErr w:type="gramEnd"/>
            <w:r w:rsidRPr="00923795">
              <w:rPr>
                <w:sz w:val="18"/>
                <w:szCs w:val="18"/>
              </w:rPr>
              <w:t xml:space="preserve"> соо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носить и сист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матизировать информацию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 раскр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характе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ные черты пе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вобытного 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lastRenderedPageBreak/>
              <w:t>щества; осозн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скую обусло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ленность и 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тивацию людей периода неолита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р</w:t>
            </w:r>
            <w:proofErr w:type="gramEnd"/>
            <w:r w:rsidRPr="00923795">
              <w:rPr>
                <w:sz w:val="18"/>
                <w:szCs w:val="18"/>
              </w:rPr>
              <w:t>аботать</w:t>
            </w:r>
            <w:proofErr w:type="spellEnd"/>
            <w:r w:rsidRPr="00923795">
              <w:rPr>
                <w:sz w:val="18"/>
                <w:szCs w:val="18"/>
              </w:rPr>
              <w:t xml:space="preserve"> с различными источниками информации; выделять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пенную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мацию; анал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зировать граф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ческую, худож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ственную, а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диовизуальную информацию; обобщать фа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ты;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ранее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ченный матер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 при решении познавательных задач;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навыки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Регулятивные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определять посл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довательность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межуточных целей с учетом конечного результата, соста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план действий; владеть основами самоконтроля, с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мооценки, принятия решений и осущ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ствления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ного выбора в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ной и познавател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ной деятельности.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ганизовывать учебное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трудничество и совместную деятельность с учителем и сверстниками; определять свою роль в учебной гру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пе, вклад всех участников в общий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зультат;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мировать и развивать навыки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структивного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в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альном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нии.</w:t>
            </w:r>
          </w:p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словленности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281F32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i/>
                <w:sz w:val="18"/>
                <w:szCs w:val="18"/>
              </w:rPr>
              <w:t>С.15-19</w:t>
            </w: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281F3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32" w:rsidRPr="00923795" w:rsidRDefault="00281F32" w:rsidP="00D429B7">
            <w:pPr>
              <w:pStyle w:val="22"/>
              <w:shd w:val="clear" w:color="auto" w:fill="auto"/>
              <w:spacing w:before="0" w:line="240" w:lineRule="auto"/>
              <w:ind w:firstLine="57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Образование первых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57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обще-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мето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дологи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ческой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прав-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ленно-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Великое пер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селение народов повлияло на измен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 политической карты мира и орг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низацию жизни л</w:t>
            </w:r>
            <w:r w:rsidRPr="00923795">
              <w:rPr>
                <w:sz w:val="18"/>
                <w:szCs w:val="18"/>
              </w:rPr>
              <w:t>ю</w:t>
            </w:r>
            <w:r w:rsidRPr="00923795">
              <w:rPr>
                <w:sz w:val="18"/>
                <w:szCs w:val="18"/>
              </w:rPr>
              <w:t>дей?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причин появления пе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вых государств; определять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события во времени; 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танавливать синхронистич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связи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нейшей истории России и стран Европы и Азии; использовать картографич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сведения; описывать усл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вия существов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ния, основные занятия, образ жизни людей в древности; соо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носить и сист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матизировать информацию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приемы исторического анализа: сопо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тавление и обобщение фа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тов;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текст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рического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сы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ные:</w:t>
            </w:r>
            <w:r w:rsidR="00281F32" w:rsidRPr="00923795">
              <w:rPr>
                <w:rStyle w:val="29pt"/>
              </w:rPr>
              <w:t xml:space="preserve"> </w:t>
            </w:r>
            <w:r w:rsidRPr="00923795">
              <w:rPr>
                <w:sz w:val="18"/>
                <w:szCs w:val="18"/>
              </w:rPr>
              <w:t>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таблицы, схемы, модели для получения информации; анализировать материал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ника и дополн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тельный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риал; привл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кать ранее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ченный матер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 для решения познавательных задач; работать с различными источниками информации; выделять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пенную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вать причинно-следственные связи, </w:t>
            </w:r>
            <w:proofErr w:type="spellStart"/>
            <w:r w:rsidRPr="00923795">
              <w:rPr>
                <w:sz w:val="18"/>
                <w:szCs w:val="18"/>
              </w:rPr>
              <w:t>строит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логические</w:t>
            </w:r>
            <w:proofErr w:type="spellEnd"/>
            <w:r w:rsidRPr="00923795">
              <w:rPr>
                <w:sz w:val="18"/>
                <w:szCs w:val="18"/>
              </w:rPr>
              <w:t xml:space="preserve">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навыки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</w:t>
            </w:r>
            <w:proofErr w:type="gramEnd"/>
            <w:r w:rsidRPr="00923795">
              <w:rPr>
                <w:sz w:val="18"/>
                <w:szCs w:val="18"/>
              </w:rPr>
              <w:t xml:space="preserve">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шать творческие задачи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свою роль в учебной гру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пе, вклад всех участников в общий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зультат;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мировать и развивать навыки ко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структивного взаимодейс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вия в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альном общ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словленности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81F32" w:rsidRPr="00923795" w:rsidRDefault="00281F32" w:rsidP="00281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§2</w:t>
            </w:r>
          </w:p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281F3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B7C62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открытия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так важно знать историю во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точных славян?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Научиться х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рактеризовать природные 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ловия, в которых жили восточные славяне; опис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территории расселения 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точных славян, их жизнь,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новные занятия и верования; сопоставлять систему упра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ления восточных славян с сист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мой управления греческого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лиса; анализир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информ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цию, содерж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щуюся в разли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ных источниках, руководствуясь принципом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торизма; сист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матизировать историческую информацию в форме схемы и таблицы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ные:</w:t>
            </w:r>
            <w:r w:rsidR="0026778B" w:rsidRPr="00923795">
              <w:rPr>
                <w:rStyle w:val="29pt"/>
              </w:rPr>
              <w:t xml:space="preserve"> </w:t>
            </w:r>
            <w:r w:rsidRPr="00923795">
              <w:rPr>
                <w:sz w:val="18"/>
                <w:szCs w:val="18"/>
              </w:rPr>
              <w:t>сопоста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характер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стики объектов по одному или нескольким признакам;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являть сходства и различия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ектов; создавать,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анализировать материал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ника и дополн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тельный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Регулятивные:</w:t>
            </w:r>
            <w:r w:rsidR="0026778B" w:rsidRPr="00923795">
              <w:rPr>
                <w:rStyle w:val="29pt"/>
              </w:rPr>
              <w:t xml:space="preserve"> </w:t>
            </w:r>
            <w:r w:rsidRPr="00923795">
              <w:rPr>
                <w:sz w:val="18"/>
                <w:szCs w:val="18"/>
              </w:rPr>
              <w:t>определять посл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довательность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межуточных целей с учетом конечного результата, соста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план действий; 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тивные:</w:t>
            </w:r>
            <w:r w:rsidR="0026778B" w:rsidRPr="00923795">
              <w:rPr>
                <w:rStyle w:val="29pt"/>
                <w:rFonts w:eastAsiaTheme="minorEastAsia"/>
              </w:rPr>
              <w:t xml:space="preserve">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ганизовывать учебное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 и совместную деятельность с учителем и сверстниками; осознанно использовать речевые сре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ства в соо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ветствии с задачей ко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муникации; воспринимать текст с учетом поставленной учебной зад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чи, находить в тексте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формацию, необходимую для ее реш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ально- нра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ственного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6778B" w:rsidRPr="00923795" w:rsidRDefault="0026778B" w:rsidP="00267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§3</w:t>
            </w:r>
          </w:p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6778B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Повторение, обобщение и систематизация знаний по теме «Народы и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дарства на территории нашей страны в древн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вающего контроля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применять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лученные знания?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Обобщить и систематизир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знания по изученной теме; развивать позн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вательную 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тивность учен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ков; определить степень усво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изученного материала; соо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носить события истории Древней Руси по хрон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логическому признаку;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менять поняти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сить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ступки личн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рии;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ровать инфо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мацию из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личных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источн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существлять</w:t>
            </w:r>
            <w:proofErr w:type="spellEnd"/>
            <w:r w:rsidRPr="00923795">
              <w:rPr>
                <w:sz w:val="18"/>
                <w:szCs w:val="18"/>
              </w:rPr>
              <w:t xml:space="preserve"> анализ объе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тов и явлений с выделением существенных и несущественных признаков;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ходить и 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батывать допо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t>нительную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об изучаемом п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риоде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Регулятивные:</w:t>
            </w:r>
            <w:r w:rsidR="0026778B" w:rsidRPr="00923795">
              <w:rPr>
                <w:rStyle w:val="29pt"/>
              </w:rPr>
              <w:t xml:space="preserve"> </w:t>
            </w:r>
            <w:r w:rsidRPr="00923795">
              <w:rPr>
                <w:sz w:val="18"/>
                <w:szCs w:val="18"/>
              </w:rPr>
              <w:t>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дуальной и </w:t>
            </w:r>
            <w:r w:rsidRPr="00923795">
              <w:rPr>
                <w:sz w:val="18"/>
                <w:szCs w:val="18"/>
              </w:rPr>
              <w:lastRenderedPageBreak/>
              <w:t>групповой работы;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мнение.</w:t>
            </w:r>
          </w:p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учения; расширение оценочной деятельности; овладение способами обобщения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знаний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D4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26778B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Первые известия о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26778B" w:rsidP="0026778B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вопрос о происхождении Руси до сих пор считается дискуссионным?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сущн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 и значения событий и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ний прошлого; овладевать цел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стными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ставлениями об историческом пути наших предков на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новании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дования лет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писных свед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ний и археол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гических да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ных; выявлять закономерность процесса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вращения посе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lastRenderedPageBreak/>
              <w:t>ков восточных славян в города; характеризовать особенности развития Новг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рода и Киева как двух центров формирования Древнерусского государства;</w:t>
            </w:r>
            <w:proofErr w:type="gramEnd"/>
            <w:r w:rsidRPr="00923795">
              <w:rPr>
                <w:sz w:val="18"/>
                <w:szCs w:val="18"/>
              </w:rPr>
              <w:t xml:space="preserve"> обсудить версии происхождения слова </w:t>
            </w:r>
            <w:proofErr w:type="spellStart"/>
            <w:r w:rsidRPr="00923795">
              <w:rPr>
                <w:rStyle w:val="23"/>
                <w:sz w:val="18"/>
                <w:szCs w:val="18"/>
              </w:rPr>
              <w:t>русъ</w:t>
            </w:r>
            <w:proofErr w:type="spellEnd"/>
            <w:r w:rsidRPr="00923795">
              <w:rPr>
                <w:sz w:val="18"/>
                <w:szCs w:val="18"/>
              </w:rPr>
              <w:t xml:space="preserve">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личать дост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верную и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мышленную информацию в источниках и комментировать их; определять собственное отношение к дискуссионным проблемам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шлого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а</w:t>
            </w:r>
            <w:proofErr w:type="gramEnd"/>
            <w:r w:rsidRPr="00923795">
              <w:rPr>
                <w:sz w:val="18"/>
                <w:szCs w:val="18"/>
              </w:rPr>
              <w:t>нализировать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нах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дить и фиксир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главное и втор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степенное, кр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тически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ее дост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верность;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начал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ные исследов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тельские умения при решении поисковых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дач; решать творческие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дачи и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ставлять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таты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Регулятивные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действий; соотносить свои действия с план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руемыми результ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тами, осуществлять контроль своей деятельности,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правил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ность решения учебной задачи.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267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тивные</w:t>
            </w:r>
            <w:proofErr w:type="gramEnd"/>
            <w:r w:rsidRPr="00923795">
              <w:rPr>
                <w:rStyle w:val="29pt"/>
                <w:rFonts w:eastAsiaTheme="minorEastAsia"/>
              </w:rPr>
              <w:t>:</w:t>
            </w:r>
            <w:r w:rsidR="0026778B" w:rsidRPr="00923795">
              <w:rPr>
                <w:rStyle w:val="29pt"/>
                <w:rFonts w:eastAsiaTheme="minorEastAsia"/>
              </w:rPr>
              <w:t xml:space="preserve">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ганизовывать учебное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 и совместную деятельность с учителем и сверстниками; работать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дивидуально и в группе; формулир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вать, аргуме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тировать и отстаивать свое мнение.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2677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рование ро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сийской гра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данской иде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тичности; расширение опыта 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ночной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тельности; осмысление исторической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6778B" w:rsidRPr="00923795" w:rsidRDefault="0026778B" w:rsidP="00267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§4</w:t>
            </w:r>
          </w:p>
          <w:p w:rsidR="009A6C9E" w:rsidRPr="00923795" w:rsidRDefault="009A6C9E" w:rsidP="00564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26778B" w:rsidP="00564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36-37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Становление Древнеру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варяги,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гласно норманнской </w:t>
            </w:r>
            <w:proofErr w:type="spellStart"/>
            <w:r w:rsidRPr="00923795">
              <w:rPr>
                <w:sz w:val="18"/>
                <w:szCs w:val="18"/>
              </w:rPr>
              <w:t>теории</w:t>
            </w:r>
            <w:proofErr w:type="gramStart"/>
            <w:r w:rsidRPr="00923795">
              <w:rPr>
                <w:sz w:val="18"/>
                <w:szCs w:val="18"/>
              </w:rPr>
              <w:t>,с</w:t>
            </w:r>
            <w:proofErr w:type="gramEnd"/>
            <w:r w:rsidRPr="00923795">
              <w:rPr>
                <w:sz w:val="18"/>
                <w:szCs w:val="18"/>
              </w:rPr>
              <w:t>читаются</w:t>
            </w:r>
            <w:proofErr w:type="spellEnd"/>
            <w:r w:rsidRPr="00923795">
              <w:rPr>
                <w:sz w:val="18"/>
                <w:szCs w:val="18"/>
              </w:rPr>
              <w:t xml:space="preserve"> создателями Древн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русского государс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ладевать целос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ными предста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лениями об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торическом пути наших предков на основании исследования свидетель</w:t>
            </w:r>
            <w:proofErr w:type="gramStart"/>
            <w:r w:rsidRPr="00923795">
              <w:rPr>
                <w:sz w:val="18"/>
                <w:szCs w:val="18"/>
              </w:rPr>
              <w:t>ств др</w:t>
            </w:r>
            <w:proofErr w:type="gramEnd"/>
            <w:r w:rsidRPr="00923795">
              <w:rPr>
                <w:sz w:val="18"/>
                <w:szCs w:val="18"/>
              </w:rPr>
              <w:t>евних лет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писцев;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применять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 и приемы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анализа для раскрытия сущности и 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чения событий и </w:t>
            </w:r>
            <w:r w:rsidRPr="00923795">
              <w:rPr>
                <w:sz w:val="18"/>
                <w:szCs w:val="18"/>
              </w:rPr>
              <w:lastRenderedPageBreak/>
              <w:t>явлений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шлого;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причины активной вне</w:t>
            </w:r>
            <w:r w:rsidRPr="00923795">
              <w:rPr>
                <w:sz w:val="18"/>
                <w:szCs w:val="18"/>
              </w:rPr>
              <w:t>ш</w:t>
            </w:r>
            <w:r w:rsidRPr="00923795">
              <w:rPr>
                <w:sz w:val="18"/>
                <w:szCs w:val="18"/>
              </w:rPr>
              <w:t>ней политики первых русских князей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д</w:t>
            </w:r>
            <w:proofErr w:type="gramEnd"/>
            <w:r w:rsidRPr="00923795">
              <w:rPr>
                <w:sz w:val="18"/>
                <w:szCs w:val="18"/>
              </w:rPr>
              <w:t>авать</w:t>
            </w:r>
            <w:proofErr w:type="spellEnd"/>
            <w:r w:rsidRPr="00923795">
              <w:rPr>
                <w:sz w:val="18"/>
                <w:szCs w:val="18"/>
              </w:rPr>
              <w:t xml:space="preserve">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ределения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тий; с помощью учителя выб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рать основания и критерии для классификации и обобщения;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умения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шать творческие задачи; пред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являть результ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ты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 в форме устного сообщения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57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. </w:t>
            </w: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ормулировать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составлять план действий;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свои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 с планиру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мыми результатами, осу</w:t>
            </w:r>
            <w:r w:rsidR="0026778B" w:rsidRPr="00923795">
              <w:rPr>
                <w:sz w:val="18"/>
                <w:szCs w:val="18"/>
              </w:rPr>
              <w:t>щест</w:t>
            </w:r>
            <w:r w:rsidRPr="00923795">
              <w:rPr>
                <w:sz w:val="18"/>
                <w:szCs w:val="18"/>
              </w:rPr>
              <w:t>влять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троль своей </w:t>
            </w:r>
            <w:proofErr w:type="spellStart"/>
            <w:r w:rsidRPr="00923795">
              <w:rPr>
                <w:sz w:val="18"/>
                <w:szCs w:val="18"/>
              </w:rPr>
              <w:t>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сти;оценивать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вильность решения учебной задачи.</w:t>
            </w:r>
          </w:p>
          <w:p w:rsidR="009A6C9E" w:rsidRPr="00923795" w:rsidRDefault="009A6C9E" w:rsidP="0056485C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работать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дивидуально и в группе; формулир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вать, аргуме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тировать и отстаивать свое мнение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64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расш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рение опыта 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26778B" w:rsidRPr="00923795" w:rsidRDefault="0026778B" w:rsidP="00267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§5</w:t>
            </w:r>
          </w:p>
          <w:p w:rsidR="009A6C9E" w:rsidRPr="00923795" w:rsidRDefault="009A6C9E" w:rsidP="00564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AA7B3A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Правление князя Влад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мира. Крещение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Можно ли считать принятие христиа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ства событием,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допределившим дальнейшую судьбу Руси?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основные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правления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 xml:space="preserve">тельности князя Владимира </w:t>
            </w:r>
            <w:proofErr w:type="spellStart"/>
            <w:r w:rsidRPr="00923795">
              <w:rPr>
                <w:sz w:val="18"/>
                <w:szCs w:val="18"/>
              </w:rPr>
              <w:t>Св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тославича</w:t>
            </w:r>
            <w:proofErr w:type="spellEnd"/>
            <w:r w:rsidRPr="00923795">
              <w:rPr>
                <w:sz w:val="18"/>
                <w:szCs w:val="18"/>
              </w:rPr>
              <w:t>;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значение проводимых им реформ, его внутреннюю и внешнюю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тику; объяснять причины прин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тия христианс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ва; использовать текст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ского источника при ответе на вопросы;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стей на примере деятельности князя Владимира </w:t>
            </w:r>
            <w:proofErr w:type="spellStart"/>
            <w:r w:rsidRPr="00923795">
              <w:rPr>
                <w:sz w:val="18"/>
                <w:szCs w:val="18"/>
              </w:rPr>
              <w:t>Святославича</w:t>
            </w:r>
            <w:proofErr w:type="spellEnd"/>
            <w:r w:rsidRPr="00923795">
              <w:rPr>
                <w:sz w:val="18"/>
                <w:szCs w:val="18"/>
              </w:rPr>
              <w:t>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давать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ление понятий;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гии,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цировать, сам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стоятельно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бирать критерии для классифик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. </w:t>
            </w: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видуальной и групповой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оцен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соб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тий и роли личности в истории;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витие навыков анализа,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дивидуальн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и колле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тивного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ектирования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§6</w:t>
            </w:r>
          </w:p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AA7B3A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AA7B3A" w:rsidP="00311BFA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рефле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период правления Ярослава Мудрого считается временем расцвета Древнерусского 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сударства?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ределять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 и события во времени, применять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lastRenderedPageBreak/>
              <w:t>новные хронол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гические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тия и термины; оценивать роль личности Яр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слава Мудрого в истории; хара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теризовать си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тему управления государством, сложившуюся в годы правления Ярослава Му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рого; выявлять предпосылки расцвета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нерусского 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сударства; овл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девать целос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ными предста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лениями о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тическом строе Древней Руси, внутренней и внешней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тики русских князей в конце </w:t>
            </w:r>
            <w:r w:rsidRPr="00923795">
              <w:rPr>
                <w:sz w:val="18"/>
                <w:szCs w:val="18"/>
                <w:lang w:val="en-US" w:eastAsia="en-US" w:bidi="en-US"/>
              </w:rPr>
              <w:t>X</w:t>
            </w:r>
            <w:r w:rsidRPr="00923795">
              <w:rPr>
                <w:sz w:val="18"/>
                <w:szCs w:val="18"/>
              </w:rPr>
              <w:t>— первой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объяснять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альную су</w:t>
            </w:r>
            <w:r w:rsidRPr="00923795">
              <w:rPr>
                <w:sz w:val="18"/>
                <w:szCs w:val="18"/>
              </w:rPr>
              <w:t>щ</w:t>
            </w:r>
            <w:r w:rsidRPr="00923795">
              <w:rPr>
                <w:sz w:val="18"/>
                <w:szCs w:val="18"/>
              </w:rPr>
              <w:t>ность «Русской правды»;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слеживать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чинно- следс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венные связи при решении проблемных вопросов отеч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ственной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синхрон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стические связи истории Руси и стран Европы и Азии;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текст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рического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точника при </w:t>
            </w:r>
            <w:r w:rsidRPr="00923795">
              <w:rPr>
                <w:sz w:val="18"/>
                <w:szCs w:val="18"/>
              </w:rPr>
              <w:lastRenderedPageBreak/>
              <w:t>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lastRenderedPageBreak/>
              <w:t>Познавател</w:t>
            </w:r>
            <w:r w:rsidRPr="00923795">
              <w:rPr>
                <w:rStyle w:val="23"/>
                <w:sz w:val="18"/>
                <w:szCs w:val="18"/>
              </w:rPr>
              <w:t>ь</w:t>
            </w:r>
            <w:r w:rsidRPr="00923795">
              <w:rPr>
                <w:rStyle w:val="23"/>
                <w:sz w:val="18"/>
                <w:szCs w:val="18"/>
              </w:rPr>
              <w:t>ные:</w:t>
            </w:r>
            <w:r w:rsidRPr="00923795">
              <w:rPr>
                <w:sz w:val="18"/>
                <w:szCs w:val="18"/>
              </w:rPr>
              <w:t xml:space="preserve"> создавать,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работать с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личными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никами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выделять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 информацию;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умения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шать творческие задачи,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ставлять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таты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оставлять</w:t>
            </w:r>
            <w:proofErr w:type="spellEnd"/>
            <w:r w:rsidRPr="00923795">
              <w:rPr>
                <w:sz w:val="18"/>
                <w:szCs w:val="18"/>
              </w:rPr>
              <w:t xml:space="preserve"> план действий;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свои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 с планиру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мыми результатами, </w:t>
            </w:r>
            <w:r w:rsidRPr="00923795">
              <w:rPr>
                <w:sz w:val="18"/>
                <w:szCs w:val="18"/>
              </w:rPr>
              <w:lastRenderedPageBreak/>
              <w:t>осуществлять ре</w:t>
            </w:r>
            <w:r w:rsidRPr="00923795">
              <w:rPr>
                <w:sz w:val="18"/>
                <w:szCs w:val="18"/>
              </w:rPr>
              <w:t>ф</w:t>
            </w:r>
            <w:r w:rsidRPr="00923795">
              <w:rPr>
                <w:sz w:val="18"/>
                <w:szCs w:val="18"/>
              </w:rPr>
              <w:t>лексию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осозн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 уровень и 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чество усвоения изучаемого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lastRenderedPageBreak/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E706E2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рии России,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насл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дию;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вание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соб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тий и роли личности в истории;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мысление </w:t>
            </w:r>
            <w:proofErr w:type="spellStart"/>
            <w:r w:rsidRPr="00923795">
              <w:rPr>
                <w:sz w:val="18"/>
                <w:szCs w:val="18"/>
              </w:rPr>
              <w:t>социально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sz w:val="18"/>
                <w:szCs w:val="18"/>
              </w:rPr>
              <w:t xml:space="preserve"> опыта </w:t>
            </w:r>
            <w:proofErr w:type="gramStart"/>
            <w:r w:rsidRPr="00923795">
              <w:rPr>
                <w:sz w:val="18"/>
                <w:szCs w:val="18"/>
              </w:rPr>
              <w:t>пред</w:t>
            </w:r>
            <w:proofErr w:type="gramEnd"/>
            <w:r w:rsidRPr="00923795">
              <w:rPr>
                <w:sz w:val="18"/>
                <w:szCs w:val="18"/>
              </w:rPr>
              <w:t xml:space="preserve"> шествующих</w:t>
            </w:r>
          </w:p>
          <w:p w:rsidR="009A6C9E" w:rsidRPr="00923795" w:rsidRDefault="009A6C9E" w:rsidP="00E706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поколений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§7</w:t>
            </w:r>
          </w:p>
          <w:p w:rsidR="009A6C9E" w:rsidRPr="00923795" w:rsidRDefault="009A6C9E" w:rsidP="0031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Русь при наследниках Ярослава Мудрого.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димир Мономах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Владимиру Мономаху удалось приостановить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пад Древнерусского государства?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яснять причины княжеских ме</w:t>
            </w:r>
            <w:r w:rsidRPr="00923795">
              <w:rPr>
                <w:sz w:val="18"/>
                <w:szCs w:val="18"/>
              </w:rPr>
              <w:t>ж</w:t>
            </w:r>
            <w:r w:rsidRPr="00923795">
              <w:rPr>
                <w:sz w:val="18"/>
                <w:szCs w:val="18"/>
              </w:rPr>
              <w:t>доусобиц;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нивать решения </w:t>
            </w:r>
            <w:proofErr w:type="spellStart"/>
            <w:r w:rsidRPr="00923795">
              <w:rPr>
                <w:sz w:val="18"/>
                <w:szCs w:val="18"/>
              </w:rPr>
              <w:t>Любечского</w:t>
            </w:r>
            <w:proofErr w:type="spellEnd"/>
            <w:r w:rsidRPr="00923795">
              <w:rPr>
                <w:sz w:val="18"/>
                <w:szCs w:val="18"/>
              </w:rPr>
              <w:t xml:space="preserve"> съезда; характ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ризовать вну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реннюю и вне</w:t>
            </w:r>
            <w:r w:rsidRPr="00923795">
              <w:rPr>
                <w:sz w:val="18"/>
                <w:szCs w:val="18"/>
              </w:rPr>
              <w:t>ш</w:t>
            </w:r>
            <w:r w:rsidRPr="00923795">
              <w:rPr>
                <w:sz w:val="18"/>
                <w:szCs w:val="18"/>
              </w:rPr>
              <w:t>нюю политику Владимира 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номаха; опир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ясь на текст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торического документа,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лизировать «П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учение» Влад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мира Мономаха; оценивать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витие древн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русского зак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нодательства от Ярослава Му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рого до Влад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мира Мономаха;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роли личности в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тории;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процессы и события во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мени, применять основные хр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нологические понятия и те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мины;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lastRenderedPageBreak/>
              <w:t>ливать синхр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нистические связи истории Руси и стран Европы и Азии;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lastRenderedPageBreak/>
              <w:t>Познавател</w:t>
            </w:r>
            <w:r w:rsidRPr="00923795">
              <w:rPr>
                <w:rStyle w:val="23"/>
                <w:sz w:val="18"/>
                <w:szCs w:val="18"/>
              </w:rPr>
              <w:t>ь</w:t>
            </w:r>
            <w:r w:rsidRPr="00923795">
              <w:rPr>
                <w:rStyle w:val="23"/>
                <w:sz w:val="18"/>
                <w:szCs w:val="18"/>
              </w:rPr>
              <w:t>ные:</w:t>
            </w:r>
            <w:r w:rsidRPr="00923795">
              <w:rPr>
                <w:sz w:val="18"/>
                <w:szCs w:val="18"/>
              </w:rPr>
              <w:t xml:space="preserve"> привлекать ранее изуче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ный материал для решения познавательных задач; работать с различными источниками информации; выделять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пенную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3"/>
                <w:sz w:val="18"/>
                <w:szCs w:val="18"/>
              </w:rPr>
              <w:t>Регуляти</w:t>
            </w:r>
            <w:r w:rsidRPr="00923795">
              <w:rPr>
                <w:rStyle w:val="23"/>
                <w:sz w:val="18"/>
                <w:szCs w:val="18"/>
              </w:rPr>
              <w:t>в</w:t>
            </w:r>
            <w:r w:rsidRPr="00923795">
              <w:rPr>
                <w:rStyle w:val="23"/>
                <w:sz w:val="18"/>
                <w:szCs w:val="18"/>
              </w:rPr>
              <w:t>ные</w:t>
            </w:r>
            <w:proofErr w:type="gramStart"/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t>Коммуник</w:t>
            </w:r>
            <w:r w:rsidRPr="00923795">
              <w:rPr>
                <w:rStyle w:val="23"/>
                <w:sz w:val="18"/>
                <w:szCs w:val="18"/>
              </w:rPr>
              <w:t>а</w:t>
            </w:r>
            <w:r w:rsidRPr="00923795">
              <w:rPr>
                <w:rStyle w:val="23"/>
                <w:sz w:val="18"/>
                <w:szCs w:val="18"/>
              </w:rPr>
              <w:t>тивные:</w:t>
            </w:r>
            <w:r w:rsidRPr="00923795">
              <w:rPr>
                <w:sz w:val="18"/>
                <w:szCs w:val="18"/>
              </w:rPr>
              <w:t xml:space="preserve"> осознанно использовать речевые сре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ства в соо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ветствии с задачей ко</w:t>
            </w:r>
            <w:r w:rsidRPr="00923795">
              <w:rPr>
                <w:sz w:val="18"/>
                <w:szCs w:val="18"/>
              </w:rPr>
              <w:t>м</w:t>
            </w:r>
            <w:r w:rsidRPr="00923795">
              <w:rPr>
                <w:sz w:val="18"/>
                <w:szCs w:val="18"/>
              </w:rPr>
              <w:t>муникации для выраж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своих чувств, мы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лей и потре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ностей, пл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нирования и регуляции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владеть ус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ной и пис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менной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чью.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Style w:val="29pt"/>
                <w:rFonts w:eastAsiaTheme="minor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России,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насл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дию;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вание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соб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тий и роли личности в истории;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витие навыков анализа,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дивидуальн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и колле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тивного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ектирования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§8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В чем состояли ос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бенности устройства общества в Древней Руси? Какую роль в жизни страны играла Православная це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ковь?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значение исторического и культурного наследия наших предков; хара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теризовать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новные слои населения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ней Руси; опр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делять сущность земельных 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ношений в Древней Руси; оценивать д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ховные ценн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присущие эпохе Древней Руси; применять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знания, основные хр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нологические понятия и те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мины;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</w:t>
            </w:r>
            <w:proofErr w:type="gramEnd"/>
            <w:r w:rsidRPr="00923795">
              <w:rPr>
                <w:sz w:val="18"/>
                <w:szCs w:val="18"/>
              </w:rPr>
              <w:t xml:space="preserve">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приемы исторического анализа: сопо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тавление и обобщение фа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 xml:space="preserve">тов, раскрытие </w:t>
            </w:r>
            <w:r w:rsidRPr="00923795">
              <w:rPr>
                <w:sz w:val="18"/>
                <w:szCs w:val="18"/>
              </w:rPr>
              <w:lastRenderedPageBreak/>
              <w:t>причинно- сле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ственных связей, целей и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татов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 людей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 xml:space="preserve">. </w:t>
            </w:r>
            <w:proofErr w:type="spellStart"/>
            <w:r w:rsidRPr="00923795">
              <w:rPr>
                <w:rStyle w:val="29pt"/>
              </w:rPr>
              <w:t>Познав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ладеть</w:t>
            </w:r>
            <w:proofErr w:type="spellEnd"/>
            <w:r w:rsidRPr="00923795">
              <w:rPr>
                <w:sz w:val="18"/>
                <w:szCs w:val="18"/>
              </w:rPr>
              <w:t xml:space="preserve"> общим приемом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задач;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та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влекать ранее изученный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работать с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личными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никами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выделять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 информацию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действий; самостоятельно определять цели обучения, ставить и 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осознавать уровень и качество усвоения изучаем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материала.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вл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деть устной и письменной речью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оцен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соб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тий и роли личности в истории;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поколений, гуманистич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ских традиций и ценностей русского 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§9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Культурное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 Европы и культура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AA7B3A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рефле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в культуре Древней Руси ярко выражены патриот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ческие мотивы?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и си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тематизировать информацию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 выделять особенности древнерусской культуры;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уровень развития пис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менной культ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ры Древней Р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си, грамотности и образованн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 населения; характеризовать уровень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тия ремесла, техники, изобр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зительного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кусства Древней Руси; описывать памятники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нерусского зо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чества и древн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русской живоп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си, характерные предметы </w:t>
            </w:r>
            <w:proofErr w:type="spellStart"/>
            <w:r w:rsidRPr="00923795">
              <w:rPr>
                <w:sz w:val="18"/>
                <w:szCs w:val="18"/>
              </w:rPr>
              <w:t>дек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ративнопри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ладного</w:t>
            </w:r>
            <w:proofErr w:type="spellEnd"/>
            <w:r w:rsidRPr="00923795">
              <w:rPr>
                <w:sz w:val="18"/>
                <w:szCs w:val="18"/>
              </w:rPr>
              <w:t xml:space="preserve"> иску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ства; применять исторические знания для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явления и сохр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нения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 культу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ных памятников своей страны;</w:t>
            </w:r>
            <w:proofErr w:type="gramEnd"/>
            <w:r w:rsidRPr="00923795">
              <w:rPr>
                <w:sz w:val="18"/>
                <w:szCs w:val="18"/>
              </w:rPr>
              <w:t xml:space="preserve"> </w:t>
            </w:r>
            <w:proofErr w:type="spellStart"/>
            <w:r w:rsidRPr="00923795">
              <w:rPr>
                <w:sz w:val="18"/>
                <w:szCs w:val="18"/>
              </w:rPr>
              <w:t>высказыватьс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ждения</w:t>
            </w:r>
            <w:proofErr w:type="spellEnd"/>
            <w:r w:rsidRPr="00923795">
              <w:rPr>
                <w:sz w:val="18"/>
                <w:szCs w:val="18"/>
              </w:rPr>
              <w:t xml:space="preserve"> о знач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ского наследия </w:t>
            </w:r>
            <w:r w:rsidRPr="00923795">
              <w:rPr>
                <w:sz w:val="18"/>
                <w:szCs w:val="18"/>
              </w:rPr>
              <w:lastRenderedPageBreak/>
              <w:t>славян;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в ходе проектной деятельности; осмысливать социальный, духовный и нравственный опыт предков; проявлять ув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жение к древн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русской культ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ре и культуре других народов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осуществлять выбор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задач;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влекать ранее изученный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ставить репр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дуктивные 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давать определения понятий;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начальные исследовател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ские навыки для решения пои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ковых задач; решать творч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задачи; представлять результаты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ей деятельности в форме устного сообщения,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зентации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амостоятельно</w:t>
            </w:r>
            <w:proofErr w:type="spellEnd"/>
            <w:r w:rsidRPr="00923795">
              <w:rPr>
                <w:sz w:val="18"/>
                <w:szCs w:val="18"/>
              </w:rPr>
              <w:t xml:space="preserve"> планировать пути достижения цели, в том числе альтерн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тивные; осознанно выбирать наиболее эффективные сп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собы решения учебных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осознавать уровень и качество усвоения изучаемого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риала; соотносить свои действия с планируемыми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зультатами; осущ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ствлять рефлексию своей деятельности; оценивать правил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ность решения учебной задачи.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сознанно</w:t>
            </w:r>
            <w:proofErr w:type="spellEnd"/>
            <w:r w:rsidRPr="00923795">
              <w:rPr>
                <w:sz w:val="18"/>
                <w:szCs w:val="18"/>
              </w:rPr>
              <w:t xml:space="preserve">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речевые средства в соответствии с задачей коммуник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ции для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ражения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их чувств, мыслей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владеть ус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ной и пис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менной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чью, монол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текстной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чью.</w:t>
            </w:r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устойч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вой мотив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ции учения,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культурному наследию предков;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воение гум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нистических традиций и ценностей Древней Руси; осмысление </w:t>
            </w:r>
            <w:proofErr w:type="spellStart"/>
            <w:r w:rsidRPr="00923795">
              <w:rPr>
                <w:sz w:val="18"/>
                <w:szCs w:val="18"/>
              </w:rPr>
              <w:t>социально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sz w:val="18"/>
                <w:szCs w:val="18"/>
              </w:rPr>
              <w:t xml:space="preserve"> опыта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шествующих поколений; уважение к культурному многообр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зию; поним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роли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 xml:space="preserve">вия народов в </w:t>
            </w:r>
            <w:proofErr w:type="spellStart"/>
            <w:r w:rsidRPr="00923795">
              <w:rPr>
                <w:sz w:val="18"/>
                <w:szCs w:val="18"/>
              </w:rPr>
              <w:t>процессефо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мирования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древнеру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ской</w:t>
            </w:r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sz w:val="18"/>
                <w:szCs w:val="18"/>
              </w:rPr>
              <w:t>народности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§10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Повседневная жизнь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так важно знать особенности быта и нравов Дре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ней Руси?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образ жизни различных слоев населения;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следовать кул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турный путь русского народа;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оп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сания жизни и быта различных слоев населения Древней Руси; исследовать особенности древнерусской одежды; сопо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тавлять жизнь и быт горожан и жителей сел;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. </w:t>
            </w:r>
            <w:proofErr w:type="spellStart"/>
            <w:r w:rsidRPr="00923795">
              <w:rPr>
                <w:rStyle w:val="29pt"/>
              </w:rPr>
              <w:t>Познав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осуществлять выбор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задач;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влекать ранее изученный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ставить репр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дуктивные 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владеть приемами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проблемных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сознанно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использ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речевые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тельности; владеть ус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 и пис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менной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чью, монол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гической ко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текстной 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чью;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видуальной и групповой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воспит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патри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тизма;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нание своей этнической принадлежн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A7B3A" w:rsidRPr="00923795" w:rsidRDefault="00AA7B3A" w:rsidP="00AA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§11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Место и роль Руси в 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ропе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AA7B3A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Какие позиции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нимала Русь в </w:t>
            </w:r>
            <w:r w:rsidRPr="00923795">
              <w:rPr>
                <w:sz w:val="18"/>
                <w:szCs w:val="18"/>
                <w:lang w:val="en-US" w:eastAsia="en-US" w:bidi="en-US"/>
              </w:rPr>
              <w:t>IX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</w:rPr>
              <w:lastRenderedPageBreak/>
              <w:t xml:space="preserve">первой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 в мире?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lastRenderedPageBreak/>
              <w:t>ный аппарат исторического знания; доказ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 xml:space="preserve">вать, что в </w:t>
            </w:r>
            <w:r w:rsidRPr="00923795">
              <w:rPr>
                <w:sz w:val="18"/>
                <w:szCs w:val="18"/>
                <w:lang w:val="en-US" w:eastAsia="en-US" w:bidi="en-US"/>
              </w:rPr>
              <w:t>IX</w:t>
            </w:r>
            <w:r w:rsidRPr="00923795">
              <w:rPr>
                <w:sz w:val="18"/>
                <w:szCs w:val="18"/>
                <w:lang w:eastAsia="en-US" w:bidi="en-US"/>
              </w:rPr>
              <w:t>—</w:t>
            </w:r>
            <w:r w:rsidRPr="00923795">
              <w:rPr>
                <w:sz w:val="18"/>
                <w:szCs w:val="18"/>
                <w:lang w:val="en-US" w:eastAsia="en-US" w:bidi="en-US"/>
              </w:rPr>
              <w:t>XII</w:t>
            </w:r>
            <w:proofErr w:type="gramStart"/>
            <w:r w:rsidRPr="00923795">
              <w:rPr>
                <w:sz w:val="18"/>
                <w:szCs w:val="18"/>
              </w:rPr>
              <w:t>вв</w:t>
            </w:r>
            <w:proofErr w:type="gramEnd"/>
            <w:r w:rsidRPr="00923795">
              <w:rPr>
                <w:sz w:val="18"/>
                <w:szCs w:val="18"/>
              </w:rPr>
              <w:t>. Русь была частью единого европейского политического и экономического пространства; определять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события во времени; 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танавливать синхронистич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связи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России и стран Европы и Азии;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картогр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фические свед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понимать взаимосвязь между приро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ными и социал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 xml:space="preserve">ными </w:t>
            </w:r>
            <w:proofErr w:type="spellStart"/>
            <w:r w:rsidRPr="00923795">
              <w:rPr>
                <w:sz w:val="18"/>
                <w:szCs w:val="18"/>
              </w:rPr>
              <w:t>явлени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ми</w:t>
            </w:r>
            <w:proofErr w:type="gramStart"/>
            <w:r w:rsidRPr="00923795">
              <w:rPr>
                <w:sz w:val="18"/>
                <w:szCs w:val="18"/>
              </w:rPr>
              <w:t>,о</w:t>
            </w:r>
            <w:proofErr w:type="gramEnd"/>
            <w:r w:rsidRPr="00923795">
              <w:rPr>
                <w:sz w:val="18"/>
                <w:szCs w:val="18"/>
              </w:rPr>
              <w:t>сознавать</w:t>
            </w:r>
            <w:proofErr w:type="spellEnd"/>
            <w:r w:rsidRPr="00923795">
              <w:rPr>
                <w:sz w:val="18"/>
                <w:szCs w:val="18"/>
              </w:rPr>
              <w:t xml:space="preserve"> их влияние на жизнь человека;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ков; осознавать историческую обусловленность и мотивацию людей предш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ствующих эпох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бобщать</w:t>
            </w:r>
            <w:proofErr w:type="spellEnd"/>
            <w:r w:rsidRPr="00923795">
              <w:rPr>
                <w:sz w:val="18"/>
                <w:szCs w:val="18"/>
              </w:rPr>
              <w:t xml:space="preserve"> </w:t>
            </w:r>
            <w:r w:rsidRPr="00923795">
              <w:rPr>
                <w:sz w:val="18"/>
                <w:szCs w:val="18"/>
              </w:rPr>
              <w:lastRenderedPageBreak/>
              <w:t>факты;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ранее изученный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ставить репр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дуктивные </w:t>
            </w:r>
            <w:proofErr w:type="spellStart"/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просыпо</w:t>
            </w:r>
            <w:proofErr w:type="spellEnd"/>
            <w:r w:rsidRPr="00923795">
              <w:rPr>
                <w:sz w:val="18"/>
                <w:szCs w:val="18"/>
              </w:rPr>
              <w:t xml:space="preserve">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навыки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</w:t>
            </w:r>
            <w:r w:rsidRPr="00923795">
              <w:rPr>
                <w:sz w:val="18"/>
                <w:szCs w:val="18"/>
              </w:rPr>
              <w:lastRenderedPageBreak/>
              <w:t>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lastRenderedPageBreak/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определять свою роль в учебной гру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пе, вклад всех участников в общий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зультат;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мировать и развивать навыки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структивного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в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альном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рии; осмысл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ской обусло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AA7B3A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С.77-83</w:t>
            </w: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Повторение, обобщение и систематизация знаний по теме «Русь в </w:t>
            </w:r>
            <w:r w:rsidRPr="00923795">
              <w:rPr>
                <w:sz w:val="18"/>
                <w:szCs w:val="18"/>
                <w:lang w:val="en-US" w:eastAsia="en-US" w:bidi="en-US"/>
              </w:rPr>
              <w:t>IX</w:t>
            </w:r>
            <w:r w:rsidRPr="00923795">
              <w:rPr>
                <w:sz w:val="18"/>
                <w:szCs w:val="18"/>
              </w:rPr>
              <w:t>— пе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 xml:space="preserve">вой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вающего контроля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применять пол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ченные знания?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Обобщить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знания по изученной теме; развивать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вательную 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тивность учен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lastRenderedPageBreak/>
              <w:t>ков; определить степень усво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изученного материала; соо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носить события истории Древней Руси по хрон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логическому признаку;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</w:t>
            </w:r>
            <w:proofErr w:type="gramEnd"/>
            <w:r w:rsidRPr="00923795">
              <w:rPr>
                <w:sz w:val="18"/>
                <w:szCs w:val="18"/>
              </w:rPr>
              <w:t xml:space="preserve">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существлять</w:t>
            </w:r>
            <w:proofErr w:type="spellEnd"/>
            <w:r w:rsidRPr="00923795">
              <w:rPr>
                <w:sz w:val="18"/>
                <w:szCs w:val="18"/>
              </w:rPr>
              <w:t xml:space="preserve"> анализ объе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 xml:space="preserve">тов и явлений с выделением существенных и несущественных </w:t>
            </w:r>
            <w:r w:rsidRPr="00923795">
              <w:rPr>
                <w:sz w:val="18"/>
                <w:szCs w:val="18"/>
              </w:rPr>
              <w:lastRenderedPageBreak/>
              <w:t>признаков;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ходить и 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батывать допо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t>нительную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об изучаемом п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риоде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вместную </w:t>
            </w:r>
            <w:r w:rsidRPr="00923795">
              <w:rPr>
                <w:sz w:val="18"/>
                <w:szCs w:val="18"/>
              </w:rPr>
              <w:lastRenderedPageBreak/>
              <w:t>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 учения; расширение оценочной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деятельности; овладение способами обобщения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 знаний;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поколений; уважение к культурным достижениям своего народа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AA7B3A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Политическая раздро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ленность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жилось русским людям в период феодальной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дробленности?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причины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следствия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тической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дробленности в Европе и на Р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си; овладевать целостным представлением об историческом пути Руси в 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</w:t>
            </w:r>
            <w:r w:rsidRPr="00923795">
              <w:rPr>
                <w:sz w:val="18"/>
                <w:szCs w:val="18"/>
              </w:rPr>
              <w:t xml:space="preserve">—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объяснять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чины княжеских междоусобиц; </w:t>
            </w:r>
            <w:r w:rsidRPr="00923795">
              <w:rPr>
                <w:sz w:val="18"/>
                <w:szCs w:val="18"/>
              </w:rPr>
              <w:lastRenderedPageBreak/>
              <w:t>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роли личности в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тории;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ское </w:t>
            </w:r>
            <w:proofErr w:type="spellStart"/>
            <w:r w:rsidRPr="00923795">
              <w:rPr>
                <w:sz w:val="18"/>
                <w:szCs w:val="18"/>
              </w:rPr>
              <w:t>времяи</w:t>
            </w:r>
            <w:proofErr w:type="spellEnd"/>
            <w:r w:rsidRPr="00923795">
              <w:rPr>
                <w:sz w:val="18"/>
                <w:szCs w:val="18"/>
              </w:rPr>
              <w:t xml:space="preserve">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тельных задач; </w:t>
            </w:r>
            <w:proofErr w:type="spellStart"/>
            <w:r w:rsidRPr="00923795">
              <w:rPr>
                <w:sz w:val="18"/>
                <w:szCs w:val="18"/>
              </w:rPr>
              <w:t>осуществлят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выбор</w:t>
            </w:r>
            <w:proofErr w:type="spellEnd"/>
            <w:r w:rsidRPr="00923795">
              <w:rPr>
                <w:sz w:val="18"/>
                <w:szCs w:val="18"/>
              </w:rPr>
              <w:t xml:space="preserve">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задач;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чинно-</w:t>
            </w:r>
            <w:r w:rsidRPr="00923795">
              <w:rPr>
                <w:sz w:val="18"/>
                <w:szCs w:val="18"/>
              </w:rPr>
              <w:lastRenderedPageBreak/>
              <w:t>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самостоятельно определять цели своего обучения, ставить и формул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новые задачи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ности; выстраивать алгоритм действий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находить 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сования поз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ций и учета </w:t>
            </w:r>
            <w:r w:rsidRPr="00923795">
              <w:rPr>
                <w:sz w:val="18"/>
                <w:szCs w:val="18"/>
              </w:rPr>
              <w:lastRenderedPageBreak/>
              <w:t>интересов сторон;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учения, познавател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интереса к изучению истории Ро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сии, уваж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ношения к историческ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 наследию; осмысление исторической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вации людей </w:t>
            </w:r>
            <w:proofErr w:type="spellStart"/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предше-ствующих</w:t>
            </w:r>
            <w:proofErr w:type="spellEnd"/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§12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Владимиро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Суздальское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княжество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природные 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ловия повлияли на политическую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рию </w:t>
            </w:r>
            <w:proofErr w:type="spellStart"/>
            <w:proofErr w:type="gramStart"/>
            <w:r w:rsidRPr="00923795">
              <w:rPr>
                <w:sz w:val="18"/>
                <w:szCs w:val="18"/>
              </w:rPr>
              <w:t>Владимиро</w:t>
            </w:r>
            <w:proofErr w:type="spellEnd"/>
            <w:r w:rsidRPr="00923795">
              <w:rPr>
                <w:sz w:val="18"/>
                <w:szCs w:val="18"/>
              </w:rPr>
              <w:t>- Суздальского</w:t>
            </w:r>
            <w:proofErr w:type="gramEnd"/>
            <w:r w:rsidRPr="00923795">
              <w:rPr>
                <w:sz w:val="18"/>
                <w:szCs w:val="18"/>
              </w:rPr>
              <w:t xml:space="preserve"> княж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ства? Почему </w:t>
            </w:r>
            <w:proofErr w:type="spellStart"/>
            <w:r w:rsidRPr="00923795">
              <w:rPr>
                <w:sz w:val="18"/>
                <w:szCs w:val="18"/>
              </w:rPr>
              <w:t>Вла-димиро-Су</w:t>
            </w:r>
            <w:proofErr w:type="gramStart"/>
            <w:r w:rsidRPr="00923795">
              <w:rPr>
                <w:sz w:val="18"/>
                <w:szCs w:val="18"/>
              </w:rPr>
              <w:t>з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  <w:proofErr w:type="gramEnd"/>
            <w:r w:rsidRPr="00923795">
              <w:rPr>
                <w:sz w:val="18"/>
                <w:szCs w:val="18"/>
              </w:rPr>
              <w:t xml:space="preserve"> </w:t>
            </w:r>
            <w:proofErr w:type="spellStart"/>
            <w:r w:rsidRPr="00923795">
              <w:rPr>
                <w:sz w:val="18"/>
                <w:szCs w:val="18"/>
              </w:rPr>
              <w:t>дал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ское</w:t>
            </w:r>
            <w:proofErr w:type="spellEnd"/>
            <w:r w:rsidRPr="00923795">
              <w:rPr>
                <w:sz w:val="18"/>
                <w:szCs w:val="18"/>
              </w:rPr>
              <w:t xml:space="preserve"> княжество 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 одним из самых сильных на Руси?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яснять социал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но-экономические причины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дробленности Руси; называть хронологические рамки периода раздробленности Руси; определять характер княж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ской власти в северо-восточных зе</w:t>
            </w:r>
            <w:r w:rsidRPr="00923795">
              <w:rPr>
                <w:sz w:val="18"/>
                <w:szCs w:val="18"/>
              </w:rPr>
              <w:t>м</w:t>
            </w:r>
            <w:r w:rsidRPr="00923795">
              <w:rPr>
                <w:sz w:val="18"/>
                <w:szCs w:val="18"/>
              </w:rPr>
              <w:t>лях Руси;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выделять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следствия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дробленности; описывать ос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бенности ге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графического положения, эк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номики, полит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строя, культурного развития Влад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миро-Суздальского княжества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осуществлять выбор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задач;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деть общим приемом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задач; ко</w:t>
            </w:r>
            <w:r w:rsidRPr="00923795">
              <w:rPr>
                <w:sz w:val="18"/>
                <w:szCs w:val="18"/>
              </w:rPr>
              <w:t>м</w:t>
            </w:r>
            <w:r w:rsidRPr="00923795">
              <w:rPr>
                <w:sz w:val="18"/>
                <w:szCs w:val="18"/>
              </w:rPr>
              <w:t>плексно хара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теризовать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lastRenderedPageBreak/>
              <w:t>торические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бытия и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анализир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духовные ценности наших предков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тавить</w:t>
            </w:r>
            <w:proofErr w:type="spellEnd"/>
            <w:r w:rsidRPr="00923795">
              <w:rPr>
                <w:sz w:val="18"/>
                <w:szCs w:val="18"/>
              </w:rPr>
              <w:t xml:space="preserve"> и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 новые задачи в учебной и познавательной деятельности;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мировать целевые установки учебной деятельности; соб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рать и фиксировать информацию, выд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ляя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тивные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ганизовывать учебное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 и совместную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вать свое мнение;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рии, уваж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тельного 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ношения к историческ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му наследию; оценивание исторических событий и роли личности в истории; осмысление </w:t>
            </w:r>
            <w:proofErr w:type="spellStart"/>
            <w:r w:rsidRPr="00923795">
              <w:rPr>
                <w:sz w:val="18"/>
                <w:szCs w:val="18"/>
              </w:rPr>
              <w:t>социально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sz w:val="18"/>
                <w:szCs w:val="18"/>
              </w:rPr>
              <w:t xml:space="preserve"> опыта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 xml:space="preserve">шествующих </w:t>
            </w:r>
            <w:r w:rsidRPr="00923795">
              <w:rPr>
                <w:sz w:val="18"/>
                <w:szCs w:val="18"/>
              </w:rPr>
              <w:lastRenderedPageBreak/>
              <w:t>поколений, исторической обусловле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ности и мот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вации людей предшес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вующих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§13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06682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Новгородская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в Новг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родской земле, в отличие от других русских земель, сложилась респу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ликанская система управления?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социально- эк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номическое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ложение Новг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родской респу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лики; применять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 и приемы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анализа;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выделять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следствия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тической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дробленности Руси; описывать особенности географического положения, эк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номики, полит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строя, культурного развития Новг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родской земли;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деть общим приемом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формир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целевые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новки учебной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страивать алгоритм действий; самосто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 определять цели обучения; 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вить и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осознавать уровень и качество усвоения материала.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вать, аргуме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тировать и отстаивать свое мнение; формировать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рии, уваж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ношения к историческ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му наследию; оценивание исторических событий и роли личности в истории;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поколений, исторической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§14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Южные и юго-западные русские княжества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обще-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мето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дологи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ческой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прав-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ленно-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Смогли ли русские земли сохранить общие черты в своем политическом, эк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номическом и кул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 xml:space="preserve">турном развитии? Каковы особенности развития южных и </w:t>
            </w:r>
            <w:proofErr w:type="spellStart"/>
            <w:r w:rsidRPr="00923795">
              <w:rPr>
                <w:sz w:val="18"/>
                <w:szCs w:val="18"/>
              </w:rPr>
              <w:t>югозападных</w:t>
            </w:r>
            <w:proofErr w:type="spellEnd"/>
            <w:r w:rsidRPr="00923795">
              <w:rPr>
                <w:sz w:val="18"/>
                <w:szCs w:val="18"/>
              </w:rPr>
              <w:t xml:space="preserve">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ских княжеств? Как географическое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ложение и приро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ные условия сказ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вались на особенн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стях развития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русских княжеств?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социально-экономическую и политическую жизнь Черниго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ского, Смоле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ского и </w:t>
            </w:r>
            <w:proofErr w:type="spellStart"/>
            <w:r w:rsidRPr="00923795">
              <w:rPr>
                <w:sz w:val="18"/>
                <w:szCs w:val="18"/>
              </w:rPr>
              <w:t>Галицк</w:t>
            </w:r>
            <w:proofErr w:type="gramStart"/>
            <w:r w:rsidRPr="00923795">
              <w:rPr>
                <w:sz w:val="18"/>
                <w:szCs w:val="18"/>
              </w:rPr>
              <w:t>о</w:t>
            </w:r>
            <w:proofErr w:type="spellEnd"/>
            <w:r w:rsidRPr="00923795">
              <w:rPr>
                <w:sz w:val="18"/>
                <w:szCs w:val="18"/>
              </w:rPr>
              <w:t>-</w:t>
            </w:r>
            <w:proofErr w:type="gramEnd"/>
            <w:r w:rsidRPr="00923795">
              <w:rPr>
                <w:sz w:val="18"/>
                <w:szCs w:val="18"/>
              </w:rPr>
              <w:t xml:space="preserve"> Волынского княжеств; опр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делять факторы, повлиявшие на упадок Киевск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княжества; применять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новные хронол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гические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тия и термины,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знания; определять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события во времени;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ка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тографические сведения; пон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мать взаим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связь между природными и социальными явлениями, осознавать их влияние на жизнь человека;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ков; описывать условия сущес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вования, осно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ные занятия, образ жизни людей в древн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приемы исторического анализа: сопо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тавление и обобщение фа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тов, раскрытие причинно- сле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ственных связей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р</w:t>
            </w:r>
            <w:proofErr w:type="gramEnd"/>
            <w:r w:rsidRPr="00923795">
              <w:rPr>
                <w:sz w:val="18"/>
                <w:szCs w:val="18"/>
              </w:rPr>
              <w:t>аботать</w:t>
            </w:r>
            <w:proofErr w:type="spellEnd"/>
            <w:r w:rsidRPr="00923795">
              <w:rPr>
                <w:sz w:val="18"/>
                <w:szCs w:val="18"/>
              </w:rPr>
              <w:t xml:space="preserve"> с различными источниками информации; анализировать графическую, художестве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ную, аудиовиз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альную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мацию; обо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щать факты; использовать ранее изуче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ный материал при решении познавательных задач;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классиф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цировать явл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навыки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шать творческие задачи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определять свою роль в учебной гру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пе, вклад всех участников в общий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зультат;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мировать и развивать навыки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структивного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в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альном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рии; осмысл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ской обусло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С.123-128</w:t>
            </w: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Повторение, обобщение и систематизация знаний по теме «Русь в середине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tabs>
                <w:tab w:val="left" w:pos="393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  <w:lang w:val="en-US"/>
              </w:rPr>
              <w:t>XII</w:t>
            </w:r>
            <w:r w:rsidRPr="00923795">
              <w:rPr>
                <w:sz w:val="18"/>
                <w:szCs w:val="18"/>
              </w:rPr>
              <w:t>— начале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  <w:lang w:val="en-US"/>
              </w:rPr>
              <w:t>XIII</w:t>
            </w:r>
            <w:r w:rsidRPr="00923795">
              <w:rPr>
                <w:sz w:val="18"/>
                <w:szCs w:val="18"/>
              </w:rPr>
              <w:t>в</w:t>
            </w:r>
            <w:proofErr w:type="gramStart"/>
            <w:r w:rsidRPr="00923795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вающего контроля</w:t>
            </w: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066822" w:rsidRPr="00923795" w:rsidRDefault="00066822" w:rsidP="0006682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применять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лученные знания?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Обобщить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знания по изученной теме; развивать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вательную 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тивность; опр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делить степень усвоения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ченного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риала;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события истории Руси по хронологич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признаку;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характеризовать существенные признаки кул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lastRenderedPageBreak/>
              <w:t>туры Руси; док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зывать, что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</w:t>
            </w:r>
            <w:proofErr w:type="gramEnd"/>
            <w:r w:rsidRPr="00923795">
              <w:rPr>
                <w:sz w:val="18"/>
                <w:szCs w:val="18"/>
              </w:rPr>
              <w:t xml:space="preserve">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21" w:lineRule="exact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 xml:space="preserve">. </w:t>
            </w:r>
            <w:proofErr w:type="spellStart"/>
            <w:r w:rsidRPr="00923795">
              <w:rPr>
                <w:rStyle w:val="29pt"/>
              </w:rPr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существлять</w:t>
            </w:r>
            <w:proofErr w:type="spellEnd"/>
            <w:r w:rsidRPr="00923795">
              <w:rPr>
                <w:sz w:val="18"/>
                <w:szCs w:val="18"/>
              </w:rPr>
              <w:t xml:space="preserve"> анализ объе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тов и явлений с выделением существенных и несущественных признаков;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ходить и 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батывать допо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t>нительную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об изучаемом п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риоде истории; владеть общими приемами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21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действий; самостоятельно определять цели обучения; осозн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 уровень и 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чество усвоения учебного матери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ла; собирать и фи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сировать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второстепе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ную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21" w:lineRule="exact"/>
              <w:ind w:firstLine="5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вивать ко</w:t>
            </w:r>
            <w:r w:rsidRPr="00923795">
              <w:rPr>
                <w:sz w:val="18"/>
                <w:szCs w:val="18"/>
              </w:rPr>
              <w:t>м</w:t>
            </w:r>
            <w:r w:rsidRPr="00923795">
              <w:rPr>
                <w:sz w:val="18"/>
                <w:szCs w:val="18"/>
              </w:rPr>
              <w:t>муникативные действия, направленные на системат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зацию знаний по данной теме.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учения; расширение оценочной деятельности; овладение способами обобщения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 знаний;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поколений; уважение к культурным достижениям своего народа -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Какие последствия для различных стран и народов Европы имели монгольские завоевания и образ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Монгольской империи?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Научиться </w:t>
            </w:r>
            <w:proofErr w:type="spellStart"/>
            <w:r w:rsidRPr="00923795">
              <w:rPr>
                <w:sz w:val="18"/>
                <w:szCs w:val="18"/>
              </w:rPr>
              <w:t>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зовать</w:t>
            </w:r>
            <w:proofErr w:type="spellEnd"/>
            <w:r w:rsidRPr="00923795">
              <w:rPr>
                <w:sz w:val="18"/>
                <w:szCs w:val="18"/>
              </w:rPr>
              <w:t xml:space="preserve"> особе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ности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образования державы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Чингисхана; овладевать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целостным </w:t>
            </w:r>
            <w:proofErr w:type="spellStart"/>
            <w:r w:rsidRPr="00923795">
              <w:rPr>
                <w:sz w:val="18"/>
                <w:szCs w:val="18"/>
              </w:rPr>
              <w:t>представле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нием</w:t>
            </w:r>
            <w:proofErr w:type="spellEnd"/>
            <w:r w:rsidRPr="00923795">
              <w:rPr>
                <w:sz w:val="18"/>
                <w:szCs w:val="18"/>
              </w:rPr>
              <w:t xml:space="preserve"> об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рическом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пути Руси в 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редине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-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r w:rsidRPr="00923795">
              <w:rPr>
                <w:sz w:val="18"/>
                <w:szCs w:val="18"/>
              </w:rPr>
              <w:t>в.; объяснять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причины </w:t>
            </w:r>
            <w:proofErr w:type="spellStart"/>
            <w:r w:rsidRPr="00923795">
              <w:rPr>
                <w:sz w:val="18"/>
                <w:szCs w:val="18"/>
              </w:rPr>
              <w:t>во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никно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вения</w:t>
            </w:r>
            <w:proofErr w:type="spellEnd"/>
            <w:r w:rsidRPr="00923795">
              <w:rPr>
                <w:sz w:val="18"/>
                <w:szCs w:val="18"/>
              </w:rPr>
              <w:t xml:space="preserve"> Монгол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ской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империи;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923795">
              <w:rPr>
                <w:sz w:val="18"/>
                <w:szCs w:val="18"/>
              </w:rPr>
              <w:t>монголь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ских</w:t>
            </w:r>
            <w:proofErr w:type="spellEnd"/>
            <w:r w:rsidRPr="00923795">
              <w:rPr>
                <w:sz w:val="18"/>
                <w:szCs w:val="18"/>
              </w:rPr>
              <w:t xml:space="preserve"> завоев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ний и </w:t>
            </w:r>
            <w:proofErr w:type="spellStart"/>
            <w:r w:rsidRPr="00923795">
              <w:rPr>
                <w:sz w:val="18"/>
                <w:szCs w:val="18"/>
              </w:rPr>
              <w:t>ис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торическое</w:t>
            </w:r>
            <w:proofErr w:type="spellEnd"/>
            <w:r w:rsidRPr="00923795">
              <w:rPr>
                <w:sz w:val="18"/>
                <w:szCs w:val="18"/>
              </w:rPr>
              <w:t xml:space="preserve">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следие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Монгольской империи;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применять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нятийный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аппарат </w:t>
            </w:r>
            <w:proofErr w:type="spellStart"/>
            <w:r w:rsidRPr="00923795">
              <w:rPr>
                <w:sz w:val="18"/>
                <w:szCs w:val="18"/>
              </w:rPr>
              <w:t>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рическо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гозн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ния</w:t>
            </w:r>
            <w:proofErr w:type="gramStart"/>
            <w:r w:rsidRPr="00923795">
              <w:rPr>
                <w:sz w:val="18"/>
                <w:szCs w:val="18"/>
              </w:rPr>
              <w:t>;с</w:t>
            </w:r>
            <w:proofErr w:type="gramEnd"/>
            <w:r w:rsidRPr="00923795">
              <w:rPr>
                <w:sz w:val="18"/>
                <w:szCs w:val="18"/>
              </w:rPr>
              <w:t>оотносить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историческое время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и историческое про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странство</w:t>
            </w:r>
            <w:proofErr w:type="spellEnd"/>
            <w:r w:rsidRPr="00923795">
              <w:rPr>
                <w:sz w:val="18"/>
                <w:szCs w:val="18"/>
              </w:rPr>
              <w:t>,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поступки личностей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во времени и </w:t>
            </w:r>
            <w:proofErr w:type="spellStart"/>
            <w:r w:rsidRPr="00923795">
              <w:rPr>
                <w:sz w:val="18"/>
                <w:szCs w:val="18"/>
              </w:rPr>
              <w:t>простран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стве</w:t>
            </w:r>
            <w:proofErr w:type="spellEnd"/>
            <w:r w:rsidRPr="00923795">
              <w:rPr>
                <w:sz w:val="18"/>
                <w:szCs w:val="18"/>
              </w:rPr>
              <w:t>; доказ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вать, что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история России </w:t>
            </w:r>
            <w:proofErr w:type="spellStart"/>
            <w:r w:rsidRPr="00923795">
              <w:rPr>
                <w:sz w:val="18"/>
                <w:szCs w:val="18"/>
              </w:rPr>
              <w:t>явля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ется</w:t>
            </w:r>
            <w:proofErr w:type="spellEnd"/>
            <w:r w:rsidRPr="00923795">
              <w:rPr>
                <w:sz w:val="18"/>
                <w:szCs w:val="18"/>
              </w:rPr>
              <w:t xml:space="preserve"> частью мировой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истории; соо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носить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923795">
              <w:rPr>
                <w:sz w:val="18"/>
                <w:szCs w:val="18"/>
              </w:rPr>
              <w:t>из</w:t>
            </w:r>
            <w:proofErr w:type="gramEnd"/>
            <w:r w:rsidRPr="00923795">
              <w:rPr>
                <w:sz w:val="18"/>
                <w:szCs w:val="18"/>
              </w:rPr>
              <w:t xml:space="preserve"> раз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</w:t>
            </w:r>
          </w:p>
          <w:p w:rsidR="009A6C9E" w:rsidRPr="00923795" w:rsidRDefault="009A6C9E" w:rsidP="00CC1401">
            <w:pPr>
              <w:pStyle w:val="22"/>
              <w:spacing w:before="0" w:line="200" w:lineRule="exact"/>
              <w:ind w:firstLine="7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чинно-следственные связи, строить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</w:t>
            </w:r>
            <w:proofErr w:type="gramEnd"/>
            <w:r w:rsidRPr="00923795">
              <w:rPr>
                <w:sz w:val="18"/>
                <w:szCs w:val="18"/>
              </w:rPr>
              <w:t xml:space="preserve">, </w:t>
            </w:r>
            <w:proofErr w:type="spellStart"/>
            <w:r w:rsidRPr="00923795">
              <w:rPr>
                <w:sz w:val="18"/>
                <w:szCs w:val="18"/>
              </w:rPr>
              <w:t>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чения</w:t>
            </w:r>
            <w:proofErr w:type="spellEnd"/>
            <w:r w:rsidRPr="00923795">
              <w:rPr>
                <w:sz w:val="18"/>
                <w:szCs w:val="18"/>
              </w:rPr>
              <w:t>;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таблицы, схемы,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анализировать материал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 xml:space="preserve">ника и </w:t>
            </w:r>
            <w:proofErr w:type="gramStart"/>
            <w:r w:rsidRPr="00923795">
              <w:rPr>
                <w:sz w:val="18"/>
                <w:szCs w:val="18"/>
              </w:rPr>
              <w:t>до</w:t>
            </w:r>
            <w:proofErr w:type="gramEnd"/>
          </w:p>
          <w:p w:rsidR="009A6C9E" w:rsidRPr="00923795" w:rsidRDefault="009A6C9E" w:rsidP="00CC1401">
            <w:pPr>
              <w:pStyle w:val="22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полнительный</w:t>
            </w:r>
            <w:proofErr w:type="spellEnd"/>
            <w:r w:rsidRPr="00923795">
              <w:rPr>
                <w:sz w:val="18"/>
                <w:szCs w:val="18"/>
              </w:rPr>
              <w:t xml:space="preserve"> материал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ормулировать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новые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задачи 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 xml:space="preserve"> учебной и познавательной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деятельности;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ставлять план </w:t>
            </w:r>
            <w:proofErr w:type="spellStart"/>
            <w:r w:rsidRPr="00923795">
              <w:rPr>
                <w:sz w:val="18"/>
                <w:szCs w:val="18"/>
              </w:rPr>
              <w:t>дей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ствий</w:t>
            </w:r>
            <w:proofErr w:type="spellEnd"/>
            <w:r w:rsidRPr="00923795">
              <w:rPr>
                <w:sz w:val="18"/>
                <w:szCs w:val="18"/>
              </w:rPr>
              <w:t>; соотносить свои действия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с планируемыми результатами, </w:t>
            </w:r>
            <w:proofErr w:type="spellStart"/>
            <w:r w:rsidRPr="00923795">
              <w:rPr>
                <w:sz w:val="18"/>
                <w:szCs w:val="18"/>
              </w:rPr>
              <w:t>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ще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ствлять</w:t>
            </w:r>
            <w:proofErr w:type="spellEnd"/>
            <w:r w:rsidRPr="00923795">
              <w:rPr>
                <w:sz w:val="18"/>
                <w:szCs w:val="18"/>
              </w:rPr>
              <w:t xml:space="preserve"> контроль своей деятельности;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оценивать пр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вильность решения учеб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ной задачи; ко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 xml:space="preserve">ректировать свои </w:t>
            </w:r>
            <w:proofErr w:type="spellStart"/>
            <w:r w:rsidRPr="00923795">
              <w:rPr>
                <w:sz w:val="18"/>
                <w:szCs w:val="18"/>
              </w:rPr>
              <w:t>дей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ствия</w:t>
            </w:r>
            <w:proofErr w:type="spellEnd"/>
            <w:r w:rsidRPr="00923795">
              <w:rPr>
                <w:sz w:val="18"/>
                <w:szCs w:val="18"/>
              </w:rPr>
              <w:t xml:space="preserve"> в соответс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 xml:space="preserve">вии с </w:t>
            </w:r>
            <w:proofErr w:type="gramStart"/>
            <w:r w:rsidRPr="00923795">
              <w:rPr>
                <w:sz w:val="18"/>
                <w:szCs w:val="18"/>
              </w:rPr>
              <w:t>изменяюще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ся</w:t>
            </w:r>
            <w:proofErr w:type="gram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ситуацией;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лять последователь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ность</w:t>
            </w:r>
            <w:proofErr w:type="spellEnd"/>
            <w:r w:rsidRPr="00923795">
              <w:rPr>
                <w:sz w:val="18"/>
                <w:szCs w:val="18"/>
              </w:rPr>
              <w:t xml:space="preserve"> промежуто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целей с учетом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конечного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тата.</w:t>
            </w:r>
          </w:p>
          <w:p w:rsidR="009A6C9E" w:rsidRPr="00923795" w:rsidRDefault="009A6C9E" w:rsidP="00CC1401">
            <w:pPr>
              <w:pStyle w:val="22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учебное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трудничество и </w:t>
            </w:r>
            <w:proofErr w:type="gramStart"/>
            <w:r w:rsidRPr="00923795">
              <w:rPr>
                <w:sz w:val="18"/>
                <w:szCs w:val="18"/>
              </w:rPr>
              <w:t>совместную</w:t>
            </w:r>
            <w:proofErr w:type="gram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деятельность с учителем и сверстника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ми; воспр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нимать текст с учетом </w:t>
            </w:r>
            <w:proofErr w:type="gramStart"/>
            <w:r w:rsidRPr="00923795">
              <w:rPr>
                <w:sz w:val="18"/>
                <w:szCs w:val="18"/>
              </w:rPr>
              <w:t>по</w:t>
            </w:r>
            <w:proofErr w:type="gram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ставленной</w:t>
            </w:r>
            <w:proofErr w:type="spellEnd"/>
            <w:r w:rsidRPr="00923795">
              <w:rPr>
                <w:sz w:val="18"/>
                <w:szCs w:val="18"/>
              </w:rPr>
              <w:t xml:space="preserve"> учебной зад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чи, находить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в тексте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формацию, необходимую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для ее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но </w:t>
            </w:r>
            <w:proofErr w:type="spellStart"/>
            <w:r w:rsidRPr="00923795">
              <w:rPr>
                <w:sz w:val="18"/>
                <w:szCs w:val="18"/>
              </w:rPr>
              <w:t>использо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вать</w:t>
            </w:r>
            <w:proofErr w:type="spellEnd"/>
            <w:r w:rsidRPr="00923795">
              <w:rPr>
                <w:sz w:val="18"/>
                <w:szCs w:val="18"/>
              </w:rPr>
              <w:t xml:space="preserve"> речевые средства в соответствии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 задачей коммуник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ции для </w:t>
            </w:r>
            <w:proofErr w:type="spellStart"/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раже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ния</w:t>
            </w:r>
            <w:proofErr w:type="spellEnd"/>
            <w:r w:rsidRPr="00923795">
              <w:rPr>
                <w:sz w:val="18"/>
                <w:szCs w:val="18"/>
              </w:rPr>
              <w:t xml:space="preserve"> своих чувств, мы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лей и потре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стей</w:t>
            </w:r>
            <w:proofErr w:type="spellEnd"/>
            <w:r w:rsidRPr="00923795">
              <w:rPr>
                <w:sz w:val="18"/>
                <w:szCs w:val="18"/>
              </w:rPr>
              <w:t>, план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рования и регуляции своей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сти.</w:t>
            </w:r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развитие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познаватель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ного</w:t>
            </w:r>
            <w:proofErr w:type="spellEnd"/>
            <w:r w:rsidRPr="00923795">
              <w:rPr>
                <w:sz w:val="18"/>
                <w:szCs w:val="18"/>
              </w:rPr>
              <w:t xml:space="preserve"> интер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са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 изучению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истории, </w:t>
            </w:r>
            <w:proofErr w:type="spellStart"/>
            <w:r w:rsidRPr="00923795">
              <w:rPr>
                <w:sz w:val="18"/>
                <w:szCs w:val="18"/>
              </w:rPr>
              <w:t>ува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жительного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отношения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к </w:t>
            </w:r>
            <w:proofErr w:type="spellStart"/>
            <w:r w:rsidRPr="00923795">
              <w:rPr>
                <w:sz w:val="18"/>
                <w:szCs w:val="18"/>
              </w:rPr>
              <w:t>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му</w:t>
            </w:r>
            <w:proofErr w:type="spellEnd"/>
            <w:r w:rsidRPr="00923795">
              <w:rPr>
                <w:sz w:val="18"/>
                <w:szCs w:val="18"/>
              </w:rPr>
              <w:t xml:space="preserve"> наследию;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оценивание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историче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ских</w:t>
            </w:r>
            <w:proofErr w:type="spellEnd"/>
            <w:r w:rsidRPr="00923795">
              <w:rPr>
                <w:sz w:val="18"/>
                <w:szCs w:val="18"/>
              </w:rPr>
              <w:t xml:space="preserve"> событий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роли лично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сти</w:t>
            </w:r>
            <w:proofErr w:type="spellEnd"/>
            <w:r w:rsidRPr="00923795">
              <w:rPr>
                <w:sz w:val="18"/>
                <w:szCs w:val="18"/>
              </w:rPr>
              <w:t xml:space="preserve"> в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осмысление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социально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нравственн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опыта </w:t>
            </w:r>
            <w:proofErr w:type="gramStart"/>
            <w:r w:rsidRPr="00923795">
              <w:rPr>
                <w:sz w:val="18"/>
                <w:szCs w:val="18"/>
              </w:rPr>
              <w:t>пред</w:t>
            </w:r>
            <w:proofErr w:type="gram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шествующих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поколений, </w:t>
            </w:r>
            <w:proofErr w:type="spellStart"/>
            <w:r w:rsidRPr="00923795">
              <w:rPr>
                <w:sz w:val="18"/>
                <w:szCs w:val="18"/>
              </w:rPr>
              <w:t>ис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торической</w:t>
            </w:r>
            <w:proofErr w:type="spellEnd"/>
            <w:r w:rsidRPr="00923795">
              <w:rPr>
                <w:sz w:val="18"/>
                <w:szCs w:val="18"/>
              </w:rPr>
              <w:t xml:space="preserve"> об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условленн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мотивации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00" w:lineRule="exact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людей </w:t>
            </w:r>
            <w:proofErr w:type="spellStart"/>
            <w:r w:rsidRPr="00923795">
              <w:rPr>
                <w:sz w:val="18"/>
                <w:szCs w:val="18"/>
              </w:rPr>
              <w:t>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ше</w:t>
            </w:r>
            <w:proofErr w:type="spellEnd"/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ствующих</w:t>
            </w:r>
            <w:proofErr w:type="spellEnd"/>
            <w:r w:rsidRPr="00923795">
              <w:rPr>
                <w:sz w:val="18"/>
                <w:szCs w:val="18"/>
              </w:rPr>
              <w:t xml:space="preserve">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§15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Батыево</w:t>
            </w:r>
            <w:proofErr w:type="spellEnd"/>
            <w:r w:rsidRPr="00923795">
              <w:rPr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Батыю уд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лось завоевать большую часть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ских земель?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яснять особе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ности завоев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ния русских земель монгол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ми; выявлять причины, по которым Русь оказалась под властью мо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гольских ханов; определять че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ты сходства и различия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ских воинов и кочевников Во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тока; овладевать целостным представлением об историческом пути Руси в 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- </w:t>
            </w:r>
            <w:r w:rsidRPr="00923795">
              <w:rPr>
                <w:sz w:val="18"/>
                <w:szCs w:val="18"/>
                <w:lang w:val="en-US" w:eastAsia="en-US" w:bidi="en-US"/>
              </w:rPr>
              <w:t>XTV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опис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особенн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 развития Монгольской империи;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lastRenderedPageBreak/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ладеть</w:t>
            </w:r>
            <w:proofErr w:type="spellEnd"/>
            <w:r w:rsidRPr="00923795">
              <w:rPr>
                <w:sz w:val="18"/>
                <w:szCs w:val="18"/>
              </w:rPr>
              <w:t xml:space="preserve"> общим приемом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задач;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чинно-следственные связи;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 (индуктивные, дедуктивные и по аналогии) и делать выводы;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аналогии, класс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фицировать, сам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стоятельно выб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рать основания и критерии для кла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сификации;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лять последов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тельность промеж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точных целей с учетом конечного результата, соста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план действий; владеть основами самоконтроля, с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мооценки, принятия решений и осущ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ствления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ного выбора в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ной и познавател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ной деятельности.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сознанно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использ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речевые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тельности; владеть мон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логической контекстной речью;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видуальной 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групповой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рии, уваж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ношения к историческ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му наследию; оценивание исторических событий и роли личности в истории;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поколений, исторической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вующих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§16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Северо-Западная Русь между Востоком и Зап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Какое значение имела победа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ского народа над немецкими и шве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скими рыцарями?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внешнеполит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ческую обст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новку в Северо-Западной Руси; характеризовать личность Але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сандра Невского, его внешнюю и внутреннюю политику;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роль личности Але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сандра Невского в истории; овл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девать целос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ным представл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нием об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ческом пути Руси в середине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объяснять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рическое знач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 побед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ского народа над </w:t>
            </w:r>
            <w:r w:rsidRPr="00923795">
              <w:rPr>
                <w:sz w:val="18"/>
                <w:szCs w:val="18"/>
              </w:rPr>
              <w:lastRenderedPageBreak/>
              <w:t>немецкими и шведскими р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царями; опис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основные этапы Невской битвы и Ледов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побоища; выявлять зак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номерности в раз витии Руси;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и</w:t>
            </w:r>
            <w:proofErr w:type="gramEnd"/>
            <w:r w:rsidRPr="00923795">
              <w:rPr>
                <w:sz w:val="18"/>
                <w:szCs w:val="18"/>
              </w:rPr>
              <w:t>спользовать</w:t>
            </w:r>
            <w:proofErr w:type="spellEnd"/>
            <w:r w:rsidRPr="00923795">
              <w:rPr>
                <w:sz w:val="18"/>
                <w:szCs w:val="18"/>
              </w:rPr>
              <w:t xml:space="preserve"> таблицы, сх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мы, модели для получения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формации;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лизировать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учебника и дополнител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ный материал; владеть общими приемами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задач; давать определения понятий;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начальные исследовател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ские навыки для решения пои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ковых задач; решать творч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ские задачи; представлять </w:t>
            </w:r>
            <w:r w:rsidRPr="00923795">
              <w:rPr>
                <w:sz w:val="18"/>
                <w:szCs w:val="18"/>
              </w:rPr>
              <w:lastRenderedPageBreak/>
              <w:t>результаты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ей деятельности в форме устного сообщения,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зентации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ормулировать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составлять план действий;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свои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 с планиру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мыми результатами, осуществлять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троль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правильность решения учебной задачи; корректир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свои действия в соответствии с изменяющейся 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туацией; определять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воспринимать текст с учетом поставленной учебной зад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чи, находить в тексте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формацию, необходимую для ее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ния;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речевые средства в соответствии с задачей коммуник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lastRenderedPageBreak/>
              <w:t>ции для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ражения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их чувств, мыслей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оцен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соб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тий и роли личности в истории;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витие навыков анализа,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дивидуальн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и колле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тивного пр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ектирования; развитие творческих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способн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стейчерез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активные формы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66822" w:rsidRPr="00923795" w:rsidRDefault="00066822" w:rsidP="00066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§17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066822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Золотая Орда: госуда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ственный строй, насел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ние, экономика,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066822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Какую роль сыграла Золотая Орда в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тории народов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шей страны?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после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ствия ордынск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владычества на Руси; опис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политич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и эконом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ческое устройс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 Золотой 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ды; характериз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состав этого государства, его культуру;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объяснять особенности ордынского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дычества на Руси, оценивать его последствия;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осуществлять выбор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задач; соб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рать и фиксир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ростепенную; применять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чальные иссл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довательские умения при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шении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шать творческие задачи,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ставлять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таты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словленности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развитие навыков 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лиза, индив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дуального и коллективн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проектир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вания; овл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дение спос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бами обобщ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 сист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матизации знаний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§18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Какие последствия имело вхождение части русских земель в состав Великого княжества Литовск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рактеризовать политическое устройство 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товского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дарства; выя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последс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присоедин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ния русских земель </w:t>
            </w:r>
            <w:proofErr w:type="spellStart"/>
            <w:r w:rsidRPr="00923795">
              <w:rPr>
                <w:sz w:val="18"/>
                <w:szCs w:val="18"/>
              </w:rPr>
              <w:t>кЛитве</w:t>
            </w:r>
            <w:proofErr w:type="spellEnd"/>
            <w:r w:rsidRPr="00923795">
              <w:rPr>
                <w:sz w:val="18"/>
                <w:szCs w:val="18"/>
              </w:rPr>
              <w:t>; прослеживать начало образ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вания русской, белорусской и украинской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родностей;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t>Регулятивные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действий; самостоятельно определять цели обучения; ставить и 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развивать 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тивы познавател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ной деятельности; осознавать уровень и качество усвоения материала.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вать, аргуме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тировать и отстаивать свое мнение; формировать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осо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нанно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реч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ции для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ражения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их чувств, мыслей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России,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насл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дию оценив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версий исторического развития г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сударств;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витие навыков анализа,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дивидуальн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и колле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тивного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ектирования; овладение способами обобщения и систематиз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ции знаний;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§19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1A1759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Усиление</w:t>
            </w:r>
          </w:p>
          <w:p w:rsidR="009A6C9E" w:rsidRPr="00923795" w:rsidRDefault="009A6C9E" w:rsidP="001A175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Московского</w:t>
            </w:r>
          </w:p>
          <w:p w:rsidR="009A6C9E" w:rsidRPr="00923795" w:rsidRDefault="009A6C9E" w:rsidP="001A1759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княжества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lastRenderedPageBreak/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Почему Москва стала центром объ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динения русских земель?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8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являть предп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>сылки объед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нения русских земель; испол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объяснять причины объ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динения русских земель вокруг Москвы;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 xml:space="preserve">ность Ивана </w:t>
            </w:r>
            <w:proofErr w:type="spellStart"/>
            <w:r w:rsidRPr="00923795">
              <w:rPr>
                <w:sz w:val="18"/>
                <w:szCs w:val="18"/>
              </w:rPr>
              <w:t>Калиты</w:t>
            </w:r>
            <w:proofErr w:type="spellEnd"/>
            <w:r w:rsidRPr="00923795">
              <w:rPr>
                <w:sz w:val="18"/>
                <w:szCs w:val="18"/>
              </w:rPr>
              <w:t xml:space="preserve"> и роль Московского княжества в объединении русских земель;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</w:t>
            </w:r>
            <w:proofErr w:type="gramEnd"/>
            <w:r w:rsidRPr="00923795">
              <w:rPr>
                <w:sz w:val="18"/>
                <w:szCs w:val="18"/>
              </w:rPr>
              <w:t xml:space="preserve">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</w:t>
            </w:r>
            <w:r w:rsidRPr="00923795">
              <w:rPr>
                <w:sz w:val="18"/>
                <w:szCs w:val="18"/>
              </w:rPr>
              <w:lastRenderedPageBreak/>
              <w:t>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логии, класс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фицировать, самостоятельно выбирать осн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вания и крит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рии для класс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фикации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</w:t>
            </w:r>
            <w:r w:rsidRPr="00923795">
              <w:rPr>
                <w:sz w:val="18"/>
                <w:szCs w:val="18"/>
              </w:rPr>
              <w:lastRenderedPageBreak/>
              <w:t>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свои действия с планируемыми результатами, 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ществлять контроль своей деятельности; оценивать правил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ность решения учебной задачи; корректировать свои действия в соответствии с и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меняющейся ситу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цией.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lastRenderedPageBreak/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вать, аргуме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тировать и отстаивать свое мнение; формировать и развивать навыки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структивного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в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альном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lastRenderedPageBreak/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России,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насл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дию;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вание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соб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тий и роли личности в истории; формирование российской гражданской идентичности; развитие творческих способностей через акти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Было ли неизбежно столкновение между Русью и Ордой при </w:t>
            </w:r>
            <w:proofErr w:type="spellStart"/>
            <w:r w:rsidRPr="00923795">
              <w:rPr>
                <w:sz w:val="18"/>
                <w:szCs w:val="18"/>
              </w:rPr>
              <w:t>ДмитрииДонском</w:t>
            </w:r>
            <w:proofErr w:type="spellEnd"/>
            <w:r w:rsidRPr="00923795">
              <w:rPr>
                <w:sz w:val="18"/>
                <w:szCs w:val="18"/>
              </w:rPr>
              <w:t>? Почему Куликовская битва считается о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ним из самых ва</w:t>
            </w:r>
            <w:r w:rsidRPr="00923795">
              <w:rPr>
                <w:sz w:val="18"/>
                <w:szCs w:val="18"/>
              </w:rPr>
              <w:t>ж</w:t>
            </w:r>
            <w:r w:rsidRPr="00923795">
              <w:rPr>
                <w:sz w:val="18"/>
                <w:szCs w:val="18"/>
              </w:rPr>
              <w:t>ных событий в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нашей страны?</w:t>
            </w: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  <w:p w:rsidR="001A1759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выявлять мотивацию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 xml:space="preserve">ствий Дмитрия Донского </w:t>
            </w:r>
            <w:proofErr w:type="spellStart"/>
            <w:r w:rsidRPr="00923795">
              <w:rPr>
                <w:sz w:val="18"/>
                <w:szCs w:val="18"/>
              </w:rPr>
              <w:t>ка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правителя</w:t>
            </w:r>
            <w:proofErr w:type="spellEnd"/>
            <w:r w:rsidRPr="00923795">
              <w:rPr>
                <w:sz w:val="18"/>
                <w:szCs w:val="18"/>
              </w:rPr>
              <w:t xml:space="preserve"> Мо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ковского княж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ства, оценивать </w:t>
            </w:r>
            <w:r w:rsidRPr="00923795">
              <w:rPr>
                <w:sz w:val="18"/>
                <w:szCs w:val="18"/>
              </w:rPr>
              <w:lastRenderedPageBreak/>
              <w:t>его роль в бор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бе за свободу Руси от захва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чиков; просл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живать причи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но-следственные связи в измен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 сознания русских людей и роль в этом К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ликовской би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вы; овладевать целостным представлением об историческом пути Руси в 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объяснять сходства и отл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чия способов объединения государств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падной Европы и Руси; работать с картами и сх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мами и ориент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роваться в них; составлять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сказ о Кулико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ской битве на основе матери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лов учебника и исторических источников;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аналогии, классифицир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вать, самосто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 xml:space="preserve">тельно выбирать основания и критерии для классификации; строить </w:t>
            </w:r>
            <w:proofErr w:type="gramStart"/>
            <w:r w:rsidRPr="00923795">
              <w:rPr>
                <w:sz w:val="18"/>
                <w:szCs w:val="18"/>
              </w:rPr>
              <w:t>логич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рассужд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</w:t>
            </w:r>
            <w:proofErr w:type="gramEnd"/>
            <w:r w:rsidRPr="00923795">
              <w:rPr>
                <w:sz w:val="18"/>
                <w:szCs w:val="18"/>
              </w:rPr>
              <w:t>, умозакл</w:t>
            </w:r>
            <w:r w:rsidRPr="00923795">
              <w:rPr>
                <w:sz w:val="18"/>
                <w:szCs w:val="18"/>
              </w:rPr>
              <w:t>ю</w:t>
            </w:r>
            <w:r w:rsidRPr="00923795">
              <w:rPr>
                <w:sz w:val="18"/>
                <w:szCs w:val="18"/>
              </w:rPr>
              <w:lastRenderedPageBreak/>
              <w:t>чения (инду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тивные, деду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тивные и по аналогии) и делать выводы; осуществлять выбор наиболее эффективных способов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и познавательных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ормулировать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составлять план действий;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относить свои де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ствия с планиру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мыми результатами, осуществлять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троль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lastRenderedPageBreak/>
              <w:t>тельности в проце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се достижения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зультата; оценивать правильность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учебной задачи; корректировать свои действия в соответствии с и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меняющейся ситу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цией.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вать, аргуме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lastRenderedPageBreak/>
              <w:t>тировать и отстаивать свое мнение; формировать и развивать навыки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структивного взаимодейс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 в соц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альном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нии.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патриот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чувств, уважения к истории своей страны, го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дости за свой народ;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словленности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эпох; оцен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ческих соб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тий и роли личности в истории; формирование и развитие российской гражданской идентичности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§21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Развитие культуры в русских землях во второй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Как возрождение русских земель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 монгольского нашествия сказалось на развитии русской культуры?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нивать культу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ные и нравс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 xml:space="preserve">венные ценности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  <w:lang w:eastAsia="en-US" w:bidi="en-US"/>
              </w:rPr>
              <w:t>—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вв</w:t>
            </w:r>
            <w:proofErr w:type="gramEnd"/>
            <w:r w:rsidRPr="00923795">
              <w:rPr>
                <w:sz w:val="18"/>
                <w:szCs w:val="18"/>
              </w:rPr>
              <w:t>.; характеризовать основные до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тижения русской культуры второй </w:t>
            </w:r>
            <w:r w:rsidRPr="00923795">
              <w:rPr>
                <w:sz w:val="18"/>
                <w:szCs w:val="18"/>
              </w:rPr>
              <w:lastRenderedPageBreak/>
              <w:t xml:space="preserve">половины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  <w:lang w:eastAsia="en-US" w:bidi="en-US"/>
              </w:rPr>
              <w:t>—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r w:rsidRPr="00923795">
              <w:rPr>
                <w:sz w:val="18"/>
                <w:szCs w:val="18"/>
              </w:rPr>
              <w:t>в.; овлад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вать целостными представлени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ми о культурном пути Руси; оп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сывать и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памятники материальной и художественной культуры,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яснять их знач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ние; характер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зовать основные жанры религ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озной и светской литературы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  <w:lang w:eastAsia="en-US" w:bidi="en-US"/>
              </w:rPr>
              <w:t>-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r w:rsidRPr="00923795">
              <w:rPr>
                <w:sz w:val="18"/>
                <w:szCs w:val="18"/>
              </w:rPr>
              <w:t>вв.; расш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рять опыт оц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ночной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 на основе осмысления жизни и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 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ностей и нар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дов в истории своей страны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tabs>
                <w:tab w:val="left" w:leader="underscore" w:pos="3487"/>
              </w:tabs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заключения (индуктивные, </w:t>
            </w:r>
            <w:r w:rsidRPr="00923795">
              <w:rPr>
                <w:sz w:val="18"/>
                <w:szCs w:val="18"/>
              </w:rPr>
              <w:lastRenderedPageBreak/>
              <w:t>дедуктивные и по аналогии) и делать выводы; привлекать 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нее изученный материал для решения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вательных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lastRenderedPageBreak/>
              <w:t>Регулятивные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самостоятельно планировать пути достижения целей, в том числе альтерн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тивные, осознанно выбирать наиболее эффективные сп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собы решения </w:t>
            </w:r>
            <w:r w:rsidRPr="00923795">
              <w:rPr>
                <w:sz w:val="18"/>
                <w:szCs w:val="18"/>
              </w:rPr>
              <w:lastRenderedPageBreak/>
              <w:t>учебных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осознавать уровень и качество усвоения материала.</w:t>
            </w:r>
          </w:p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rStyle w:val="29pt"/>
              </w:rPr>
              <w:lastRenderedPageBreak/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тивные</w:t>
            </w:r>
            <w:r w:rsidRPr="00923795">
              <w:rPr>
                <w:rStyle w:val="23"/>
                <w:sz w:val="18"/>
                <w:szCs w:val="18"/>
              </w:rPr>
              <w:t>:</w:t>
            </w:r>
            <w:r w:rsidRPr="00923795">
              <w:rPr>
                <w:sz w:val="18"/>
                <w:szCs w:val="18"/>
              </w:rPr>
              <w:t xml:space="preserve"> 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ганизовывать учебное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трудничество и совместную деятельность с учителем и сверстниками; </w:t>
            </w:r>
            <w:r w:rsidRPr="00923795">
              <w:rPr>
                <w:sz w:val="18"/>
                <w:szCs w:val="18"/>
              </w:rPr>
              <w:lastRenderedPageBreak/>
              <w:t>находить 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сования поз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мировать коммуник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тивные дейс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вия,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ленные на систематиз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знаний по данной теме.</w:t>
            </w:r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го отношения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и кул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турному 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следию;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мысление роли и знач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искусства в жизни чел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века, гуман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стических ценностей предков; 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нивание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рических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бытий и роли личности в истории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§22</w:t>
            </w:r>
          </w:p>
          <w:p w:rsidR="009A6C9E" w:rsidRPr="00923795" w:rsidRDefault="009A6C9E" w:rsidP="00CC14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Родной край в истории и культуре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рефле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важно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чать историю своей малой Родины?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следовать ос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бенности и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рактерные черты истории родного края в период раннего Средн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вековья; анал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зировать факты и исторические события; овл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девать целос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ным представл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нием об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ческом пути Руси в середине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XTV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., о закономерностях развития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ства; использ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вать знания о территории и </w:t>
            </w:r>
            <w:r w:rsidRPr="00923795">
              <w:rPr>
                <w:sz w:val="18"/>
                <w:szCs w:val="18"/>
              </w:rPr>
              <w:lastRenderedPageBreak/>
              <w:t>границах родн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края в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чаемый период;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процессы, события во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мени, применять основные хр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нологические понятия;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 высказ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суждения о значении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рического и </w:t>
            </w:r>
            <w:proofErr w:type="spellStart"/>
            <w:proofErr w:type="gramStart"/>
            <w:r w:rsidRPr="00923795">
              <w:rPr>
                <w:sz w:val="18"/>
                <w:szCs w:val="18"/>
              </w:rPr>
              <w:t>культур-ного</w:t>
            </w:r>
            <w:proofErr w:type="spellEnd"/>
            <w:proofErr w:type="gramEnd"/>
            <w:r w:rsidRPr="00923795">
              <w:rPr>
                <w:sz w:val="18"/>
                <w:szCs w:val="18"/>
              </w:rPr>
              <w:t xml:space="preserve"> наследия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</w:t>
            </w:r>
            <w:proofErr w:type="spellStart"/>
            <w:r w:rsidRPr="00923795">
              <w:rPr>
                <w:sz w:val="18"/>
                <w:szCs w:val="18"/>
              </w:rPr>
              <w:t>св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зи,строитьлогические</w:t>
            </w:r>
            <w:proofErr w:type="spellEnd"/>
            <w:r w:rsidRPr="00923795">
              <w:rPr>
                <w:sz w:val="18"/>
                <w:szCs w:val="18"/>
              </w:rPr>
              <w:t xml:space="preserve"> рассужд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ния, умозакл</w:t>
            </w:r>
            <w:r w:rsidRPr="00923795">
              <w:rPr>
                <w:sz w:val="18"/>
                <w:szCs w:val="18"/>
              </w:rPr>
              <w:t>ю</w:t>
            </w:r>
            <w:r w:rsidRPr="00923795">
              <w:rPr>
                <w:sz w:val="18"/>
                <w:szCs w:val="18"/>
              </w:rPr>
              <w:t>чения; созд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привлекать 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нее изученный материал для решения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действий; владеть основами самоконтроля, с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мооценки, принятия решений и осущ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ствления осозна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ного выбора в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ной и познавател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ной деятельности; осуществлять ре</w:t>
            </w:r>
            <w:r w:rsidRPr="00923795">
              <w:rPr>
                <w:sz w:val="18"/>
                <w:szCs w:val="18"/>
              </w:rPr>
              <w:t>ф</w:t>
            </w:r>
            <w:r w:rsidRPr="00923795">
              <w:rPr>
                <w:sz w:val="18"/>
                <w:szCs w:val="18"/>
              </w:rPr>
              <w:t>лексию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вые средства в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родного края, уваж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ношения к историческ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 наследию; осмысление роли и знач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ния истории в жизни чел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века; форм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рование ро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сийской гра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данской иде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тичности; развитие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Повторение, обобщение и систематизация знаний по теме «Русские земли в середине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вающего контроля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применять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лученные знания?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tabs>
                <w:tab w:val="left" w:leader="underscore" w:pos="2179"/>
              </w:tabs>
              <w:spacing w:before="0" w:line="240" w:lineRule="auto"/>
              <w:ind w:firstLine="59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Обобщить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вать знания по истории Руси в середине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XIII</w:t>
            </w:r>
            <w:r w:rsidRPr="00923795">
              <w:rPr>
                <w:sz w:val="18"/>
                <w:szCs w:val="18"/>
              </w:rPr>
              <w:t xml:space="preserve">—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события истории Руси по хронологич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признаку;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стей во времени и пространстве; характеризовать </w:t>
            </w:r>
            <w:r w:rsidRPr="00923795">
              <w:rPr>
                <w:sz w:val="18"/>
                <w:szCs w:val="18"/>
              </w:rPr>
              <w:lastRenderedPageBreak/>
              <w:t>существенные признаки кул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туры Руси; док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зывать, что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ков; определить степень усво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изученного материала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 xml:space="preserve">. </w:t>
            </w:r>
            <w:proofErr w:type="spellStart"/>
            <w:r w:rsidRPr="00923795">
              <w:rPr>
                <w:rStyle w:val="29pt"/>
              </w:rPr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существлять</w:t>
            </w:r>
            <w:proofErr w:type="spellEnd"/>
            <w:r w:rsidRPr="00923795">
              <w:rPr>
                <w:sz w:val="18"/>
                <w:szCs w:val="18"/>
              </w:rPr>
              <w:t xml:space="preserve"> анализ объе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тов и явлений с выделением существенных и несущественных признаков;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ходить и 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батывать допо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t>нительную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об изучаемом п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риоде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действий; самостоятельно определять цели обучения; осозн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 уровень и 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чество усвоения учебного матери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ла; собирать и фи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сировать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второстепе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ную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мнение.</w:t>
            </w:r>
          </w:p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учения; расширение оценочной деятельности; овладение способами обобщения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 знаний;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CC1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Русские земли на 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тической кар</w:t>
            </w:r>
            <w:r w:rsidR="001A1759" w:rsidRPr="00923795">
              <w:rPr>
                <w:sz w:val="18"/>
                <w:szCs w:val="18"/>
              </w:rPr>
              <w:t>те Европы и мира в начале Х</w:t>
            </w:r>
            <w:proofErr w:type="gramStart"/>
            <w:r w:rsidR="001A1759" w:rsidRPr="00923795">
              <w:rPr>
                <w:sz w:val="18"/>
                <w:szCs w:val="18"/>
                <w:lang w:val="en-US"/>
              </w:rPr>
              <w:t>V</w:t>
            </w:r>
            <w:proofErr w:type="gramEnd"/>
            <w:r w:rsidRPr="00923795">
              <w:rPr>
                <w:sz w:val="18"/>
                <w:szCs w:val="18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F560FD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Можно ли говорить о взаимном влиянии Руси и стран Европы и мира?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ределять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события во времени, применять 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новные хронол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гические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тия; характер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зовать геопол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тические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цессы, прох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дившие в Руси и Европе в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., исслед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роль и 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чение генуэ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ских колоний в Причерноморье; определять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чины централ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зации в Запа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ной Европе и в русских землях, упадка Виза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тии; применять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lastRenderedPageBreak/>
              <w:t xml:space="preserve">. </w:t>
            </w:r>
            <w:proofErr w:type="spellStart"/>
            <w:r w:rsidRPr="00923795">
              <w:rPr>
                <w:rStyle w:val="29pt"/>
              </w:rPr>
              <w:t>Познав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создавать,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и прео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разовывать 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ки и символы, модели и схемы для решения учебных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знавательных задач;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начал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ные исследов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тельские навыки для решения поисковых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дач; решать творческие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дачи; предста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результаты своей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lastRenderedPageBreak/>
              <w:t>ности в форме устного соо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щения, презе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ставить и 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формировать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формировать навыки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ничества в ходе индив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дуальной и групповой работы;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оцен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вание роли и места Руси в европейской и мировой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тории;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истор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ческой об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словленности и мотивации людей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эпох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§23</w:t>
            </w:r>
          </w:p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Московское княжество в первой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</w:t>
            </w:r>
          </w:p>
          <w:p w:rsidR="009A6C9E" w:rsidRPr="00923795" w:rsidRDefault="009A6C9E" w:rsidP="00F56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Какие перемены в жизни русских 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мель создавали предпосылки для их объединения? Что тормозило такое объединение?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являть предп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сылки объед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нения русских земель; 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лять факторы, тормозящие процесс объед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нения;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внутре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нюю и внешнюю политику Вас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лия </w:t>
            </w:r>
            <w:r w:rsidRPr="00923795">
              <w:rPr>
                <w:sz w:val="18"/>
                <w:szCs w:val="18"/>
                <w:lang w:val="en-US" w:eastAsia="en-US" w:bidi="en-US"/>
              </w:rPr>
              <w:t>I</w:t>
            </w:r>
            <w:r w:rsidRPr="00923795">
              <w:rPr>
                <w:sz w:val="18"/>
                <w:szCs w:val="18"/>
                <w:lang w:eastAsia="en-US" w:bidi="en-US"/>
              </w:rPr>
              <w:t xml:space="preserve">; </w:t>
            </w:r>
            <w:r w:rsidRPr="00923795">
              <w:rPr>
                <w:sz w:val="18"/>
                <w:szCs w:val="18"/>
              </w:rPr>
              <w:t>овладевать целостным представлением об историческом пути Руси в 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це </w:t>
            </w:r>
            <w:r w:rsidRPr="00923795">
              <w:rPr>
                <w:sz w:val="18"/>
                <w:szCs w:val="18"/>
                <w:lang w:val="en-US" w:eastAsia="en-US" w:bidi="en-US"/>
              </w:rPr>
              <w:t>XIV</w:t>
            </w:r>
            <w:r w:rsidRPr="00923795">
              <w:rPr>
                <w:sz w:val="18"/>
                <w:szCs w:val="18"/>
              </w:rPr>
              <w:t>— сер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дине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являть и опис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слои нас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ления, которые были заинтер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сованы в це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трализации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ских земель;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сущн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lastRenderedPageBreak/>
              <w:t xml:space="preserve">сти политики Василия </w:t>
            </w:r>
            <w:r w:rsidRPr="00923795">
              <w:rPr>
                <w:sz w:val="18"/>
                <w:szCs w:val="18"/>
                <w:lang w:val="en-US" w:eastAsia="en-US" w:bidi="en-US"/>
              </w:rPr>
              <w:t>I</w:t>
            </w:r>
            <w:r w:rsidRPr="00923795">
              <w:rPr>
                <w:sz w:val="18"/>
                <w:szCs w:val="18"/>
                <w:lang w:eastAsia="en-US" w:bidi="en-US"/>
              </w:rPr>
              <w:t xml:space="preserve">; </w:t>
            </w:r>
            <w:r w:rsidRPr="00923795">
              <w:rPr>
                <w:sz w:val="18"/>
                <w:szCs w:val="18"/>
              </w:rPr>
              <w:t>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 xml:space="preserve">яснять причины междоусобной войны второй четверти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 и ее влияние на процесс объед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нения русских земель;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ников; характ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ризовать изм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нения в отнош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ниях Моско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ского княжества с Литвой и Зол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той Ордой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у</w:t>
            </w:r>
            <w:proofErr w:type="gramEnd"/>
            <w:r w:rsidRPr="00923795">
              <w:rPr>
                <w:sz w:val="18"/>
                <w:szCs w:val="18"/>
              </w:rPr>
              <w:t>станавливать</w:t>
            </w:r>
            <w:proofErr w:type="spellEnd"/>
            <w:r w:rsidRPr="00923795">
              <w:rPr>
                <w:sz w:val="18"/>
                <w:szCs w:val="18"/>
              </w:rPr>
              <w:t xml:space="preserve"> причинно-следственные связи, строить 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заключения; использовать таблицы, </w:t>
            </w:r>
            <w:proofErr w:type="spellStart"/>
            <w:r w:rsidRPr="00923795">
              <w:rPr>
                <w:sz w:val="18"/>
                <w:szCs w:val="18"/>
              </w:rPr>
              <w:t>сх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мы,модели</w:t>
            </w:r>
            <w:proofErr w:type="spellEnd"/>
            <w:r w:rsidRPr="00923795">
              <w:rPr>
                <w:sz w:val="18"/>
                <w:szCs w:val="18"/>
              </w:rPr>
              <w:t xml:space="preserve"> для получения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формации;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лизировать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учебника и дополнител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ный материал; собирать и фи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формацию, 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деляя главную и второстепенную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6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ф</w:t>
            </w:r>
            <w:proofErr w:type="gramEnd"/>
            <w:r w:rsidRPr="00923795">
              <w:rPr>
                <w:sz w:val="18"/>
                <w:szCs w:val="18"/>
              </w:rPr>
              <w:t>ормировать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целевые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сти, выстраивать алгоритм действий; самостоятельно определять цели обучения, ставить и 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осознавать уровень и качество усвоения материала.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видуальной и групповой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Формиров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ние 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тие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тельного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тереса к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чению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 России, уважительн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отношения к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насл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дию; осмы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ление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ческой об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словленности и мотивации людей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шествующих эпох; оцен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вание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соб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 xml:space="preserve">тий и роли личности в </w:t>
            </w:r>
            <w:proofErr w:type="spellStart"/>
            <w:r w:rsidRPr="00923795">
              <w:rPr>
                <w:sz w:val="18"/>
                <w:szCs w:val="18"/>
              </w:rPr>
              <w:t>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</w:t>
            </w:r>
            <w:proofErr w:type="gramStart"/>
            <w:r w:rsidRPr="00923795">
              <w:rPr>
                <w:sz w:val="18"/>
                <w:szCs w:val="18"/>
              </w:rPr>
              <w:t>;ф</w:t>
            </w:r>
            <w:proofErr w:type="gramEnd"/>
            <w:r w:rsidRPr="00923795">
              <w:rPr>
                <w:sz w:val="18"/>
                <w:szCs w:val="18"/>
              </w:rPr>
              <w:t>ормирование</w:t>
            </w:r>
            <w:proofErr w:type="spellEnd"/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российской</w:t>
            </w:r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гражданской</w:t>
            </w:r>
          </w:p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идентичности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§24</w:t>
            </w:r>
          </w:p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1A1759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распалась Золотая Орда? Какие изменения произо</w:t>
            </w:r>
            <w:r w:rsidRPr="00923795">
              <w:rPr>
                <w:sz w:val="18"/>
                <w:szCs w:val="18"/>
              </w:rPr>
              <w:t>ш</w:t>
            </w:r>
            <w:r w:rsidRPr="00923795">
              <w:rPr>
                <w:sz w:val="18"/>
                <w:szCs w:val="18"/>
              </w:rPr>
              <w:t>ли в Восточной Е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ропе после ее расп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выявлять причины расп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 Золотой 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ды; определять состав населения новых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дарств, образ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ванных на юго-восточных р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бежах Руси; исследовать взаимоотнош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новых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</w:t>
            </w:r>
            <w:proofErr w:type="gramStart"/>
            <w:r w:rsidRPr="00923795">
              <w:rPr>
                <w:sz w:val="18"/>
                <w:szCs w:val="18"/>
              </w:rPr>
              <w:t>рств с Р</w:t>
            </w:r>
            <w:proofErr w:type="gramEnd"/>
            <w:r w:rsidRPr="00923795">
              <w:rPr>
                <w:sz w:val="18"/>
                <w:szCs w:val="18"/>
              </w:rPr>
              <w:t>усью;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ределения 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чения создания </w:t>
            </w:r>
            <w:r w:rsidRPr="00923795">
              <w:rPr>
                <w:sz w:val="18"/>
                <w:szCs w:val="18"/>
              </w:rPr>
              <w:lastRenderedPageBreak/>
              <w:t>единого русск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государства;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>личных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ческих источн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lastRenderedPageBreak/>
              <w:t>Познавател</w:t>
            </w:r>
            <w:r w:rsidRPr="00923795">
              <w:rPr>
                <w:rStyle w:val="23"/>
                <w:sz w:val="18"/>
                <w:szCs w:val="18"/>
              </w:rPr>
              <w:t>ь</w:t>
            </w:r>
            <w:r w:rsidRPr="00923795">
              <w:rPr>
                <w:rStyle w:val="23"/>
                <w:sz w:val="18"/>
                <w:szCs w:val="18"/>
              </w:rPr>
              <w:t>ные:</w:t>
            </w:r>
            <w:r w:rsidRPr="00923795">
              <w:rPr>
                <w:sz w:val="18"/>
                <w:szCs w:val="18"/>
              </w:rPr>
              <w:t xml:space="preserve"> устанавл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вать причинно-следственные связи, строить </w:t>
            </w:r>
            <w:proofErr w:type="gramStart"/>
            <w:r w:rsidRPr="00923795">
              <w:rPr>
                <w:sz w:val="18"/>
                <w:szCs w:val="18"/>
              </w:rPr>
              <w:t>логические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суждения</w:t>
            </w:r>
            <w:proofErr w:type="gramEnd"/>
            <w:r w:rsidRPr="00923795">
              <w:rPr>
                <w:sz w:val="18"/>
                <w:szCs w:val="18"/>
              </w:rPr>
              <w:t>, ум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заключения; использовать таблицы, схемы, модели для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лучения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мации; анализ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соб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рать и фиксир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главную и вт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ростепенную; решать творч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задачи, представлять результаты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ей 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. </w:t>
            </w:r>
            <w:r w:rsidRPr="00923795">
              <w:rPr>
                <w:rStyle w:val="23"/>
                <w:sz w:val="18"/>
                <w:szCs w:val="18"/>
              </w:rPr>
              <w:t>Регулятивные:</w:t>
            </w:r>
            <w:r w:rsidRPr="00923795">
              <w:rPr>
                <w:sz w:val="18"/>
                <w:szCs w:val="18"/>
              </w:rPr>
              <w:t xml:space="preserve"> 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действий; самостоятельно определять цели обучения, ставить и формулировать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сти.</w:t>
            </w:r>
          </w:p>
          <w:p w:rsidR="009A6C9E" w:rsidRPr="00923795" w:rsidRDefault="009A6C9E" w:rsidP="00F560FD">
            <w:pPr>
              <w:pStyle w:val="22"/>
              <w:shd w:val="clear" w:color="auto" w:fill="auto"/>
              <w:spacing w:before="0" w:line="240" w:lineRule="auto"/>
              <w:ind w:firstLine="65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Style w:val="23"/>
                <w:rFonts w:eastAsiaTheme="minorEastAsia"/>
                <w:sz w:val="18"/>
                <w:szCs w:val="18"/>
              </w:rPr>
              <w:t>Коммуник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а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тивные: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вать, аргуме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тировать и отстаивать свое мнение; развивать навыки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ничества в ходе индив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дуальной и групповой работы;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требностей, планирования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альнонравс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колений,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вующих эпох; оценивание исторических событий 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роли личности в истории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§25</w:t>
            </w:r>
          </w:p>
          <w:p w:rsidR="009A6C9E" w:rsidRPr="00923795" w:rsidRDefault="009A6C9E" w:rsidP="00F56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Московское государство и его соседи во второй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и почему изм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нился характер кн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жеской власти в Московском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дарстве?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proofErr w:type="gramStart"/>
            <w:r w:rsidRPr="00923795">
              <w:rPr>
                <w:sz w:val="18"/>
                <w:szCs w:val="18"/>
              </w:rPr>
              <w:t>Научиться х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рактеризовать внешнюю и внутреннюю политику Ивана </w:t>
            </w:r>
            <w:r w:rsidRPr="00923795">
              <w:rPr>
                <w:sz w:val="18"/>
                <w:szCs w:val="18"/>
                <w:lang w:val="en-US" w:eastAsia="en-US" w:bidi="en-US"/>
              </w:rPr>
              <w:t>III</w:t>
            </w:r>
            <w:r w:rsidRPr="00923795">
              <w:rPr>
                <w:sz w:val="18"/>
                <w:szCs w:val="18"/>
                <w:lang w:eastAsia="en-US" w:bidi="en-US"/>
              </w:rPr>
              <w:t xml:space="preserve">; </w:t>
            </w:r>
            <w:r w:rsidRPr="00923795">
              <w:rPr>
                <w:sz w:val="18"/>
                <w:szCs w:val="18"/>
              </w:rPr>
              <w:t>описывать систему упра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ления Моско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ским государс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вом, сложи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 xml:space="preserve">шуюся в годы </w:t>
            </w:r>
            <w:proofErr w:type="spellStart"/>
            <w:r w:rsidRPr="00923795">
              <w:rPr>
                <w:sz w:val="18"/>
                <w:szCs w:val="18"/>
              </w:rPr>
              <w:t>правленияИвана</w:t>
            </w:r>
            <w:proofErr w:type="spellEnd"/>
            <w:r w:rsidRPr="00923795">
              <w:rPr>
                <w:sz w:val="18"/>
                <w:szCs w:val="18"/>
              </w:rPr>
              <w:t xml:space="preserve"> </w:t>
            </w:r>
            <w:r w:rsidRPr="00923795">
              <w:rPr>
                <w:sz w:val="18"/>
                <w:szCs w:val="18"/>
                <w:lang w:val="en-US" w:eastAsia="en-US" w:bidi="en-US"/>
              </w:rPr>
              <w:t>III</w:t>
            </w:r>
            <w:r w:rsidRPr="00923795">
              <w:rPr>
                <w:sz w:val="18"/>
                <w:szCs w:val="18"/>
                <w:lang w:eastAsia="en-US" w:bidi="en-US"/>
              </w:rPr>
              <w:t xml:space="preserve">; </w:t>
            </w:r>
            <w:r w:rsidRPr="00923795">
              <w:rPr>
                <w:sz w:val="18"/>
                <w:szCs w:val="18"/>
              </w:rPr>
              <w:t>определять причины, кот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рые предопред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лили неизбе</w:t>
            </w:r>
            <w:r w:rsidRPr="00923795">
              <w:rPr>
                <w:sz w:val="18"/>
                <w:szCs w:val="18"/>
              </w:rPr>
              <w:t>ж</w:t>
            </w:r>
            <w:r w:rsidRPr="00923795">
              <w:rPr>
                <w:sz w:val="18"/>
                <w:szCs w:val="18"/>
              </w:rPr>
              <w:t>ность падения ордынского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дычества;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менять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крытия значения объединения русских земель; </w:t>
            </w:r>
            <w:r w:rsidRPr="00923795">
              <w:rPr>
                <w:sz w:val="18"/>
                <w:szCs w:val="18"/>
              </w:rPr>
              <w:lastRenderedPageBreak/>
              <w:t>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</w:t>
            </w:r>
            <w:proofErr w:type="gramEnd"/>
            <w:r w:rsidRPr="00923795">
              <w:rPr>
                <w:sz w:val="18"/>
                <w:szCs w:val="18"/>
              </w:rPr>
              <w:t xml:space="preserve">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с</w:t>
            </w:r>
            <w:proofErr w:type="gramEnd"/>
            <w:r w:rsidRPr="00923795">
              <w:rPr>
                <w:sz w:val="18"/>
                <w:szCs w:val="18"/>
              </w:rPr>
              <w:t>оздавать</w:t>
            </w:r>
            <w:proofErr w:type="spellEnd"/>
            <w:r w:rsidRPr="00923795">
              <w:rPr>
                <w:sz w:val="18"/>
                <w:szCs w:val="18"/>
              </w:rPr>
              <w:t>, применять и преобразов</w:t>
            </w:r>
            <w:r w:rsidRPr="00923795">
              <w:rPr>
                <w:sz w:val="18"/>
                <w:szCs w:val="18"/>
              </w:rPr>
              <w:t>ы</w:t>
            </w:r>
            <w:r w:rsidRPr="00923795">
              <w:rPr>
                <w:sz w:val="18"/>
                <w:szCs w:val="18"/>
              </w:rPr>
              <w:t>вать знаки и символы, мод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ли и схемы для решения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ных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привлекать 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нее изученный материал для решения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вательных з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дач;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давать определения понятий;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начальные исследовател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ские навыки для решения пои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lastRenderedPageBreak/>
              <w:t>ковых задач; решать творч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задачи; представлять результаты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ей деятельности в форме устного сообщения,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зентации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Style w:val="23"/>
                <w:rFonts w:eastAsiaTheme="minorEastAsia"/>
                <w:sz w:val="18"/>
                <w:szCs w:val="18"/>
              </w:rPr>
              <w:t>Коммуник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а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тивные: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ганизовывать учебное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 и совместную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видуальной 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групповой работы.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отношен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альнонравс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колений,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вующих эпох; оценивание исторических событий и роли личности 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истории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1A1759" w:rsidRPr="00923795" w:rsidRDefault="001A1759" w:rsidP="001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§26</w:t>
            </w:r>
          </w:p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1A1759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 xml:space="preserve">Русская православная церковь в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r w:rsidRPr="00923795">
              <w:rPr>
                <w:sz w:val="18"/>
                <w:szCs w:val="18"/>
              </w:rPr>
              <w:t xml:space="preserve">—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1A1759" w:rsidP="005C2297">
            <w:pPr>
              <w:pStyle w:val="22"/>
              <w:shd w:val="clear" w:color="auto" w:fill="auto"/>
              <w:spacing w:before="0" w:line="240" w:lineRule="auto"/>
              <w:ind w:firstLine="58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общем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тодол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гической напра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Как Русская прав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славная церковь стала самостоятел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tabs>
                <w:tab w:val="left" w:leader="underscore" w:pos="2182"/>
              </w:tabs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пользовать текст исторического источника при ответе на вопр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сы; применять понятийный аппарат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знания и приемы 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ческого анализа для объяснения изменения в положении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ской правосла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ной церкви и появления ер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сей; оценивать влияние центр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лизации русских земель на жизнь церкви и дух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венства в </w:t>
            </w:r>
            <w:r w:rsidRPr="00923795">
              <w:rPr>
                <w:sz w:val="18"/>
                <w:szCs w:val="18"/>
                <w:lang w:val="en-US" w:eastAsia="en-US" w:bidi="en-US"/>
              </w:rPr>
              <w:t>XVI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выявлять прич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ны распростр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нен™ ересей в некоторых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ских землях;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стей во времени </w:t>
            </w:r>
            <w:r w:rsidRPr="00923795">
              <w:rPr>
                <w:sz w:val="18"/>
                <w:szCs w:val="18"/>
              </w:rPr>
              <w:lastRenderedPageBreak/>
              <w:t>и пространстве; оценивать роль Русской прав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славной церкви в становлении и развитии ро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сийской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дарственности; соотносить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 из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 xml:space="preserve">ных </w:t>
            </w:r>
            <w:proofErr w:type="spellStart"/>
            <w:proofErr w:type="gramStart"/>
            <w:r w:rsidRPr="00923795">
              <w:rPr>
                <w:sz w:val="18"/>
                <w:szCs w:val="18"/>
              </w:rPr>
              <w:t>историче-ских</w:t>
            </w:r>
            <w:proofErr w:type="spellEnd"/>
            <w:proofErr w:type="gramEnd"/>
            <w:r w:rsidRPr="00923795">
              <w:rPr>
                <w:sz w:val="18"/>
                <w:szCs w:val="18"/>
              </w:rPr>
              <w:t xml:space="preserve">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а</w:t>
            </w:r>
            <w:proofErr w:type="gramEnd"/>
            <w:r w:rsidRPr="00923795">
              <w:rPr>
                <w:sz w:val="18"/>
                <w:szCs w:val="18"/>
              </w:rPr>
              <w:t>нализировать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вл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деть общими приемами реш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учебных задач; привл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кать ранее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ченный матер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ал для решения познавательных задач;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давать определения понятий;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начальные исследовател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ские навыки для решения пои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ковых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ности.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4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Коммуник</w:t>
            </w:r>
            <w:r w:rsidRPr="00923795">
              <w:rPr>
                <w:rStyle w:val="29pt"/>
              </w:rPr>
              <w:t>а</w:t>
            </w:r>
            <w:r w:rsidRPr="00923795">
              <w:rPr>
                <w:rStyle w:val="29pt"/>
              </w:rPr>
              <w:t>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sz w:val="18"/>
                <w:szCs w:val="18"/>
              </w:rPr>
              <w:t xml:space="preserve">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ное сотрудн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чество и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вместную 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нах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дить общее решение и разрешать конфликты на основе согл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сования поз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ций и учета интересов сторон.</w:t>
            </w:r>
          </w:p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альнонравс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колений,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торической обусловле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ности и мот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вации людей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эпох; оценивание исторических событий и роли личности в истории; развитие 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выков анал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за, индивид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ального и коллективн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проектир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23795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С.96-101</w:t>
            </w: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923795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Человек в Российском государстве второй пол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вины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ре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флек</w:t>
            </w:r>
            <w:proofErr w:type="spellEnd"/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сии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Как изменился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став российского общества во второй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.? 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ково было полож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ние различных слоев населения Росси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 xml:space="preserve">ского государства во второй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r w:rsidRPr="00923795">
              <w:rPr>
                <w:sz w:val="18"/>
                <w:szCs w:val="18"/>
              </w:rPr>
              <w:t>в.?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ределять осно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ной состав ро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сийского общ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ства второй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ловины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., оценивать пол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жение его слоев; определять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чины огранич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ния свободы крестьян; выя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особенн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 жизни гор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жан и казачес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ва; овладевать целостным представлением о закономерн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стях развития российского общества; оп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сывать образ жизни, основные занятия разли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ных слоев нас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ления;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поняти</w:t>
            </w:r>
            <w:r w:rsidRPr="00923795">
              <w:rPr>
                <w:sz w:val="18"/>
                <w:szCs w:val="18"/>
              </w:rPr>
              <w:t>й</w:t>
            </w:r>
            <w:r w:rsidRPr="00923795">
              <w:rPr>
                <w:sz w:val="18"/>
                <w:szCs w:val="18"/>
              </w:rPr>
              <w:t>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 xml:space="preserve">ское время и историческое пространство, </w:t>
            </w:r>
            <w:r w:rsidRPr="00923795">
              <w:rPr>
                <w:sz w:val="18"/>
                <w:szCs w:val="18"/>
              </w:rPr>
              <w:lastRenderedPageBreak/>
              <w:t>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оценивать изм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нения, произ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шедшие в сост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 xml:space="preserve">ве российского общества во второй половине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 систем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тизировать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из различных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рических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а</w:t>
            </w:r>
            <w:proofErr w:type="gramEnd"/>
            <w:r w:rsidRPr="00923795">
              <w:rPr>
                <w:sz w:val="18"/>
                <w:szCs w:val="18"/>
              </w:rPr>
              <w:t>нализировать</w:t>
            </w:r>
            <w:proofErr w:type="spellEnd"/>
            <w:r w:rsidRPr="00923795">
              <w:rPr>
                <w:sz w:val="18"/>
                <w:szCs w:val="18"/>
              </w:rPr>
              <w:t xml:space="preserve"> материал учебника и д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полнительный материал; пр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влекать ранее изученный 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териал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тельных задач; ставить репр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дуктивные 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устана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ливать анал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гии; применять начальные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следовательские навыки для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шения поиск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вых задач; 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шать творческие задачи; пре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ставлять резул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таты своей де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тельности в форме устного сообщения,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зентации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владеть основами самоко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троля, самооценки, принятия решений и осуществления осознанного выбора в учебной и позн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вательной деятел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ности; осущест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рефлексию своей деятельности.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тивные</w:t>
            </w:r>
            <w:r w:rsidRPr="00923795">
              <w:rPr>
                <w:rStyle w:val="23"/>
                <w:rFonts w:eastAsiaTheme="minorEastAsia"/>
                <w:sz w:val="18"/>
                <w:szCs w:val="18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ганизовывать учебное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трудничество и совместную деятельность с учителем и сверстниками; формировать навыки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ного сотру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ничества в ходе индив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дуальной и групповой работы; осо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нанно испол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зовать реч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вые средства в соответствии с задачей коммуник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для 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ражения св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их чувств, мыслей и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требностей, планирования и регуляции своей де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тельности.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ление роли и значения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тории в жизни человека; развитие творческих способностей через акти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ные формы деятельности, навыков ан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лиза, индив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дуального и коллективн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проектир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23795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С.101-107</w:t>
            </w: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923795"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Формирование культу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ного пространства един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го Российского госуда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откры</w:t>
            </w:r>
            <w:proofErr w:type="spellEnd"/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sz w:val="18"/>
                <w:szCs w:val="18"/>
              </w:rPr>
              <w:t>тия</w:t>
            </w:r>
            <w:proofErr w:type="spellEnd"/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нового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культурные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ценности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прошлого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не потеряли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5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значения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и в наши дни?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Научиться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ределять ос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бенности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 xml:space="preserve">тия русской культуры в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r w:rsidRPr="00923795">
              <w:rPr>
                <w:sz w:val="18"/>
                <w:szCs w:val="18"/>
              </w:rPr>
              <w:t xml:space="preserve">—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выявить изменения во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приятия мира, произошедшие у жителей русских земель в этот период; овлад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вать целостным представлением об историческом пути единого Российского государства;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 и приемы исторического анализа для ра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крытия особе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ностей русской культуры в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r w:rsidRPr="00923795">
              <w:rPr>
                <w:sz w:val="18"/>
                <w:szCs w:val="18"/>
              </w:rPr>
              <w:t xml:space="preserve">-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соотносить 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торическое вр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мя и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lastRenderedPageBreak/>
              <w:t>ское пространс</w:t>
            </w:r>
            <w:r w:rsidRPr="00923795">
              <w:rPr>
                <w:sz w:val="18"/>
                <w:szCs w:val="18"/>
              </w:rPr>
              <w:t>т</w:t>
            </w:r>
            <w:r w:rsidRPr="00923795">
              <w:rPr>
                <w:sz w:val="18"/>
                <w:szCs w:val="18"/>
              </w:rPr>
              <w:t>во, действия и поступки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доказывать, что 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 xml:space="preserve">личных </w:t>
            </w:r>
            <w:proofErr w:type="spellStart"/>
            <w:r w:rsidRPr="00923795">
              <w:rPr>
                <w:sz w:val="18"/>
                <w:szCs w:val="18"/>
              </w:rPr>
              <w:t>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че-ских</w:t>
            </w:r>
            <w:proofErr w:type="spellEnd"/>
            <w:r w:rsidRPr="00923795">
              <w:rPr>
                <w:sz w:val="18"/>
                <w:szCs w:val="18"/>
              </w:rPr>
              <w:t xml:space="preserve">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lastRenderedPageBreak/>
              <w:t>Познавател</w:t>
            </w:r>
            <w:r w:rsidRPr="00923795">
              <w:rPr>
                <w:rStyle w:val="29pt"/>
              </w:rPr>
              <w:t>ь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п</w:t>
            </w:r>
            <w:proofErr w:type="gramEnd"/>
            <w:r w:rsidRPr="00923795">
              <w:rPr>
                <w:sz w:val="18"/>
                <w:szCs w:val="18"/>
              </w:rPr>
              <w:t>ривлекать</w:t>
            </w:r>
            <w:proofErr w:type="spellEnd"/>
            <w:r w:rsidRPr="00923795">
              <w:rPr>
                <w:sz w:val="18"/>
                <w:szCs w:val="18"/>
              </w:rPr>
              <w:t xml:space="preserve"> ранее изуче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 xml:space="preserve">ный материал для </w:t>
            </w:r>
            <w:proofErr w:type="spellStart"/>
            <w:r w:rsidRPr="00923795">
              <w:rPr>
                <w:sz w:val="18"/>
                <w:szCs w:val="18"/>
              </w:rPr>
              <w:t>решени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познавательных</w:t>
            </w:r>
            <w:proofErr w:type="spellEnd"/>
            <w:r w:rsidRPr="00923795">
              <w:rPr>
                <w:sz w:val="18"/>
                <w:szCs w:val="18"/>
              </w:rPr>
              <w:t xml:space="preserve"> задач; ставить репродуктивные вопросы по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ченному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риалу; давать определения понятий; уст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навливать ан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логии;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начальные исследовател</w:t>
            </w:r>
            <w:r w:rsidRPr="00923795">
              <w:rPr>
                <w:sz w:val="18"/>
                <w:szCs w:val="18"/>
              </w:rPr>
              <w:t>ь</w:t>
            </w:r>
            <w:r w:rsidRPr="00923795">
              <w:rPr>
                <w:sz w:val="18"/>
                <w:szCs w:val="18"/>
              </w:rPr>
              <w:t>ские навыки для решения пои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>ковых задач; решать творч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ские задачи; представлять результаты св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ей деятельности в форме устного сообщения, пр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зентации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</w:rPr>
              <w:t>Регуляти</w:t>
            </w:r>
            <w:r w:rsidRPr="00923795">
              <w:rPr>
                <w:rStyle w:val="29pt"/>
              </w:rPr>
              <w:t>в</w:t>
            </w:r>
            <w:r w:rsidRPr="00923795">
              <w:rPr>
                <w:rStyle w:val="29pt"/>
              </w:rPr>
              <w:t>ные</w:t>
            </w:r>
            <w:proofErr w:type="gramStart"/>
            <w:r w:rsidRPr="00923795">
              <w:rPr>
                <w:rStyle w:val="29pt"/>
              </w:rPr>
              <w:t>:</w:t>
            </w:r>
            <w:r w:rsidRPr="00923795">
              <w:rPr>
                <w:sz w:val="18"/>
                <w:szCs w:val="18"/>
              </w:rPr>
              <w:t>о</w:t>
            </w:r>
            <w:proofErr w:type="gramEnd"/>
            <w:r w:rsidRPr="00923795">
              <w:rPr>
                <w:sz w:val="18"/>
                <w:szCs w:val="18"/>
              </w:rPr>
              <w:t>пределять</w:t>
            </w:r>
            <w:proofErr w:type="spellEnd"/>
            <w:r w:rsidRPr="00923795">
              <w:rPr>
                <w:sz w:val="18"/>
                <w:szCs w:val="18"/>
              </w:rPr>
              <w:t xml:space="preserve"> последовательность промежуточных целей с учетом к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нечного результата, составлять план действий; самосто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тельно определять цели обучения; ст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вить и формулир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новые задачи в учебной и познав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тельной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осознавать уровень и качество усвоения материала.</w:t>
            </w:r>
          </w:p>
          <w:p w:rsidR="009A6C9E" w:rsidRPr="00923795" w:rsidRDefault="009A6C9E" w:rsidP="005C2297">
            <w:pPr>
              <w:pStyle w:val="22"/>
              <w:shd w:val="clear" w:color="auto" w:fill="auto"/>
              <w:tabs>
                <w:tab w:val="left" w:leader="underscore" w:pos="1387"/>
              </w:tabs>
              <w:spacing w:before="0" w:line="240" w:lineRule="auto"/>
              <w:ind w:firstLine="62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23795">
              <w:rPr>
                <w:rStyle w:val="29pt"/>
                <w:rFonts w:eastAsiaTheme="minorEastAsia"/>
              </w:rPr>
              <w:t>Коммуник</w:t>
            </w:r>
            <w:r w:rsidRPr="00923795">
              <w:rPr>
                <w:rStyle w:val="29pt"/>
                <w:rFonts w:eastAsiaTheme="minorEastAsia"/>
              </w:rPr>
              <w:t>а</w:t>
            </w:r>
            <w:r w:rsidRPr="00923795">
              <w:rPr>
                <w:rStyle w:val="29pt"/>
                <w:rFonts w:eastAsiaTheme="minorEastAsia"/>
              </w:rPr>
              <w:t>ти</w:t>
            </w:r>
            <w:r w:rsidRPr="00923795">
              <w:rPr>
                <w:rStyle w:val="29pt"/>
                <w:rFonts w:eastAsiaTheme="minorEastAsia"/>
              </w:rPr>
              <w:t>в</w:t>
            </w:r>
            <w:r w:rsidRPr="00923795">
              <w:rPr>
                <w:rStyle w:val="29pt"/>
                <w:rFonts w:eastAsiaTheme="minorEastAsia"/>
              </w:rPr>
              <w:t>ные</w:t>
            </w:r>
            <w:proofErr w:type="gramStart"/>
            <w:r w:rsidRPr="00923795">
              <w:rPr>
                <w:rStyle w:val="29pt"/>
                <w:rFonts w:eastAsiaTheme="minorEastAsia"/>
              </w:rPr>
              <w:t>: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рганизовывать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уче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ное сотрудн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чество и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вместную деятельность с учителем и сверстниками; находить 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щее решение и разрешать конфликты на основе согл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сования поз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ций и учета интересов сторон; фо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мулировать, аргументир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и отста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вать свое мнение; ра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вивать навыки учебного 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трудничества в ходе инд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видуальной и групповой работы.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познав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тельного 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тереса к 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чению ист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рии России, уважительн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го отношения к историч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скому насл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дию; осмы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альнонравс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предшес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вующих п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колений, г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манистич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ских традиций и ценностей русского н</w:t>
            </w:r>
            <w:proofErr w:type="gram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рода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23795" w:rsidRPr="00923795" w:rsidRDefault="00923795" w:rsidP="0092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Cs/>
                <w:sz w:val="18"/>
                <w:szCs w:val="18"/>
              </w:rPr>
              <w:t>§27</w:t>
            </w:r>
          </w:p>
          <w:p w:rsidR="009A6C9E" w:rsidRPr="00923795" w:rsidRDefault="009A6C9E" w:rsidP="005C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C9E" w:rsidRPr="00D429B7" w:rsidTr="00281F32">
        <w:trPr>
          <w:trHeight w:val="1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23795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spacing w:before="0" w:line="240" w:lineRule="auto"/>
              <w:ind w:firstLine="60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Повторение, обобщение и систематизация знаний по теме «Формирование единого Русского гос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дарства»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spacing w:before="0" w:line="240" w:lineRule="auto"/>
              <w:ind w:firstLine="57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Урок разв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вающего контроля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Почему образование единого Русского государства было закономерным пр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цессом? Как прим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нять полученные знания?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tabs>
                <w:tab w:val="left" w:leader="underscore" w:pos="2196"/>
              </w:tabs>
              <w:spacing w:before="0" w:line="240" w:lineRule="auto"/>
              <w:ind w:firstLine="61"/>
              <w:jc w:val="left"/>
              <w:rPr>
                <w:sz w:val="18"/>
                <w:szCs w:val="18"/>
              </w:rPr>
            </w:pPr>
            <w:r w:rsidRPr="00923795">
              <w:rPr>
                <w:sz w:val="18"/>
                <w:szCs w:val="18"/>
              </w:rPr>
              <w:t>Обобщить и систематизир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 xml:space="preserve">вать знания по истории России в </w:t>
            </w:r>
            <w:r w:rsidRPr="00923795">
              <w:rPr>
                <w:sz w:val="18"/>
                <w:szCs w:val="18"/>
                <w:lang w:val="en-US" w:eastAsia="en-US" w:bidi="en-US"/>
              </w:rPr>
              <w:t>XV</w:t>
            </w:r>
            <w:r w:rsidRPr="00923795">
              <w:rPr>
                <w:sz w:val="18"/>
                <w:szCs w:val="18"/>
              </w:rPr>
              <w:t xml:space="preserve">— начале </w:t>
            </w:r>
            <w:r w:rsidRPr="00923795">
              <w:rPr>
                <w:sz w:val="18"/>
                <w:szCs w:val="18"/>
                <w:lang w:val="en-US" w:eastAsia="en-US" w:bidi="en-US"/>
              </w:rPr>
              <w:t>XVI</w:t>
            </w:r>
            <w:proofErr w:type="gramStart"/>
            <w:r w:rsidRPr="00923795">
              <w:rPr>
                <w:sz w:val="18"/>
                <w:szCs w:val="18"/>
              </w:rPr>
              <w:t>в</w:t>
            </w:r>
            <w:proofErr w:type="gramEnd"/>
            <w:r w:rsidRPr="00923795">
              <w:rPr>
                <w:sz w:val="18"/>
                <w:szCs w:val="18"/>
              </w:rPr>
              <w:t>.; развивать познавательную активность; о</w:t>
            </w:r>
            <w:r w:rsidRPr="00923795">
              <w:rPr>
                <w:sz w:val="18"/>
                <w:szCs w:val="18"/>
              </w:rPr>
              <w:t>п</w:t>
            </w:r>
            <w:r w:rsidRPr="00923795">
              <w:rPr>
                <w:sz w:val="18"/>
                <w:szCs w:val="18"/>
              </w:rPr>
              <w:t>ределить степень усвоения из</w:t>
            </w:r>
            <w:r w:rsidRPr="00923795">
              <w:rPr>
                <w:sz w:val="18"/>
                <w:szCs w:val="18"/>
              </w:rPr>
              <w:t>у</w:t>
            </w:r>
            <w:r w:rsidRPr="00923795">
              <w:rPr>
                <w:sz w:val="18"/>
                <w:szCs w:val="18"/>
              </w:rPr>
              <w:t>ченного мат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риала;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события истории России по хронологич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скому признаку; применять пон</w:t>
            </w:r>
            <w:r w:rsidRPr="00923795">
              <w:rPr>
                <w:sz w:val="18"/>
                <w:szCs w:val="18"/>
              </w:rPr>
              <w:t>я</w:t>
            </w:r>
            <w:r w:rsidRPr="00923795">
              <w:rPr>
                <w:sz w:val="18"/>
                <w:szCs w:val="18"/>
              </w:rPr>
              <w:t>тийный аппарат исторического знания; соотн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сить историч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ское время и историческое пространство, действия и п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ступки личн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стей во времени и пространстве; характеризовать существенные признаки ру</w:t>
            </w:r>
            <w:r w:rsidRPr="00923795">
              <w:rPr>
                <w:sz w:val="18"/>
                <w:szCs w:val="18"/>
              </w:rPr>
              <w:t>с</w:t>
            </w:r>
            <w:r w:rsidRPr="00923795">
              <w:rPr>
                <w:sz w:val="18"/>
                <w:szCs w:val="18"/>
              </w:rPr>
              <w:t xml:space="preserve">ской культуры; доказывать, что </w:t>
            </w:r>
            <w:r w:rsidRPr="00923795">
              <w:rPr>
                <w:sz w:val="18"/>
                <w:szCs w:val="18"/>
              </w:rPr>
              <w:lastRenderedPageBreak/>
              <w:t>история России является частью мировой ист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рии; соотносить и систематиз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ровать инфо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мацию из ра</w:t>
            </w:r>
            <w:r w:rsidRPr="00923795">
              <w:rPr>
                <w:sz w:val="18"/>
                <w:szCs w:val="18"/>
              </w:rPr>
              <w:t>з</w:t>
            </w:r>
            <w:r w:rsidRPr="00923795">
              <w:rPr>
                <w:sz w:val="18"/>
                <w:szCs w:val="18"/>
              </w:rPr>
              <w:t xml:space="preserve">личных </w:t>
            </w:r>
            <w:proofErr w:type="spellStart"/>
            <w:proofErr w:type="gramStart"/>
            <w:r w:rsidRPr="00923795">
              <w:rPr>
                <w:sz w:val="18"/>
                <w:szCs w:val="18"/>
              </w:rPr>
              <w:t>истор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че-ских</w:t>
            </w:r>
            <w:proofErr w:type="spellEnd"/>
            <w:proofErr w:type="gramEnd"/>
            <w:r w:rsidRPr="00923795">
              <w:rPr>
                <w:sz w:val="18"/>
                <w:szCs w:val="18"/>
              </w:rPr>
              <w:t xml:space="preserve"> исто</w:t>
            </w:r>
            <w:r w:rsidRPr="00923795">
              <w:rPr>
                <w:sz w:val="18"/>
                <w:szCs w:val="18"/>
              </w:rPr>
              <w:t>ч</w:t>
            </w:r>
            <w:r w:rsidRPr="00923795">
              <w:rPr>
                <w:sz w:val="18"/>
                <w:szCs w:val="18"/>
              </w:rPr>
              <w:t>ников</w:t>
            </w:r>
            <w:r w:rsidRPr="00923795">
              <w:rPr>
                <w:sz w:val="18"/>
                <w:szCs w:val="18"/>
                <w:lang w:eastAsia="en-US" w:bidi="en-US"/>
              </w:rPr>
              <w:tab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lastRenderedPageBreak/>
              <w:t>Познавател</w:t>
            </w:r>
            <w:r w:rsidRPr="00923795">
              <w:rPr>
                <w:rStyle w:val="23"/>
                <w:sz w:val="18"/>
                <w:szCs w:val="18"/>
              </w:rPr>
              <w:t>ь</w:t>
            </w:r>
            <w:r w:rsidRPr="00923795">
              <w:rPr>
                <w:rStyle w:val="23"/>
                <w:sz w:val="18"/>
                <w:szCs w:val="18"/>
              </w:rPr>
              <w:t>ные:</w:t>
            </w:r>
            <w:r w:rsidRPr="00923795">
              <w:rPr>
                <w:sz w:val="18"/>
                <w:szCs w:val="18"/>
              </w:rPr>
              <w:t xml:space="preserve"> осущест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лять анализ об</w:t>
            </w:r>
            <w:r w:rsidRPr="00923795">
              <w:rPr>
                <w:sz w:val="18"/>
                <w:szCs w:val="18"/>
              </w:rPr>
              <w:t>ъ</w:t>
            </w:r>
            <w:r w:rsidRPr="00923795">
              <w:rPr>
                <w:sz w:val="18"/>
                <w:szCs w:val="18"/>
              </w:rPr>
              <w:t>ектов и явлений с выделением существенных и несущественных признаков; 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ходить и обр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батывать допо</w:t>
            </w:r>
            <w:r w:rsidRPr="00923795">
              <w:rPr>
                <w:sz w:val="18"/>
                <w:szCs w:val="18"/>
              </w:rPr>
              <w:t>л</w:t>
            </w:r>
            <w:r w:rsidRPr="00923795">
              <w:rPr>
                <w:sz w:val="18"/>
                <w:szCs w:val="18"/>
              </w:rPr>
              <w:t>нительную и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формацию об изучаемом п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риоде истории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spacing w:before="0" w:line="240" w:lineRule="auto"/>
              <w:ind w:firstLine="63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t>Регулятивные:</w:t>
            </w:r>
            <w:r w:rsidRPr="00923795">
              <w:rPr>
                <w:sz w:val="18"/>
                <w:szCs w:val="18"/>
              </w:rPr>
              <w:t xml:space="preserve"> формировать цел</w:t>
            </w:r>
            <w:r w:rsidRPr="00923795">
              <w:rPr>
                <w:sz w:val="18"/>
                <w:szCs w:val="18"/>
              </w:rPr>
              <w:t>е</w:t>
            </w:r>
            <w:r w:rsidRPr="00923795">
              <w:rPr>
                <w:sz w:val="18"/>
                <w:szCs w:val="18"/>
              </w:rPr>
              <w:t>вые установки учебной деятельн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сти; выстраивать алгоритм действий; самостоятельно определять цели обучения; осозн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вать уровень и к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чество усвоения учебного матери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ла; собирать и фи</w:t>
            </w:r>
            <w:r w:rsidRPr="00923795">
              <w:rPr>
                <w:sz w:val="18"/>
                <w:szCs w:val="18"/>
              </w:rPr>
              <w:t>к</w:t>
            </w:r>
            <w:r w:rsidRPr="00923795">
              <w:rPr>
                <w:sz w:val="18"/>
                <w:szCs w:val="18"/>
              </w:rPr>
              <w:t>сировать информ</w:t>
            </w:r>
            <w:r w:rsidRPr="00923795">
              <w:rPr>
                <w:sz w:val="18"/>
                <w:szCs w:val="18"/>
              </w:rPr>
              <w:t>а</w:t>
            </w:r>
            <w:r w:rsidRPr="00923795">
              <w:rPr>
                <w:sz w:val="18"/>
                <w:szCs w:val="18"/>
              </w:rPr>
              <w:t>цию, выделяя гла</w:t>
            </w:r>
            <w:r w:rsidRPr="00923795">
              <w:rPr>
                <w:sz w:val="18"/>
                <w:szCs w:val="18"/>
              </w:rPr>
              <w:t>в</w:t>
            </w:r>
            <w:r w:rsidRPr="00923795">
              <w:rPr>
                <w:sz w:val="18"/>
                <w:szCs w:val="18"/>
              </w:rPr>
              <w:t>ную и второстепе</w:t>
            </w:r>
            <w:r w:rsidRPr="00923795">
              <w:rPr>
                <w:sz w:val="18"/>
                <w:szCs w:val="18"/>
              </w:rPr>
              <w:t>н</w:t>
            </w:r>
            <w:r w:rsidRPr="00923795">
              <w:rPr>
                <w:sz w:val="18"/>
                <w:szCs w:val="18"/>
              </w:rPr>
              <w:t>ную.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pStyle w:val="22"/>
              <w:shd w:val="clear" w:color="auto" w:fill="auto"/>
              <w:spacing w:before="0" w:line="240" w:lineRule="auto"/>
              <w:ind w:firstLine="56"/>
              <w:jc w:val="left"/>
              <w:rPr>
                <w:sz w:val="18"/>
                <w:szCs w:val="18"/>
              </w:rPr>
            </w:pPr>
            <w:r w:rsidRPr="00923795">
              <w:rPr>
                <w:rStyle w:val="23"/>
                <w:sz w:val="18"/>
                <w:szCs w:val="18"/>
              </w:rPr>
              <w:t>Коммуник</w:t>
            </w:r>
            <w:r w:rsidRPr="00923795">
              <w:rPr>
                <w:rStyle w:val="23"/>
                <w:sz w:val="18"/>
                <w:szCs w:val="18"/>
              </w:rPr>
              <w:t>а</w:t>
            </w:r>
            <w:r w:rsidRPr="00923795">
              <w:rPr>
                <w:rStyle w:val="23"/>
                <w:sz w:val="18"/>
                <w:szCs w:val="18"/>
              </w:rPr>
              <w:t>тивные:</w:t>
            </w:r>
            <w:r w:rsidRPr="00923795">
              <w:rPr>
                <w:sz w:val="18"/>
                <w:szCs w:val="18"/>
              </w:rPr>
              <w:t xml:space="preserve"> 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ганизовывать учебное с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трудничество и совместную деятельность с учителем и сверстниками; развивать навыки уче</w:t>
            </w:r>
            <w:r w:rsidRPr="00923795">
              <w:rPr>
                <w:sz w:val="18"/>
                <w:szCs w:val="18"/>
              </w:rPr>
              <w:t>б</w:t>
            </w:r>
            <w:r w:rsidRPr="00923795">
              <w:rPr>
                <w:sz w:val="18"/>
                <w:szCs w:val="18"/>
              </w:rPr>
              <w:t>ного сотру</w:t>
            </w:r>
            <w:r w:rsidRPr="00923795">
              <w:rPr>
                <w:sz w:val="18"/>
                <w:szCs w:val="18"/>
              </w:rPr>
              <w:t>д</w:t>
            </w:r>
            <w:r w:rsidRPr="00923795">
              <w:rPr>
                <w:sz w:val="18"/>
                <w:szCs w:val="18"/>
              </w:rPr>
              <w:t>ничества в ходе индив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дуальной и групповой работы; фо</w:t>
            </w:r>
            <w:r w:rsidRPr="00923795">
              <w:rPr>
                <w:sz w:val="18"/>
                <w:szCs w:val="18"/>
              </w:rPr>
              <w:t>р</w:t>
            </w:r>
            <w:r w:rsidRPr="00923795">
              <w:rPr>
                <w:sz w:val="18"/>
                <w:szCs w:val="18"/>
              </w:rPr>
              <w:t>мулировать, аргументир</w:t>
            </w:r>
            <w:r w:rsidRPr="00923795">
              <w:rPr>
                <w:sz w:val="18"/>
                <w:szCs w:val="18"/>
              </w:rPr>
              <w:t>о</w:t>
            </w:r>
            <w:r w:rsidRPr="00923795">
              <w:rPr>
                <w:sz w:val="18"/>
                <w:szCs w:val="18"/>
              </w:rPr>
              <w:t>вать и отста</w:t>
            </w:r>
            <w:r w:rsidRPr="00923795">
              <w:rPr>
                <w:sz w:val="18"/>
                <w:szCs w:val="18"/>
              </w:rPr>
              <w:t>и</w:t>
            </w:r>
            <w:r w:rsidRPr="00923795">
              <w:rPr>
                <w:sz w:val="18"/>
                <w:szCs w:val="18"/>
              </w:rPr>
              <w:t>вать свое мнение.</w:t>
            </w:r>
          </w:p>
          <w:p w:rsidR="009A6C9E" w:rsidRPr="00923795" w:rsidRDefault="009A6C9E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Формиров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ние и разв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тие устойч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вой мотив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ции учения; расширение оценочной деятельности; овладение способами обобщения и систематиз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ции знаний; осмысление </w:t>
            </w:r>
            <w:proofErr w:type="spellStart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923795">
              <w:rPr>
                <w:rFonts w:ascii="Times New Roman" w:hAnsi="Times New Roman" w:cs="Times New Roman"/>
                <w:sz w:val="18"/>
                <w:szCs w:val="18"/>
              </w:rPr>
              <w:t xml:space="preserve"> опыта пре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3795">
              <w:rPr>
                <w:rFonts w:ascii="Times New Roman" w:hAnsi="Times New Roman" w:cs="Times New Roman"/>
                <w:sz w:val="18"/>
                <w:szCs w:val="18"/>
              </w:rPr>
              <w:t>шествующих поколений; уважение к культурным достижениям своего народа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9A6C9E" w:rsidRPr="00923795" w:rsidRDefault="009A6C9E" w:rsidP="00BD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B8B" w:rsidRPr="00AC4336" w:rsidRDefault="00A12B8B" w:rsidP="00AC4336">
      <w:pPr>
        <w:pStyle w:val="c3"/>
        <w:spacing w:before="0" w:beforeAutospacing="0" w:after="0" w:afterAutospacing="0"/>
        <w:jc w:val="both"/>
        <w:rPr>
          <w:rStyle w:val="c17c16"/>
          <w:b/>
          <w:sz w:val="22"/>
          <w:szCs w:val="22"/>
        </w:rPr>
      </w:pPr>
    </w:p>
    <w:p w:rsidR="000E7C36" w:rsidRDefault="000E7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E7C36" w:rsidRDefault="000E7C36" w:rsidP="00AC4336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0E7C36" w:rsidSect="0060566E">
          <w:type w:val="continuous"/>
          <w:pgSz w:w="16838" w:h="11906" w:orient="landscape" w:code="9"/>
          <w:pgMar w:top="378" w:right="1134" w:bottom="426" w:left="1134" w:header="709" w:footer="709" w:gutter="0"/>
          <w:cols w:space="708"/>
          <w:docGrid w:linePitch="360"/>
        </w:sectPr>
      </w:pPr>
    </w:p>
    <w:p w:rsidR="003E7B7F" w:rsidRPr="00D6209D" w:rsidRDefault="003E7B7F" w:rsidP="003E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учебно-методическое и материально-техническое обеспечение </w:t>
      </w:r>
    </w:p>
    <w:p w:rsidR="003E7B7F" w:rsidRPr="00D6209D" w:rsidRDefault="003E7B7F" w:rsidP="003E7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spellStart"/>
      <w:r w:rsidRPr="00D6209D">
        <w:rPr>
          <w:rFonts w:ascii="Times New Roman" w:hAnsi="Times New Roman" w:cs="Times New Roman"/>
          <w:b/>
          <w:bCs/>
          <w:sz w:val="24"/>
          <w:szCs w:val="24"/>
        </w:rPr>
        <w:t>образовательныхинтернет-ресурсов</w:t>
      </w:r>
      <w:proofErr w:type="spellEnd"/>
      <w:r w:rsidRPr="00D6209D"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Средневековья</w:t>
      </w:r>
    </w:p>
    <w:p w:rsidR="003E7B7F" w:rsidRPr="00D6209D" w:rsidRDefault="003E7B7F" w:rsidP="003E7B7F">
      <w:pPr>
        <w:widowControl w:val="0"/>
        <w:numPr>
          <w:ilvl w:val="0"/>
          <w:numId w:val="1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8" w:firstLine="283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6209D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209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D6209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209D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3E7B7F" w:rsidRPr="00D6209D" w:rsidRDefault="003E7B7F" w:rsidP="003E7B7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Манускрипты и рукописи на латыни:</w:t>
      </w:r>
    </w:p>
    <w:p w:rsidR="003E7B7F" w:rsidRPr="00D6209D" w:rsidRDefault="003D7397" w:rsidP="003E7B7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10"/>
          <w:sz w:val="24"/>
          <w:szCs w:val="24"/>
          <w:lang w:val="en-US"/>
        </w:rPr>
      </w:pPr>
      <w:hyperlink r:id="rId10" w:history="1"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http://www.tertullian.org/manuscripts</w:t>
        </w:r>
      </w:hyperlink>
      <w:r w:rsidR="003E7B7F" w:rsidRPr="00D6209D">
        <w:rPr>
          <w:rFonts w:ascii="Times New Roman" w:hAnsi="Times New Roman" w:cs="Times New Roman"/>
          <w:sz w:val="24"/>
          <w:szCs w:val="24"/>
          <w:lang w:val="en-US"/>
        </w:rPr>
        <w:t>apologeticum/ manuscripts apologeticum.htm</w:t>
      </w:r>
    </w:p>
    <w:p w:rsidR="003E7B7F" w:rsidRPr="00D6209D" w:rsidRDefault="003E7B7F" w:rsidP="003E7B7F">
      <w:pPr>
        <w:pStyle w:val="a8"/>
        <w:numPr>
          <w:ilvl w:val="0"/>
          <w:numId w:val="1"/>
        </w:numPr>
        <w:shd w:val="clear" w:color="auto" w:fill="FFFFFF"/>
        <w:tabs>
          <w:tab w:val="left" w:pos="600"/>
        </w:tabs>
        <w:jc w:val="both"/>
      </w:pPr>
      <w:r w:rsidRPr="00D6209D">
        <w:t>Материалы по курсу «История средних веков» на сайте исторического Факультета МГУ им. М. В.Ломоносова:</w:t>
      </w:r>
    </w:p>
    <w:p w:rsidR="003E7B7F" w:rsidRPr="00D6209D" w:rsidRDefault="003D7397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Departments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Medieval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B7F" w:rsidRPr="00D620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E7B7F" w:rsidRPr="00D6209D" w:rsidRDefault="003E7B7F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D6209D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D6209D">
        <w:rPr>
          <w:rFonts w:ascii="Times New Roman" w:hAnsi="Times New Roman" w:cs="Times New Roman"/>
          <w:sz w:val="24"/>
          <w:szCs w:val="24"/>
        </w:rPr>
        <w:t xml:space="preserve">Средние века: От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Капета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до Жанны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/Ж.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- М.,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4" w:firstLine="29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D6209D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D6209D">
        <w:rPr>
          <w:rFonts w:ascii="Times New Roman" w:hAnsi="Times New Roman" w:cs="Times New Roman"/>
          <w:sz w:val="24"/>
          <w:szCs w:val="24"/>
        </w:rPr>
        <w:softHyphen/>
        <w:t xml:space="preserve">невекового общества о себе самом/Ж.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М.,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Егер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О.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Средних веков/О.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М., 2007.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29" w:firstLine="2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Гофф Ж. </w:t>
      </w:r>
      <w:r w:rsidRPr="00D6209D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D6209D">
        <w:rPr>
          <w:rFonts w:ascii="Times New Roman" w:hAnsi="Times New Roman" w:cs="Times New Roman"/>
          <w:sz w:val="24"/>
          <w:szCs w:val="24"/>
        </w:rPr>
        <w:softHyphen/>
        <w:t xml:space="preserve">тура Запада / Ж.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 Гофф. — Екатеринбург, 2000.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34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Право в средневековом мире/под ред. О. И.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Варьяш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2001.</w:t>
      </w:r>
    </w:p>
    <w:p w:rsidR="003E7B7F" w:rsidRPr="00D6209D" w:rsidRDefault="003E7B7F" w:rsidP="003E7B7F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34" w:firstLine="29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Шевченко Н. И. </w:t>
      </w:r>
      <w:r w:rsidRPr="00D6209D">
        <w:rPr>
          <w:rFonts w:ascii="Times New Roman" w:hAnsi="Times New Roman" w:cs="Times New Roman"/>
          <w:sz w:val="24"/>
          <w:szCs w:val="24"/>
        </w:rPr>
        <w:t>Вся история в датах: Древний мир и Средние века: Электронный интерактивный справоч</w:t>
      </w:r>
      <w:r w:rsidRPr="00D6209D">
        <w:rPr>
          <w:rFonts w:ascii="Times New Roman" w:hAnsi="Times New Roman" w:cs="Times New Roman"/>
          <w:sz w:val="24"/>
          <w:szCs w:val="24"/>
        </w:rPr>
        <w:softHyphen/>
        <w:t>ник/ Н. И. Шевченко — М.: Новый Диск, 2007.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Тематическая литература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43" w:firstLine="283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Алаев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Л. Б. </w:t>
      </w:r>
      <w:r w:rsidRPr="00D6209D">
        <w:rPr>
          <w:rFonts w:ascii="Times New Roman" w:hAnsi="Times New Roman" w:cs="Times New Roman"/>
          <w:sz w:val="24"/>
          <w:szCs w:val="24"/>
        </w:rPr>
        <w:t xml:space="preserve">Средневековая Индия /Л. Б.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2003.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right="48" w:firstLine="28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Артамонов С. Д. </w:t>
      </w:r>
      <w:r w:rsidRPr="00D6209D">
        <w:rPr>
          <w:rFonts w:ascii="Times New Roman" w:hAnsi="Times New Roman" w:cs="Times New Roman"/>
          <w:sz w:val="24"/>
          <w:szCs w:val="24"/>
        </w:rPr>
        <w:t>Литература Средних веков / С. Д. Арта</w:t>
      </w:r>
      <w:r w:rsidRPr="00D6209D">
        <w:rPr>
          <w:rFonts w:ascii="Times New Roman" w:hAnsi="Times New Roman" w:cs="Times New Roman"/>
          <w:sz w:val="24"/>
          <w:szCs w:val="24"/>
        </w:rPr>
        <w:softHyphen/>
        <w:t>монов. — М., 1997.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Вихнович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В. Л.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Иудаизм / В. Л.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Вихнович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2006.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62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В 4 т. / под ред. А. А. Сванидзе. — М., 2000.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62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Ермакова Т. В. </w:t>
      </w:r>
      <w:r w:rsidRPr="00D6209D">
        <w:rPr>
          <w:rFonts w:ascii="Times New Roman" w:hAnsi="Times New Roman" w:cs="Times New Roman"/>
          <w:sz w:val="24"/>
          <w:szCs w:val="24"/>
        </w:rPr>
        <w:t>Введение в буддизм / Т. В. Ермакова, Е. П. Островская и др. — СПб</w:t>
      </w:r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1999.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53" w:firstLine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Успенский Ф. И.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Византийской империи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6209D">
        <w:rPr>
          <w:rFonts w:ascii="Times New Roman" w:hAnsi="Times New Roman" w:cs="Times New Roman"/>
          <w:sz w:val="24"/>
          <w:szCs w:val="24"/>
        </w:rPr>
        <w:t xml:space="preserve">— </w:t>
      </w:r>
      <w:r w:rsidRPr="00D6209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6209D">
        <w:rPr>
          <w:rFonts w:ascii="Times New Roman" w:hAnsi="Times New Roman" w:cs="Times New Roman"/>
          <w:sz w:val="24"/>
          <w:szCs w:val="24"/>
        </w:rPr>
        <w:t xml:space="preserve"> вв. / Ф. И. Успенский. — М., 1997.</w:t>
      </w:r>
    </w:p>
    <w:p w:rsidR="003E7B7F" w:rsidRPr="00D6209D" w:rsidRDefault="003E7B7F" w:rsidP="003E7B7F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68" w:right="53" w:firstLine="278"/>
        <w:jc w:val="both"/>
        <w:rPr>
          <w:rStyle w:val="c17c16"/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iCs/>
          <w:sz w:val="24"/>
          <w:szCs w:val="24"/>
        </w:rPr>
        <w:t>Куглер</w:t>
      </w:r>
      <w:proofErr w:type="spellEnd"/>
      <w:r w:rsidRPr="00D6209D">
        <w:rPr>
          <w:rFonts w:ascii="Times New Roman" w:hAnsi="Times New Roman" w:cs="Times New Roman"/>
          <w:i/>
          <w:iCs/>
          <w:sz w:val="24"/>
          <w:szCs w:val="24"/>
        </w:rPr>
        <w:t xml:space="preserve"> Б. </w:t>
      </w:r>
      <w:r w:rsidRPr="00D6209D">
        <w:rPr>
          <w:rFonts w:ascii="Times New Roman" w:hAnsi="Times New Roman" w:cs="Times New Roman"/>
          <w:sz w:val="24"/>
          <w:szCs w:val="24"/>
        </w:rPr>
        <w:t xml:space="preserve">История Крестовых походов / Б.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Куглер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D6209D">
        <w:rPr>
          <w:rFonts w:ascii="Times New Roman" w:hAnsi="Times New Roman" w:cs="Times New Roman"/>
          <w:sz w:val="24"/>
          <w:szCs w:val="24"/>
        </w:rPr>
        <w:t>Ростов-н</w:t>
      </w:r>
      <w:proofErr w:type="spellEnd"/>
      <w:proofErr w:type="gramStart"/>
      <w:r w:rsidRPr="00D6209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, 1995.</w:t>
      </w:r>
    </w:p>
    <w:p w:rsidR="003E7B7F" w:rsidRPr="00D6209D" w:rsidRDefault="003E7B7F" w:rsidP="003E7B7F">
      <w:pPr>
        <w:pStyle w:val="a9"/>
        <w:numPr>
          <w:ilvl w:val="0"/>
          <w:numId w:val="21"/>
        </w:numPr>
        <w:tabs>
          <w:tab w:val="clear" w:pos="720"/>
          <w:tab w:val="num" w:pos="284"/>
        </w:tabs>
        <w:spacing w:before="0" w:after="0"/>
        <w:ind w:hanging="720"/>
        <w:rPr>
          <w:sz w:val="24"/>
          <w:szCs w:val="24"/>
        </w:rPr>
      </w:pPr>
      <w:r w:rsidRPr="00D6209D">
        <w:rPr>
          <w:sz w:val="24"/>
          <w:szCs w:val="24"/>
        </w:rPr>
        <w:t xml:space="preserve">О.В. Арасланова. Поурочные разработки по истории средних веков 6 класс. М., «ВАКО», 2004  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09D">
        <w:rPr>
          <w:rFonts w:ascii="Times New Roman" w:hAnsi="Times New Roman" w:cs="Times New Roman"/>
          <w:i/>
          <w:sz w:val="24"/>
          <w:szCs w:val="24"/>
        </w:rPr>
        <w:t>Медиаресурсы</w:t>
      </w:r>
      <w:proofErr w:type="spellEnd"/>
      <w:r w:rsidRPr="00D6209D">
        <w:rPr>
          <w:rFonts w:ascii="Times New Roman" w:hAnsi="Times New Roman" w:cs="Times New Roman"/>
          <w:sz w:val="24"/>
          <w:szCs w:val="24"/>
        </w:rPr>
        <w:t>: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http://lesson-history.narod.ru/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</w:t>
      </w:r>
      <w:hyperlink r:id="rId12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http://2berega.spb.ru/club/historians/list/1-11112-14590/</w:t>
        </w:r>
      </w:hyperlink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</w:t>
      </w:r>
      <w:hyperlink r:id="rId13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http://www.sgi72.izmeri.edusite.ru/p33aa1.html</w:t>
        </w:r>
      </w:hyperlink>
      <w:proofErr w:type="gramStart"/>
      <w:r w:rsidRPr="00D620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209D">
        <w:rPr>
          <w:rFonts w:ascii="Times New Roman" w:hAnsi="Times New Roman" w:cs="Times New Roman"/>
          <w:sz w:val="24"/>
          <w:szCs w:val="24"/>
        </w:rPr>
        <w:t>к урокам)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 -   </w:t>
      </w:r>
      <w:hyperlink r:id="rId14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http://festival.1september.ru/articles/420003/</w:t>
        </w:r>
      </w:hyperlink>
      <w:r w:rsidRPr="00D6209D">
        <w:rPr>
          <w:rFonts w:ascii="Times New Roman" w:hAnsi="Times New Roman" w:cs="Times New Roman"/>
          <w:sz w:val="24"/>
          <w:szCs w:val="24"/>
        </w:rPr>
        <w:t xml:space="preserve"> (Столетняя война)</w:t>
      </w:r>
    </w:p>
    <w:p w:rsidR="003E7B7F" w:rsidRPr="00D6209D" w:rsidRDefault="003E7B7F" w:rsidP="003E7B7F">
      <w:pPr>
        <w:shd w:val="clear" w:color="auto" w:fill="FFFFFF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6209D">
        <w:rPr>
          <w:rFonts w:ascii="Times New Roman" w:hAnsi="Times New Roman" w:cs="Times New Roman"/>
          <w:sz w:val="24"/>
          <w:szCs w:val="24"/>
        </w:rPr>
        <w:t xml:space="preserve">              -  </w:t>
      </w:r>
      <w:hyperlink r:id="rId15" w:history="1">
        <w:r w:rsidRPr="00D6209D">
          <w:rPr>
            <w:rStyle w:val="a7"/>
            <w:rFonts w:ascii="Times New Roman" w:hAnsi="Times New Roman" w:cs="Times New Roman"/>
            <w:sz w:val="24"/>
            <w:szCs w:val="24"/>
          </w:rPr>
          <w:t>http://www.rusedu.ru/detail_1720.html</w:t>
        </w:r>
      </w:hyperlink>
      <w:r w:rsidRPr="00D6209D">
        <w:rPr>
          <w:rFonts w:ascii="Times New Roman" w:hAnsi="Times New Roman" w:cs="Times New Roman"/>
          <w:sz w:val="24"/>
          <w:szCs w:val="24"/>
        </w:rPr>
        <w:t xml:space="preserve"> (викторина)</w:t>
      </w:r>
    </w:p>
    <w:p w:rsidR="002E7DB9" w:rsidRPr="002E7DB9" w:rsidRDefault="002E7DB9" w:rsidP="002E7DB9">
      <w:pPr>
        <w:pStyle w:val="22"/>
        <w:numPr>
          <w:ilvl w:val="0"/>
          <w:numId w:val="42"/>
        </w:numPr>
        <w:shd w:val="clear" w:color="auto" w:fill="auto"/>
        <w:tabs>
          <w:tab w:val="left" w:pos="620"/>
        </w:tabs>
        <w:spacing w:before="0" w:line="240" w:lineRule="auto"/>
        <w:ind w:firstLine="403"/>
        <w:rPr>
          <w:sz w:val="24"/>
          <w:szCs w:val="24"/>
        </w:rPr>
      </w:pPr>
      <w:proofErr w:type="spellStart"/>
      <w:r w:rsidRPr="002E7DB9">
        <w:rPr>
          <w:rStyle w:val="23"/>
          <w:sz w:val="24"/>
          <w:szCs w:val="24"/>
        </w:rPr>
        <w:t>Арсеньтьев</w:t>
      </w:r>
      <w:proofErr w:type="spellEnd"/>
      <w:r w:rsidRPr="002E7DB9">
        <w:rPr>
          <w:rStyle w:val="23"/>
          <w:sz w:val="24"/>
          <w:szCs w:val="24"/>
          <w:lang w:val="en-US" w:eastAsia="en-US" w:bidi="en-US"/>
        </w:rPr>
        <w:t>H</w:t>
      </w:r>
      <w:r w:rsidRPr="002E7DB9">
        <w:rPr>
          <w:rStyle w:val="23"/>
          <w:sz w:val="24"/>
          <w:szCs w:val="24"/>
          <w:lang w:eastAsia="en-US" w:bidi="en-US"/>
        </w:rPr>
        <w:t>.</w:t>
      </w:r>
      <w:r w:rsidRPr="002E7DB9">
        <w:rPr>
          <w:rStyle w:val="23"/>
          <w:sz w:val="24"/>
          <w:szCs w:val="24"/>
          <w:lang w:val="en-US" w:eastAsia="en-US" w:bidi="en-US"/>
        </w:rPr>
        <w:t>M</w:t>
      </w:r>
      <w:r w:rsidRPr="002E7DB9">
        <w:rPr>
          <w:rStyle w:val="23"/>
          <w:sz w:val="24"/>
          <w:szCs w:val="24"/>
          <w:lang w:eastAsia="en-US" w:bidi="en-US"/>
        </w:rPr>
        <w:t xml:space="preserve">., </w:t>
      </w:r>
      <w:r w:rsidRPr="002E7DB9">
        <w:rPr>
          <w:rStyle w:val="23"/>
          <w:sz w:val="24"/>
          <w:szCs w:val="24"/>
        </w:rPr>
        <w:t xml:space="preserve">Данилов </w:t>
      </w:r>
      <w:proofErr w:type="spellStart"/>
      <w:r w:rsidRPr="002E7DB9">
        <w:rPr>
          <w:rStyle w:val="23"/>
          <w:sz w:val="24"/>
          <w:szCs w:val="24"/>
        </w:rPr>
        <w:t>АЛ</w:t>
      </w:r>
      <w:proofErr w:type="gramStart"/>
      <w:r w:rsidRPr="002E7DB9">
        <w:rPr>
          <w:rStyle w:val="23"/>
          <w:sz w:val="24"/>
          <w:szCs w:val="24"/>
        </w:rPr>
        <w:t>.и</w:t>
      </w:r>
      <w:proofErr w:type="spellEnd"/>
      <w:proofErr w:type="gramEnd"/>
      <w:r w:rsidRPr="002E7DB9">
        <w:rPr>
          <w:rStyle w:val="23"/>
          <w:sz w:val="24"/>
          <w:szCs w:val="24"/>
        </w:rPr>
        <w:t xml:space="preserve"> др.</w:t>
      </w:r>
      <w:r w:rsidRPr="002E7DB9">
        <w:rPr>
          <w:sz w:val="24"/>
          <w:szCs w:val="24"/>
        </w:rPr>
        <w:t xml:space="preserve"> История России. </w:t>
      </w:r>
      <w:r w:rsidRPr="002E7DB9">
        <w:rPr>
          <w:sz w:val="24"/>
          <w:szCs w:val="24"/>
          <w:lang w:eastAsia="en-US" w:bidi="en-US"/>
        </w:rPr>
        <w:t xml:space="preserve">6 </w:t>
      </w:r>
      <w:r w:rsidRPr="002E7DB9">
        <w:rPr>
          <w:sz w:val="24"/>
          <w:szCs w:val="24"/>
        </w:rPr>
        <w:t>класс. Учебник для общеобразовательных о</w:t>
      </w:r>
      <w:r w:rsidRPr="002E7DB9">
        <w:rPr>
          <w:sz w:val="24"/>
          <w:szCs w:val="24"/>
        </w:rPr>
        <w:t>р</w:t>
      </w:r>
      <w:r w:rsidRPr="002E7DB9">
        <w:rPr>
          <w:sz w:val="24"/>
          <w:szCs w:val="24"/>
        </w:rPr>
        <w:t xml:space="preserve">ганизаций в 2-х ч. / Под ред. академика РАН </w:t>
      </w:r>
      <w:r w:rsidRPr="002E7DB9">
        <w:rPr>
          <w:sz w:val="24"/>
          <w:szCs w:val="24"/>
          <w:lang w:val="en-US" w:eastAsia="en-US" w:bidi="en-US"/>
        </w:rPr>
        <w:t>A</w:t>
      </w:r>
      <w:r w:rsidRPr="002E7DB9">
        <w:rPr>
          <w:sz w:val="24"/>
          <w:szCs w:val="24"/>
          <w:lang w:eastAsia="en-US" w:bidi="en-US"/>
        </w:rPr>
        <w:t>.</w:t>
      </w:r>
      <w:r w:rsidRPr="002E7DB9">
        <w:rPr>
          <w:sz w:val="24"/>
          <w:szCs w:val="24"/>
          <w:lang w:val="en-US" w:eastAsia="en-US" w:bidi="en-US"/>
        </w:rPr>
        <w:t>B</w:t>
      </w:r>
      <w:r w:rsidRPr="002E7DB9">
        <w:rPr>
          <w:sz w:val="24"/>
          <w:szCs w:val="24"/>
          <w:lang w:eastAsia="en-US" w:bidi="en-US"/>
        </w:rPr>
        <w:t xml:space="preserve">. </w:t>
      </w:r>
      <w:proofErr w:type="spellStart"/>
      <w:r w:rsidRPr="002E7DB9">
        <w:rPr>
          <w:sz w:val="24"/>
          <w:szCs w:val="24"/>
        </w:rPr>
        <w:t>Торкунова</w:t>
      </w:r>
      <w:proofErr w:type="spellEnd"/>
      <w:r w:rsidRPr="002E7DB9">
        <w:rPr>
          <w:sz w:val="24"/>
          <w:szCs w:val="24"/>
        </w:rPr>
        <w:t xml:space="preserve">. </w:t>
      </w:r>
      <w:r w:rsidRPr="002E7DB9">
        <w:rPr>
          <w:sz w:val="24"/>
          <w:szCs w:val="24"/>
          <w:lang w:val="en-US" w:eastAsia="en-US" w:bidi="en-US"/>
        </w:rPr>
        <w:t xml:space="preserve">M.: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val="en-US" w:eastAsia="en-US" w:bidi="en-US"/>
        </w:rPr>
        <w:t>2016.</w:t>
      </w:r>
    </w:p>
    <w:p w:rsidR="002E7DB9" w:rsidRPr="002E7DB9" w:rsidRDefault="002E7DB9" w:rsidP="002E7DB9">
      <w:pPr>
        <w:pStyle w:val="22"/>
        <w:numPr>
          <w:ilvl w:val="0"/>
          <w:numId w:val="42"/>
        </w:numPr>
        <w:shd w:val="clear" w:color="auto" w:fill="auto"/>
        <w:tabs>
          <w:tab w:val="left" w:pos="606"/>
        </w:tabs>
        <w:spacing w:before="0" w:line="240" w:lineRule="auto"/>
        <w:ind w:firstLine="403"/>
        <w:rPr>
          <w:sz w:val="24"/>
          <w:szCs w:val="24"/>
        </w:rPr>
      </w:pPr>
      <w:proofErr w:type="spellStart"/>
      <w:r w:rsidRPr="002E7DB9">
        <w:rPr>
          <w:rStyle w:val="23"/>
          <w:sz w:val="24"/>
          <w:szCs w:val="24"/>
        </w:rPr>
        <w:t>ДаниловАЛ</w:t>
      </w:r>
      <w:proofErr w:type="spellEnd"/>
      <w:r w:rsidRPr="002E7DB9">
        <w:rPr>
          <w:rStyle w:val="23"/>
          <w:sz w:val="24"/>
          <w:szCs w:val="24"/>
        </w:rPr>
        <w:t xml:space="preserve">., Журавлева </w:t>
      </w:r>
      <w:r w:rsidRPr="002E7DB9">
        <w:rPr>
          <w:rStyle w:val="23"/>
          <w:sz w:val="24"/>
          <w:szCs w:val="24"/>
          <w:lang w:val="en-US" w:eastAsia="en-US" w:bidi="en-US"/>
        </w:rPr>
        <w:t>O</w:t>
      </w:r>
      <w:r w:rsidRPr="002E7DB9">
        <w:rPr>
          <w:rStyle w:val="23"/>
          <w:sz w:val="24"/>
          <w:szCs w:val="24"/>
          <w:lang w:eastAsia="en-US" w:bidi="en-US"/>
        </w:rPr>
        <w:t>.</w:t>
      </w:r>
      <w:r w:rsidRPr="002E7DB9">
        <w:rPr>
          <w:rStyle w:val="23"/>
          <w:sz w:val="24"/>
          <w:szCs w:val="24"/>
          <w:lang w:val="en-US" w:eastAsia="en-US" w:bidi="en-US"/>
        </w:rPr>
        <w:t>H</w:t>
      </w:r>
      <w:r w:rsidRPr="002E7DB9">
        <w:rPr>
          <w:rStyle w:val="23"/>
          <w:sz w:val="24"/>
          <w:szCs w:val="24"/>
          <w:lang w:eastAsia="en-US" w:bidi="en-US"/>
        </w:rPr>
        <w:t xml:space="preserve">., </w:t>
      </w:r>
      <w:r w:rsidRPr="002E7DB9">
        <w:rPr>
          <w:rStyle w:val="23"/>
          <w:sz w:val="24"/>
          <w:szCs w:val="24"/>
        </w:rPr>
        <w:t>Барыкина И.Е.</w:t>
      </w:r>
      <w:r w:rsidRPr="002E7DB9">
        <w:rPr>
          <w:sz w:val="24"/>
          <w:szCs w:val="24"/>
        </w:rPr>
        <w:t xml:space="preserve"> Рабочая программа и тематическое планирование ку</w:t>
      </w:r>
      <w:r w:rsidRPr="002E7DB9">
        <w:rPr>
          <w:sz w:val="24"/>
          <w:szCs w:val="24"/>
        </w:rPr>
        <w:t>р</w:t>
      </w:r>
      <w:r w:rsidRPr="002E7DB9">
        <w:rPr>
          <w:sz w:val="24"/>
          <w:szCs w:val="24"/>
        </w:rPr>
        <w:t xml:space="preserve">са «История России». </w:t>
      </w:r>
      <w:r w:rsidRPr="002E7DB9">
        <w:rPr>
          <w:sz w:val="24"/>
          <w:szCs w:val="24"/>
          <w:lang w:val="en-US" w:eastAsia="en-US" w:bidi="en-US"/>
        </w:rPr>
        <w:t xml:space="preserve">6—9 </w:t>
      </w:r>
      <w:r w:rsidRPr="002E7DB9">
        <w:rPr>
          <w:sz w:val="24"/>
          <w:szCs w:val="24"/>
        </w:rPr>
        <w:t xml:space="preserve">классы. </w:t>
      </w:r>
      <w:r w:rsidRPr="002E7DB9">
        <w:rPr>
          <w:sz w:val="24"/>
          <w:szCs w:val="24"/>
          <w:lang w:val="en-US" w:eastAsia="en-US" w:bidi="en-US"/>
        </w:rPr>
        <w:t xml:space="preserve">M.: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val="en-US" w:eastAsia="en-US" w:bidi="en-US"/>
        </w:rPr>
        <w:t>2016.</w:t>
      </w:r>
    </w:p>
    <w:p w:rsidR="002E7DB9" w:rsidRDefault="002E7DB9" w:rsidP="002E7DB9">
      <w:pPr>
        <w:pStyle w:val="22"/>
        <w:numPr>
          <w:ilvl w:val="0"/>
          <w:numId w:val="42"/>
        </w:numPr>
        <w:tabs>
          <w:tab w:val="left" w:pos="601"/>
        </w:tabs>
        <w:spacing w:before="0" w:line="240" w:lineRule="auto"/>
        <w:ind w:firstLine="403"/>
        <w:rPr>
          <w:bCs/>
          <w:color w:val="000000"/>
          <w:sz w:val="24"/>
          <w:szCs w:val="24"/>
        </w:rPr>
      </w:pPr>
      <w:proofErr w:type="spellStart"/>
      <w:r w:rsidRPr="002E7DB9">
        <w:rPr>
          <w:rStyle w:val="23"/>
          <w:rFonts w:eastAsiaTheme="minorEastAsia"/>
          <w:sz w:val="24"/>
          <w:szCs w:val="24"/>
        </w:rPr>
        <w:t>Артасов</w:t>
      </w:r>
      <w:proofErr w:type="spellEnd"/>
      <w:r w:rsidRPr="002E7DB9">
        <w:rPr>
          <w:rStyle w:val="23"/>
          <w:rFonts w:eastAsiaTheme="minorEastAsia"/>
          <w:sz w:val="24"/>
          <w:szCs w:val="24"/>
        </w:rPr>
        <w:t xml:space="preserve"> И.А., </w:t>
      </w:r>
      <w:proofErr w:type="spellStart"/>
      <w:r w:rsidRPr="002E7DB9">
        <w:rPr>
          <w:rStyle w:val="23"/>
          <w:rFonts w:eastAsiaTheme="minorEastAsia"/>
          <w:sz w:val="24"/>
          <w:szCs w:val="24"/>
        </w:rPr>
        <w:t>ДаниловАЛ</w:t>
      </w:r>
      <w:proofErr w:type="spellEnd"/>
      <w:r w:rsidRPr="002E7DB9">
        <w:rPr>
          <w:rStyle w:val="23"/>
          <w:rFonts w:eastAsiaTheme="minorEastAsia"/>
          <w:sz w:val="24"/>
          <w:szCs w:val="24"/>
        </w:rPr>
        <w:t xml:space="preserve">. и </w:t>
      </w:r>
      <w:proofErr w:type="spellStart"/>
      <w:r w:rsidRPr="002E7DB9">
        <w:rPr>
          <w:rStyle w:val="23"/>
          <w:rFonts w:eastAsiaTheme="minorEastAsia"/>
          <w:sz w:val="24"/>
          <w:szCs w:val="24"/>
          <w:lang w:val="en-US" w:eastAsia="en-US" w:bidi="en-US"/>
        </w:rPr>
        <w:t>dp</w:t>
      </w:r>
      <w:proofErr w:type="spellEnd"/>
      <w:r w:rsidRPr="002E7DB9">
        <w:rPr>
          <w:rStyle w:val="23"/>
          <w:rFonts w:eastAsiaTheme="minorEastAsia"/>
          <w:sz w:val="24"/>
          <w:szCs w:val="24"/>
          <w:lang w:eastAsia="en-US" w:bidi="en-US"/>
        </w:rPr>
        <w:t>.</w:t>
      </w:r>
      <w:r w:rsidRPr="002E7DB9">
        <w:rPr>
          <w:sz w:val="24"/>
          <w:szCs w:val="24"/>
        </w:rPr>
        <w:t xml:space="preserve">Рабочая тетрадь. История России. </w:t>
      </w:r>
      <w:r w:rsidRPr="002E7DB9">
        <w:rPr>
          <w:sz w:val="24"/>
          <w:szCs w:val="24"/>
          <w:lang w:eastAsia="en-US" w:bidi="en-US"/>
        </w:rPr>
        <w:t xml:space="preserve">6 </w:t>
      </w:r>
      <w:r w:rsidRPr="002E7DB9">
        <w:rPr>
          <w:sz w:val="24"/>
          <w:szCs w:val="24"/>
        </w:rPr>
        <w:t xml:space="preserve">класс. </w:t>
      </w:r>
      <w:r w:rsidRPr="002E7DB9">
        <w:rPr>
          <w:sz w:val="24"/>
          <w:szCs w:val="24"/>
          <w:lang w:val="en-US" w:eastAsia="en-US" w:bidi="en-US"/>
        </w:rPr>
        <w:t>M</w:t>
      </w:r>
      <w:r w:rsidRPr="002E7DB9">
        <w:rPr>
          <w:sz w:val="24"/>
          <w:szCs w:val="24"/>
          <w:lang w:eastAsia="en-US" w:bidi="en-US"/>
        </w:rPr>
        <w:t xml:space="preserve">.: </w:t>
      </w:r>
      <w:r w:rsidRPr="002E7DB9">
        <w:rPr>
          <w:sz w:val="24"/>
          <w:szCs w:val="24"/>
        </w:rPr>
        <w:t xml:space="preserve">Просвещение, </w:t>
      </w:r>
      <w:r w:rsidRPr="002E7DB9">
        <w:rPr>
          <w:sz w:val="24"/>
          <w:szCs w:val="24"/>
          <w:lang w:eastAsia="en-US" w:bidi="en-US"/>
        </w:rPr>
        <w:t>2016.</w:t>
      </w:r>
    </w:p>
    <w:p w:rsidR="002E7DB9" w:rsidRPr="002E7DB9" w:rsidRDefault="003E7B7F" w:rsidP="002E7DB9">
      <w:pPr>
        <w:pStyle w:val="22"/>
        <w:numPr>
          <w:ilvl w:val="0"/>
          <w:numId w:val="42"/>
        </w:numPr>
        <w:tabs>
          <w:tab w:val="left" w:pos="601"/>
        </w:tabs>
        <w:spacing w:before="0" w:line="240" w:lineRule="auto"/>
        <w:ind w:firstLine="403"/>
        <w:rPr>
          <w:bCs/>
          <w:color w:val="000000"/>
          <w:sz w:val="24"/>
          <w:szCs w:val="24"/>
        </w:rPr>
        <w:sectPr w:rsidR="002E7DB9" w:rsidRPr="002E7DB9" w:rsidSect="002E7DB9">
          <w:pgSz w:w="11906" w:h="16838" w:code="9"/>
          <w:pgMar w:top="1134" w:right="380" w:bottom="1134" w:left="425" w:header="709" w:footer="709" w:gutter="0"/>
          <w:cols w:space="708"/>
          <w:docGrid w:linePitch="360"/>
        </w:sectPr>
      </w:pPr>
      <w:r w:rsidRPr="002E7DB9">
        <w:rPr>
          <w:bCs/>
          <w:color w:val="000000"/>
          <w:sz w:val="24"/>
          <w:szCs w:val="24"/>
        </w:rPr>
        <w:t>Контрольно – измерительные ма</w:t>
      </w:r>
      <w:r w:rsidR="002E7DB9">
        <w:rPr>
          <w:bCs/>
          <w:color w:val="000000"/>
          <w:sz w:val="24"/>
          <w:szCs w:val="24"/>
        </w:rPr>
        <w:t>териалы. История России. 6 класс</w:t>
      </w:r>
    </w:p>
    <w:p w:rsidR="002E7DB9" w:rsidRDefault="003E7B7F" w:rsidP="003E7B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0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/ сос</w:t>
      </w:r>
      <w:r w:rsidR="002E7DB9">
        <w:rPr>
          <w:rFonts w:ascii="Times New Roman" w:hAnsi="Times New Roman" w:cs="Times New Roman"/>
          <w:bCs/>
          <w:color w:val="000000"/>
          <w:sz w:val="24"/>
          <w:szCs w:val="24"/>
        </w:rPr>
        <w:t>т. К.В.Волкова.- М.: ВАКО, 2010</w:t>
      </w:r>
    </w:p>
    <w:p w:rsidR="002E7DB9" w:rsidRDefault="002E7DB9" w:rsidP="002E7D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Поурочные разработки по истории: 6 класс:  к учебнику А.А.Данилова, </w:t>
      </w:r>
      <w:proofErr w:type="spellStart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Ро</w:t>
      </w:r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3E7B7F" w:rsidRPr="00D620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сии с древнейших времен 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конца </w:t>
      </w:r>
      <w:proofErr w:type="gramStart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="003E7B7F" w:rsidRPr="00D6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века/ Е.В.Симонова.- М.: Экзамен, 2006</w:t>
      </w:r>
    </w:p>
    <w:p w:rsidR="003E7B7F" w:rsidRPr="00D6209D" w:rsidRDefault="002E7DB9" w:rsidP="002E7DB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3E7B7F" w:rsidRPr="00D6209D">
        <w:rPr>
          <w:rFonts w:ascii="Times New Roman" w:hAnsi="Times New Roman" w:cs="Times New Roman"/>
          <w:sz w:val="24"/>
          <w:szCs w:val="24"/>
        </w:rPr>
        <w:t>Презентации:http://</w:t>
      </w:r>
      <w:proofErr w:type="spellStart"/>
      <w:r w:rsidR="003E7B7F" w:rsidRPr="00D6209D">
        <w:rPr>
          <w:rFonts w:ascii="Times New Roman" w:hAnsi="Times New Roman" w:cs="Times New Roman"/>
          <w:sz w:val="24"/>
          <w:szCs w:val="24"/>
        </w:rPr>
        <w:t>lesson-history.narod.ru</w:t>
      </w:r>
      <w:proofErr w:type="spellEnd"/>
      <w:r w:rsidR="003E7B7F" w:rsidRPr="00D6209D">
        <w:rPr>
          <w:rFonts w:ascii="Times New Roman" w:hAnsi="Times New Roman" w:cs="Times New Roman"/>
          <w:sz w:val="24"/>
          <w:szCs w:val="24"/>
        </w:rPr>
        <w:t>/</w:t>
      </w:r>
    </w:p>
    <w:p w:rsidR="00502825" w:rsidRPr="00D6209D" w:rsidRDefault="00502825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D3A" w:rsidRPr="00D6209D" w:rsidRDefault="00255D3A" w:rsidP="00AC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9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3E7B7F" w:rsidRPr="00D6209D" w:rsidRDefault="003E7B7F" w:rsidP="003E7B7F">
      <w:pPr>
        <w:pStyle w:val="a8"/>
        <w:ind w:left="360"/>
        <w:jc w:val="both"/>
        <w:rPr>
          <w:b/>
          <w:i/>
          <w:u w:val="single"/>
        </w:rPr>
      </w:pPr>
      <w:r w:rsidRPr="00D6209D">
        <w:rPr>
          <w:b/>
          <w:i/>
          <w:u w:val="single"/>
        </w:rPr>
        <w:t>По окончанию данного курса ученик научится: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локализовать во времени общие рамки и события Средневековья, этапы становления и развития Ру</w:t>
      </w:r>
      <w:r w:rsidRPr="00D6209D">
        <w:t>с</w:t>
      </w:r>
      <w:r w:rsidRPr="00D6209D">
        <w:t>ского государства; соотносить хронологию истории Руси и всеобщей истории;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lastRenderedPageBreak/>
        <w:t>• использовать историческую карту как источник информации о территории, об экономических и кул</w:t>
      </w:r>
      <w:r w:rsidRPr="00D6209D">
        <w:t>ь</w:t>
      </w:r>
      <w:r w:rsidRPr="00D6209D">
        <w:t>турных центрах Руси и других госуда</w:t>
      </w:r>
      <w:proofErr w:type="gramStart"/>
      <w:r w:rsidRPr="00D6209D">
        <w:t>рств в Ср</w:t>
      </w:r>
      <w:proofErr w:type="gramEnd"/>
      <w:r w:rsidRPr="00D6209D">
        <w:t>едние века, о направлениях крупнейших передвижений людей — походов, завоеваний, колонизаций и др.;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проводить поиск информации в исторических текстах, материальных исторических памятниках Сре</w:t>
      </w:r>
      <w:r w:rsidRPr="00D6209D">
        <w:t>д</w:t>
      </w:r>
      <w:r w:rsidRPr="00D6209D">
        <w:t>невековья;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раскрывать характерные, существенные черты: а) экономических и социальных отношений и полит</w:t>
      </w:r>
      <w:r w:rsidRPr="00D6209D">
        <w:t>и</w:t>
      </w:r>
      <w:r w:rsidRPr="00D6209D">
        <w:t>ческого строя на Руси и в других государствах; б) ценностей, господствовавших в средневековых общ</w:t>
      </w:r>
      <w:r w:rsidRPr="00D6209D">
        <w:t>е</w:t>
      </w:r>
      <w:r w:rsidRPr="00D6209D">
        <w:t>ствах, религиозных воззрений, представлений средневекового человека о мире;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объяснять причины и следствия ключевых событий отечественной и всеобщей истории Средних в</w:t>
      </w:r>
      <w:r w:rsidRPr="00D6209D">
        <w:t>е</w:t>
      </w:r>
      <w:r w:rsidRPr="00D6209D">
        <w:t>ков;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сопоставлять развитие Руси и других стран в период Средневековья, показывать общие черты и ос</w:t>
      </w:r>
      <w:r w:rsidRPr="00D6209D">
        <w:t>о</w:t>
      </w:r>
      <w:r w:rsidRPr="00D6209D">
        <w:t>бенности (в связи с понятиями «политическая раздробленность», «централизованное государство» и др.);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давать оценку событиям и личностям отечественной и всеобщей истории Средних веков.</w:t>
      </w:r>
    </w:p>
    <w:p w:rsidR="003E7B7F" w:rsidRPr="00D6209D" w:rsidRDefault="008E76CC" w:rsidP="003E7B7F">
      <w:pPr>
        <w:pStyle w:val="a8"/>
        <w:ind w:left="360"/>
        <w:jc w:val="both"/>
        <w:rPr>
          <w:b/>
          <w:i/>
          <w:u w:val="single"/>
        </w:rPr>
      </w:pPr>
      <w:r w:rsidRPr="00D6209D">
        <w:rPr>
          <w:b/>
          <w:i/>
          <w:u w:val="single"/>
        </w:rPr>
        <w:t>П</w:t>
      </w:r>
      <w:r w:rsidR="003E7B7F" w:rsidRPr="00D6209D">
        <w:rPr>
          <w:b/>
          <w:i/>
          <w:u w:val="single"/>
        </w:rPr>
        <w:t>олучит возможность научиться: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давать сопоставительную характеристику политического устройства госуда</w:t>
      </w:r>
      <w:proofErr w:type="gramStart"/>
      <w:r w:rsidRPr="00D6209D">
        <w:t>рств Ср</w:t>
      </w:r>
      <w:proofErr w:type="gramEnd"/>
      <w:r w:rsidRPr="00D6209D">
        <w:t>едневековья (Русь, Запад, Восток);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сравнивать свидетельства различных исторических источников, выявляя в них общее и различия;</w:t>
      </w:r>
    </w:p>
    <w:p w:rsidR="003E7B7F" w:rsidRPr="00D6209D" w:rsidRDefault="003E7B7F" w:rsidP="003E7B7F">
      <w:pPr>
        <w:pStyle w:val="a8"/>
        <w:numPr>
          <w:ilvl w:val="0"/>
          <w:numId w:val="24"/>
        </w:numPr>
        <w:jc w:val="both"/>
      </w:pPr>
      <w:r w:rsidRPr="00D6209D"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</w:t>
      </w:r>
      <w:r w:rsidRPr="00D6209D">
        <w:t>с</w:t>
      </w:r>
      <w:r w:rsidRPr="00D6209D">
        <w:t>тоинства и значение.</w:t>
      </w:r>
    </w:p>
    <w:p w:rsidR="000E7C36" w:rsidRPr="00923795" w:rsidRDefault="000E7C36" w:rsidP="009237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36">
        <w:rPr>
          <w:rFonts w:ascii="Times New Roman" w:hAnsi="Times New Roman" w:cs="Times New Roman"/>
          <w:b/>
        </w:rPr>
        <w:br w:type="page"/>
      </w:r>
    </w:p>
    <w:sectPr w:rsidR="000E7C36" w:rsidRPr="00923795" w:rsidSect="000E7C36">
      <w:type w:val="continuous"/>
      <w:pgSz w:w="11906" w:h="16838" w:code="9"/>
      <w:pgMar w:top="1134" w:right="380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83" w:rsidRDefault="001C5983" w:rsidP="00746025">
      <w:pPr>
        <w:spacing w:after="0" w:line="240" w:lineRule="auto"/>
      </w:pPr>
      <w:r>
        <w:separator/>
      </w:r>
    </w:p>
  </w:endnote>
  <w:endnote w:type="continuationSeparator" w:id="1">
    <w:p w:rsidR="001C5983" w:rsidRDefault="001C5983" w:rsidP="0074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33180"/>
      <w:docPartObj>
        <w:docPartGallery w:val="Page Numbers (Bottom of Page)"/>
        <w:docPartUnique/>
      </w:docPartObj>
    </w:sdtPr>
    <w:sdtContent>
      <w:p w:rsidR="001C5983" w:rsidRDefault="001C5983">
        <w:pPr>
          <w:pStyle w:val="af1"/>
          <w:jc w:val="right"/>
        </w:pPr>
        <w:fldSimple w:instr="PAGE   \* MERGEFORMAT">
          <w:r w:rsidR="004E7931">
            <w:rPr>
              <w:noProof/>
            </w:rPr>
            <w:t>6</w:t>
          </w:r>
        </w:fldSimple>
      </w:p>
    </w:sdtContent>
  </w:sdt>
  <w:p w:rsidR="001C5983" w:rsidRDefault="001C598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83" w:rsidRDefault="001C5983" w:rsidP="00746025">
      <w:pPr>
        <w:spacing w:after="0" w:line="240" w:lineRule="auto"/>
      </w:pPr>
      <w:r>
        <w:separator/>
      </w:r>
    </w:p>
  </w:footnote>
  <w:footnote w:type="continuationSeparator" w:id="1">
    <w:p w:rsidR="001C5983" w:rsidRDefault="001C5983" w:rsidP="0074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12C2B3E"/>
    <w:multiLevelType w:val="hybridMultilevel"/>
    <w:tmpl w:val="AD1A6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39B0F12"/>
    <w:multiLevelType w:val="hybridMultilevel"/>
    <w:tmpl w:val="4330E9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7BC"/>
    <w:multiLevelType w:val="multilevel"/>
    <w:tmpl w:val="E9F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6B1A"/>
    <w:multiLevelType w:val="hybridMultilevel"/>
    <w:tmpl w:val="3B90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1516"/>
    <w:multiLevelType w:val="hybridMultilevel"/>
    <w:tmpl w:val="3DD0C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BC6784"/>
    <w:multiLevelType w:val="hybridMultilevel"/>
    <w:tmpl w:val="4330E9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0482F"/>
    <w:multiLevelType w:val="multilevel"/>
    <w:tmpl w:val="F9A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60188"/>
    <w:multiLevelType w:val="multilevel"/>
    <w:tmpl w:val="BFB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70114"/>
    <w:multiLevelType w:val="multilevel"/>
    <w:tmpl w:val="173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96072"/>
    <w:multiLevelType w:val="multilevel"/>
    <w:tmpl w:val="96B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F00A5"/>
    <w:multiLevelType w:val="multilevel"/>
    <w:tmpl w:val="E4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E4BC7"/>
    <w:multiLevelType w:val="multilevel"/>
    <w:tmpl w:val="8A9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91367"/>
    <w:multiLevelType w:val="multilevel"/>
    <w:tmpl w:val="FC4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962C5"/>
    <w:multiLevelType w:val="hybridMultilevel"/>
    <w:tmpl w:val="BE1CC1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67247B1"/>
    <w:multiLevelType w:val="multilevel"/>
    <w:tmpl w:val="627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58FA4552"/>
    <w:multiLevelType w:val="multilevel"/>
    <w:tmpl w:val="5976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0B4017"/>
    <w:multiLevelType w:val="multilevel"/>
    <w:tmpl w:val="C28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8976E5"/>
    <w:multiLevelType w:val="hybridMultilevel"/>
    <w:tmpl w:val="2544EC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1C96D94"/>
    <w:multiLevelType w:val="multilevel"/>
    <w:tmpl w:val="3A6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F47CE"/>
    <w:multiLevelType w:val="hybridMultilevel"/>
    <w:tmpl w:val="5E5A1E3C"/>
    <w:lvl w:ilvl="0" w:tplc="532C4F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8744A71"/>
    <w:multiLevelType w:val="multilevel"/>
    <w:tmpl w:val="4732C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D36402"/>
    <w:multiLevelType w:val="hybridMultilevel"/>
    <w:tmpl w:val="74D821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A4E4BBD"/>
    <w:multiLevelType w:val="hybridMultilevel"/>
    <w:tmpl w:val="BDFE71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12"/>
  </w:num>
  <w:num w:numId="5">
    <w:abstractNumId w:val="23"/>
  </w:num>
  <w:num w:numId="6">
    <w:abstractNumId w:val="24"/>
  </w:num>
  <w:num w:numId="7">
    <w:abstractNumId w:val="8"/>
  </w:num>
  <w:num w:numId="8">
    <w:abstractNumId w:val="19"/>
  </w:num>
  <w:num w:numId="9">
    <w:abstractNumId w:val="28"/>
  </w:num>
  <w:num w:numId="10">
    <w:abstractNumId w:val="4"/>
  </w:num>
  <w:num w:numId="11">
    <w:abstractNumId w:val="18"/>
  </w:num>
  <w:num w:numId="12">
    <w:abstractNumId w:val="30"/>
  </w:num>
  <w:num w:numId="13">
    <w:abstractNumId w:val="15"/>
  </w:num>
  <w:num w:numId="14">
    <w:abstractNumId w:val="34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21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20"/>
  </w:num>
  <w:num w:numId="25">
    <w:abstractNumId w:val="22"/>
  </w:num>
  <w:num w:numId="26">
    <w:abstractNumId w:val="33"/>
  </w:num>
  <w:num w:numId="27">
    <w:abstractNumId w:val="37"/>
  </w:num>
  <w:num w:numId="28">
    <w:abstractNumId w:val="32"/>
  </w:num>
  <w:num w:numId="29">
    <w:abstractNumId w:val="38"/>
  </w:num>
  <w:num w:numId="30">
    <w:abstractNumId w:val="5"/>
  </w:num>
  <w:num w:numId="31">
    <w:abstractNumId w:val="17"/>
  </w:num>
  <w:num w:numId="32">
    <w:abstractNumId w:val="1"/>
  </w:num>
  <w:num w:numId="33">
    <w:abstractNumId w:val="16"/>
  </w:num>
  <w:num w:numId="34">
    <w:abstractNumId w:val="11"/>
  </w:num>
  <w:num w:numId="35">
    <w:abstractNumId w:val="14"/>
  </w:num>
  <w:num w:numId="36">
    <w:abstractNumId w:val="13"/>
  </w:num>
  <w:num w:numId="37">
    <w:abstractNumId w:val="10"/>
  </w:num>
  <w:num w:numId="38">
    <w:abstractNumId w:val="9"/>
  </w:num>
  <w:num w:numId="39">
    <w:abstractNumId w:val="26"/>
  </w:num>
  <w:num w:numId="40">
    <w:abstractNumId w:val="31"/>
  </w:num>
  <w:num w:numId="41">
    <w:abstractNumId w:val="1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001"/>
    <w:rsid w:val="0000730F"/>
    <w:rsid w:val="0005189F"/>
    <w:rsid w:val="00066822"/>
    <w:rsid w:val="00076A1C"/>
    <w:rsid w:val="000C2A34"/>
    <w:rsid w:val="000D1F40"/>
    <w:rsid w:val="000D3DF8"/>
    <w:rsid w:val="000E7C36"/>
    <w:rsid w:val="00116C93"/>
    <w:rsid w:val="00143055"/>
    <w:rsid w:val="001A1759"/>
    <w:rsid w:val="001B6355"/>
    <w:rsid w:val="001C5983"/>
    <w:rsid w:val="001D4FD8"/>
    <w:rsid w:val="00210282"/>
    <w:rsid w:val="00216B35"/>
    <w:rsid w:val="00232DE7"/>
    <w:rsid w:val="00255D3A"/>
    <w:rsid w:val="0026778B"/>
    <w:rsid w:val="002760B7"/>
    <w:rsid w:val="00281F32"/>
    <w:rsid w:val="002952B6"/>
    <w:rsid w:val="002E7682"/>
    <w:rsid w:val="002E7DB9"/>
    <w:rsid w:val="00311BFA"/>
    <w:rsid w:val="00363DCF"/>
    <w:rsid w:val="003757B7"/>
    <w:rsid w:val="003A27DD"/>
    <w:rsid w:val="003D0BE3"/>
    <w:rsid w:val="003D7397"/>
    <w:rsid w:val="003E7B7F"/>
    <w:rsid w:val="00424D31"/>
    <w:rsid w:val="0042563B"/>
    <w:rsid w:val="00472171"/>
    <w:rsid w:val="00483884"/>
    <w:rsid w:val="00483FDA"/>
    <w:rsid w:val="00493D79"/>
    <w:rsid w:val="004E7931"/>
    <w:rsid w:val="005014BB"/>
    <w:rsid w:val="00502825"/>
    <w:rsid w:val="00504CD3"/>
    <w:rsid w:val="005126A5"/>
    <w:rsid w:val="005138A2"/>
    <w:rsid w:val="0056485C"/>
    <w:rsid w:val="005720EB"/>
    <w:rsid w:val="00574D1F"/>
    <w:rsid w:val="005B15C3"/>
    <w:rsid w:val="005C2297"/>
    <w:rsid w:val="005D3B02"/>
    <w:rsid w:val="005E121C"/>
    <w:rsid w:val="0060566E"/>
    <w:rsid w:val="00626EC7"/>
    <w:rsid w:val="006B4E9B"/>
    <w:rsid w:val="0070037A"/>
    <w:rsid w:val="00720481"/>
    <w:rsid w:val="007308D3"/>
    <w:rsid w:val="00746025"/>
    <w:rsid w:val="007977B6"/>
    <w:rsid w:val="007C76FD"/>
    <w:rsid w:val="007D4A7D"/>
    <w:rsid w:val="007E4886"/>
    <w:rsid w:val="007E7E3B"/>
    <w:rsid w:val="007F3948"/>
    <w:rsid w:val="00823CE8"/>
    <w:rsid w:val="00824F72"/>
    <w:rsid w:val="00846541"/>
    <w:rsid w:val="008473CE"/>
    <w:rsid w:val="008645E8"/>
    <w:rsid w:val="0086518F"/>
    <w:rsid w:val="00865E6F"/>
    <w:rsid w:val="008B2546"/>
    <w:rsid w:val="008E76CC"/>
    <w:rsid w:val="00907262"/>
    <w:rsid w:val="00911DC6"/>
    <w:rsid w:val="00923795"/>
    <w:rsid w:val="00937C6D"/>
    <w:rsid w:val="0094326A"/>
    <w:rsid w:val="0094676D"/>
    <w:rsid w:val="009710C7"/>
    <w:rsid w:val="009A6C9E"/>
    <w:rsid w:val="009B1C2E"/>
    <w:rsid w:val="00A02B8E"/>
    <w:rsid w:val="00A06AE2"/>
    <w:rsid w:val="00A117DB"/>
    <w:rsid w:val="00A12B8B"/>
    <w:rsid w:val="00A95C9B"/>
    <w:rsid w:val="00AA7B3A"/>
    <w:rsid w:val="00AC4336"/>
    <w:rsid w:val="00AD5E96"/>
    <w:rsid w:val="00B4340B"/>
    <w:rsid w:val="00BB28AD"/>
    <w:rsid w:val="00BB29B2"/>
    <w:rsid w:val="00BB5F81"/>
    <w:rsid w:val="00BB7E00"/>
    <w:rsid w:val="00BD3797"/>
    <w:rsid w:val="00BD46BD"/>
    <w:rsid w:val="00C11E1E"/>
    <w:rsid w:val="00C4524C"/>
    <w:rsid w:val="00C5653A"/>
    <w:rsid w:val="00CB65B6"/>
    <w:rsid w:val="00CB7C62"/>
    <w:rsid w:val="00CC1401"/>
    <w:rsid w:val="00CE6B7E"/>
    <w:rsid w:val="00D06887"/>
    <w:rsid w:val="00D429B7"/>
    <w:rsid w:val="00D52001"/>
    <w:rsid w:val="00D61C91"/>
    <w:rsid w:val="00D6209D"/>
    <w:rsid w:val="00D7670B"/>
    <w:rsid w:val="00DB0451"/>
    <w:rsid w:val="00DD642B"/>
    <w:rsid w:val="00E25D42"/>
    <w:rsid w:val="00E4732B"/>
    <w:rsid w:val="00E51B96"/>
    <w:rsid w:val="00E63992"/>
    <w:rsid w:val="00E706E2"/>
    <w:rsid w:val="00E84319"/>
    <w:rsid w:val="00E85491"/>
    <w:rsid w:val="00EA15D9"/>
    <w:rsid w:val="00EB6C49"/>
    <w:rsid w:val="00F071CD"/>
    <w:rsid w:val="00F242C4"/>
    <w:rsid w:val="00F560FD"/>
    <w:rsid w:val="00F8382D"/>
    <w:rsid w:val="00FA4C43"/>
    <w:rsid w:val="00FB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A5"/>
  </w:style>
  <w:style w:type="paragraph" w:styleId="1">
    <w:name w:val="heading 1"/>
    <w:basedOn w:val="a"/>
    <w:next w:val="a"/>
    <w:link w:val="10"/>
    <w:qFormat/>
    <w:rsid w:val="00255D3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55D3A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55D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00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200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No Spacing"/>
    <w:link w:val="a6"/>
    <w:uiPriority w:val="1"/>
    <w:qFormat/>
    <w:rsid w:val="00D52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52001"/>
    <w:rPr>
      <w:rFonts w:ascii="Calibri" w:eastAsia="Times New Roman" w:hAnsi="Calibri" w:cs="Times New Roman"/>
    </w:rPr>
  </w:style>
  <w:style w:type="character" w:customStyle="1" w:styleId="FontStyle14">
    <w:name w:val="Font Style14"/>
    <w:uiPriority w:val="99"/>
    <w:rsid w:val="00D52001"/>
    <w:rPr>
      <w:rFonts w:ascii="Arial" w:hAnsi="Arial" w:cs="Arial"/>
      <w:sz w:val="16"/>
      <w:szCs w:val="16"/>
    </w:rPr>
  </w:style>
  <w:style w:type="character" w:styleId="a7">
    <w:name w:val="Hyperlink"/>
    <w:rsid w:val="00911DC6"/>
    <w:rPr>
      <w:color w:val="0000FF"/>
      <w:u w:val="single"/>
    </w:rPr>
  </w:style>
  <w:style w:type="paragraph" w:styleId="a8">
    <w:name w:val="List Paragraph"/>
    <w:basedOn w:val="a"/>
    <w:qFormat/>
    <w:rsid w:val="00911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1DC6"/>
  </w:style>
  <w:style w:type="character" w:customStyle="1" w:styleId="c1c3">
    <w:name w:val="c1 c3"/>
    <w:basedOn w:val="a0"/>
    <w:rsid w:val="00911DC6"/>
  </w:style>
  <w:style w:type="paragraph" w:customStyle="1" w:styleId="c5">
    <w:name w:val="c5"/>
    <w:basedOn w:val="a"/>
    <w:rsid w:val="009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1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rsid w:val="00911DC6"/>
  </w:style>
  <w:style w:type="paragraph" w:styleId="a9">
    <w:name w:val="Normal (Web)"/>
    <w:basedOn w:val="a"/>
    <w:unhideWhenUsed/>
    <w:rsid w:val="005014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0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F071CD"/>
    <w:rPr>
      <w:color w:val="666666"/>
    </w:rPr>
  </w:style>
  <w:style w:type="character" w:customStyle="1" w:styleId="submenu-table">
    <w:name w:val="submenu-table"/>
    <w:basedOn w:val="a0"/>
    <w:rsid w:val="00F071CD"/>
  </w:style>
  <w:style w:type="paragraph" w:customStyle="1" w:styleId="aa">
    <w:name w:val="Содержимое таблицы"/>
    <w:basedOn w:val="a"/>
    <w:rsid w:val="00F071C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0">
    <w:name w:val="c0"/>
    <w:basedOn w:val="a"/>
    <w:rsid w:val="00F242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42C4"/>
  </w:style>
  <w:style w:type="table" w:styleId="ab">
    <w:name w:val="Table Grid"/>
    <w:basedOn w:val="a1"/>
    <w:rsid w:val="00A1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5D3A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55D3A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55D3A"/>
    <w:rPr>
      <w:rFonts w:ascii="Arial" w:eastAsia="Times New Roman" w:hAnsi="Arial" w:cs="Arial"/>
      <w:b/>
      <w:bCs/>
      <w:sz w:val="26"/>
      <w:szCs w:val="26"/>
    </w:rPr>
  </w:style>
  <w:style w:type="paragraph" w:styleId="ac">
    <w:name w:val="List"/>
    <w:basedOn w:val="a"/>
    <w:rsid w:val="00255D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55D3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5D3A"/>
    <w:rPr>
      <w:rFonts w:ascii="Times New Roman" w:eastAsia="Calibri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66E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3D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2">
    <w:name w:val="c42"/>
    <w:basedOn w:val="a"/>
    <w:rsid w:val="000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7C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74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6025"/>
  </w:style>
  <w:style w:type="paragraph" w:styleId="af1">
    <w:name w:val="footer"/>
    <w:basedOn w:val="a"/>
    <w:link w:val="af2"/>
    <w:uiPriority w:val="99"/>
    <w:unhideWhenUsed/>
    <w:rsid w:val="0074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6025"/>
  </w:style>
  <w:style w:type="character" w:customStyle="1" w:styleId="21">
    <w:name w:val="Основной текст (2)_"/>
    <w:basedOn w:val="a0"/>
    <w:link w:val="22"/>
    <w:rsid w:val="00E639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639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399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E639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63992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63992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29pt">
    <w:name w:val="Основной текст (2) + 9 pt;Полужирный;Курсив"/>
    <w:basedOn w:val="21"/>
    <w:rsid w:val="007977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basedOn w:val="21"/>
    <w:rsid w:val="00797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storiya/library/rabochaya-programma-po-istorii-fgos-5-klass" TargetMode="External"/><Relationship Id="rId13" Type="http://schemas.openxmlformats.org/officeDocument/2006/relationships/hyperlink" Target="http://www.sgi72.izmeri.edusite.ru/p33aa1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berega.spb.ru/club/historians/list/1-11112-1459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detail_1720.html" TargetMode="External"/><Relationship Id="rId10" Type="http://schemas.openxmlformats.org/officeDocument/2006/relationships/hyperlink" Target="http://www.tertullian.org/manuscrip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420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D60E3C-4746-4386-AFE5-D2A6174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59</Pages>
  <Words>19664</Words>
  <Characters>112087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2015-09-09T10:39:00Z</cp:lastPrinted>
  <dcterms:created xsi:type="dcterms:W3CDTF">2014-03-26T14:54:00Z</dcterms:created>
  <dcterms:modified xsi:type="dcterms:W3CDTF">2018-11-22T20:35:00Z</dcterms:modified>
</cp:coreProperties>
</file>